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4AA46" w14:textId="77777777" w:rsidR="00381417" w:rsidRPr="00287400" w:rsidRDefault="00381417" w:rsidP="00381417">
      <w:pPr>
        <w:spacing w:after="0" w:line="240" w:lineRule="auto"/>
        <w:jc w:val="center"/>
        <w:rPr>
          <w:rFonts w:ascii="Arial Black" w:hAnsi="Arial Black" w:cs="Times New Roman"/>
          <w:b/>
          <w:iCs/>
          <w:sz w:val="36"/>
          <w:szCs w:val="36"/>
        </w:rPr>
      </w:pPr>
      <w:r w:rsidRPr="00287400">
        <w:rPr>
          <w:rFonts w:ascii="Arial Black" w:hAnsi="Arial Black" w:cs="Times New Roman"/>
          <w:b/>
          <w:iCs/>
          <w:sz w:val="36"/>
          <w:szCs w:val="36"/>
        </w:rPr>
        <w:t>IMPACT OF INTERNET ADVERTISEMENT ON CONSUMER BEHAVIOUR AMONG THE RESIDENCE OF ASA LGA</w:t>
      </w:r>
    </w:p>
    <w:p w14:paraId="4764E3B2" w14:textId="77777777" w:rsidR="00381417" w:rsidRDefault="00381417" w:rsidP="00381417">
      <w:pPr>
        <w:spacing w:after="0" w:line="240" w:lineRule="auto"/>
        <w:jc w:val="center"/>
        <w:rPr>
          <w:rFonts w:ascii="Times New Roman" w:hAnsi="Times New Roman" w:cs="Times New Roman"/>
          <w:b/>
          <w:sz w:val="24"/>
          <w:szCs w:val="24"/>
        </w:rPr>
      </w:pPr>
    </w:p>
    <w:p w14:paraId="047FFA36" w14:textId="77777777" w:rsidR="00381417" w:rsidRPr="00FF3212" w:rsidRDefault="00381417" w:rsidP="00381417">
      <w:pPr>
        <w:spacing w:after="0" w:line="240" w:lineRule="auto"/>
        <w:jc w:val="center"/>
        <w:rPr>
          <w:rFonts w:ascii="Arial Black" w:hAnsi="Arial Black"/>
          <w:b/>
          <w:sz w:val="36"/>
          <w:szCs w:val="36"/>
        </w:rPr>
      </w:pPr>
    </w:p>
    <w:p w14:paraId="3CAE953A" w14:textId="77777777" w:rsidR="00381417" w:rsidRPr="00FC3A0E" w:rsidRDefault="00381417" w:rsidP="00381417">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09FA0F9" w14:textId="77777777" w:rsidR="00381417" w:rsidRPr="00F77877" w:rsidRDefault="00381417" w:rsidP="00381417">
      <w:pPr>
        <w:spacing w:line="240" w:lineRule="auto"/>
        <w:jc w:val="center"/>
        <w:rPr>
          <w:rFonts w:ascii="Arial Black" w:hAnsi="Arial Black" w:cs="Aharoni"/>
          <w:b/>
          <w:sz w:val="36"/>
          <w:szCs w:val="36"/>
        </w:rPr>
      </w:pPr>
    </w:p>
    <w:p w14:paraId="56EF2E32" w14:textId="1A162943" w:rsidR="00381417" w:rsidRPr="0037294F" w:rsidRDefault="002D1368" w:rsidP="00381417">
      <w:pPr>
        <w:spacing w:after="0"/>
        <w:ind w:firstLine="720"/>
        <w:jc w:val="center"/>
        <w:rPr>
          <w:rFonts w:ascii="Eras Bold ITC" w:hAnsi="Eras Bold ITC" w:cs="Arial"/>
          <w:bCs/>
          <w:sz w:val="36"/>
          <w:szCs w:val="36"/>
        </w:rPr>
      </w:pPr>
      <w:r w:rsidRPr="002D1368">
        <w:rPr>
          <w:rFonts w:ascii="Eras Bold ITC" w:hAnsi="Eras Bold ITC" w:cs="Arial"/>
          <w:bCs/>
          <w:sz w:val="36"/>
          <w:szCs w:val="36"/>
        </w:rPr>
        <w:t xml:space="preserve"> </w:t>
      </w:r>
      <w:bookmarkStart w:id="0" w:name="_GoBack"/>
      <w:r w:rsidR="0037294F">
        <w:rPr>
          <w:rFonts w:ascii="Eras Bold ITC" w:hAnsi="Eras Bold ITC"/>
          <w:sz w:val="36"/>
          <w:szCs w:val="36"/>
        </w:rPr>
        <w:t xml:space="preserve">ABDULLATEEF </w:t>
      </w:r>
      <w:r w:rsidR="0037294F" w:rsidRPr="0037294F">
        <w:rPr>
          <w:rFonts w:ascii="Eras Bold ITC" w:hAnsi="Eras Bold ITC"/>
          <w:sz w:val="36"/>
          <w:szCs w:val="36"/>
        </w:rPr>
        <w:t>LATEEFAT ATINUKE</w:t>
      </w:r>
      <w:bookmarkEnd w:id="0"/>
    </w:p>
    <w:p w14:paraId="30CC27C8" w14:textId="586BBCC2" w:rsidR="00381417" w:rsidRDefault="00381417" w:rsidP="00381417">
      <w:pPr>
        <w:spacing w:after="0"/>
        <w:ind w:firstLine="720"/>
        <w:jc w:val="center"/>
        <w:rPr>
          <w:rFonts w:ascii="Eras Bold ITC" w:hAnsi="Eras Bold ITC" w:cs="Arial"/>
          <w:bCs/>
          <w:sz w:val="36"/>
          <w:szCs w:val="36"/>
        </w:rPr>
      </w:pPr>
      <w:r>
        <w:rPr>
          <w:rFonts w:ascii="Eras Bold ITC" w:hAnsi="Eras Bold ITC" w:cs="Arial"/>
          <w:bCs/>
          <w:sz w:val="36"/>
          <w:szCs w:val="36"/>
        </w:rPr>
        <w:t>ND/23/MAC/PT/057</w:t>
      </w:r>
      <w:r w:rsidR="0037294F">
        <w:rPr>
          <w:rFonts w:ascii="Eras Bold ITC" w:hAnsi="Eras Bold ITC" w:cs="Arial"/>
          <w:bCs/>
          <w:sz w:val="36"/>
          <w:szCs w:val="36"/>
        </w:rPr>
        <w:t>4</w:t>
      </w:r>
    </w:p>
    <w:p w14:paraId="231EE18D" w14:textId="77777777" w:rsidR="00381417" w:rsidRPr="00FC3A0E" w:rsidRDefault="00381417" w:rsidP="00381417">
      <w:pPr>
        <w:spacing w:after="0"/>
        <w:ind w:firstLine="720"/>
        <w:jc w:val="center"/>
        <w:rPr>
          <w:rFonts w:ascii="Eras Bold ITC" w:hAnsi="Eras Bold ITC" w:cs="Arial"/>
          <w:bCs/>
          <w:sz w:val="36"/>
          <w:szCs w:val="24"/>
        </w:rPr>
      </w:pPr>
    </w:p>
    <w:p w14:paraId="72BF930B"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3A790F5F"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514F8B73"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73A58FBE" w14:textId="77777777" w:rsidR="00381417" w:rsidRPr="00B14C46" w:rsidRDefault="00381417" w:rsidP="00381417">
      <w:pPr>
        <w:spacing w:after="0" w:line="240" w:lineRule="auto"/>
        <w:rPr>
          <w:rFonts w:asciiTheme="majorHAnsi" w:hAnsiTheme="majorHAnsi" w:cs="Aharoni"/>
          <w:b/>
          <w:sz w:val="32"/>
          <w:szCs w:val="26"/>
        </w:rPr>
      </w:pPr>
    </w:p>
    <w:p w14:paraId="31886B7A" w14:textId="77777777" w:rsidR="00381417" w:rsidRPr="00332F03" w:rsidRDefault="00381417" w:rsidP="00381417">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990001C" w14:textId="77777777" w:rsidR="00381417" w:rsidRPr="00332F03" w:rsidRDefault="00381417" w:rsidP="00381417">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611562" w14:textId="77777777" w:rsidR="00381417" w:rsidRDefault="00381417" w:rsidP="00381417">
      <w:pPr>
        <w:spacing w:after="0" w:line="480" w:lineRule="auto"/>
        <w:jc w:val="center"/>
        <w:rPr>
          <w:rFonts w:ascii="Arial Rounded MT Bold" w:hAnsi="Arial Rounded MT Bold" w:cs="Aharoni"/>
          <w:b/>
          <w:sz w:val="40"/>
          <w:szCs w:val="26"/>
        </w:rPr>
      </w:pPr>
    </w:p>
    <w:p w14:paraId="1B7DF099" w14:textId="77777777" w:rsidR="00381417" w:rsidRPr="00B14C46" w:rsidRDefault="00381417" w:rsidP="00381417">
      <w:pPr>
        <w:spacing w:after="0" w:line="480" w:lineRule="auto"/>
        <w:jc w:val="center"/>
        <w:rPr>
          <w:rFonts w:ascii="Arial Rounded MT Bold" w:hAnsi="Arial Rounded MT Bold" w:cs="Aharoni"/>
          <w:b/>
          <w:sz w:val="40"/>
          <w:szCs w:val="26"/>
        </w:rPr>
      </w:pPr>
    </w:p>
    <w:p w14:paraId="4983E690" w14:textId="77777777" w:rsidR="00381417" w:rsidRPr="003C277A" w:rsidRDefault="00381417" w:rsidP="00381417">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6430F901" w14:textId="77777777" w:rsidR="00381417" w:rsidRPr="005F5FDE" w:rsidRDefault="00381417" w:rsidP="00381417"/>
    <w:p w14:paraId="45CD7B45" w14:textId="77777777" w:rsidR="00381417" w:rsidRDefault="00381417" w:rsidP="00381417"/>
    <w:p w14:paraId="4BC28630" w14:textId="77777777" w:rsidR="00381417" w:rsidRPr="005F5FDE" w:rsidRDefault="00381417" w:rsidP="00381417">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0A2CEC9" w14:textId="77777777" w:rsidR="00381417" w:rsidRPr="00977138" w:rsidRDefault="00381417" w:rsidP="00381417">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00E3A55A" w14:textId="77777777" w:rsidR="00381417" w:rsidRDefault="00381417" w:rsidP="00381417">
      <w:pPr>
        <w:spacing w:after="0" w:line="360" w:lineRule="auto"/>
        <w:jc w:val="both"/>
        <w:rPr>
          <w:rFonts w:ascii="Times New Roman" w:hAnsi="Times New Roman"/>
          <w:sz w:val="24"/>
        </w:rPr>
      </w:pPr>
    </w:p>
    <w:p w14:paraId="384B273E" w14:textId="77777777" w:rsidR="00381417" w:rsidRPr="006A5A47" w:rsidRDefault="00381417" w:rsidP="00381417">
      <w:pPr>
        <w:spacing w:after="0" w:line="360" w:lineRule="auto"/>
        <w:jc w:val="both"/>
        <w:rPr>
          <w:rFonts w:ascii="Arial Black" w:hAnsi="Arial Black"/>
          <w:b/>
          <w:sz w:val="32"/>
        </w:rPr>
      </w:pPr>
    </w:p>
    <w:p w14:paraId="362D47AE"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223BAC0" w14:textId="77777777" w:rsidR="00381417" w:rsidRPr="00014888" w:rsidRDefault="00381417" w:rsidP="00381417">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FC017BD" w14:textId="77777777" w:rsidR="00381417" w:rsidRPr="00014888" w:rsidRDefault="00381417" w:rsidP="00381417">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75B8C25" w14:textId="77777777" w:rsidR="00381417" w:rsidRDefault="00381417" w:rsidP="00381417">
      <w:pPr>
        <w:spacing w:after="0" w:line="360" w:lineRule="auto"/>
        <w:rPr>
          <w:rFonts w:ascii="Times New Roman" w:hAnsi="Times New Roman"/>
          <w:sz w:val="24"/>
        </w:rPr>
      </w:pPr>
    </w:p>
    <w:p w14:paraId="0E1C5A29" w14:textId="77777777" w:rsidR="00381417" w:rsidRDefault="00381417" w:rsidP="00381417">
      <w:pPr>
        <w:spacing w:after="0" w:line="360" w:lineRule="auto"/>
        <w:rPr>
          <w:rFonts w:ascii="Times New Roman" w:hAnsi="Times New Roman"/>
          <w:sz w:val="24"/>
        </w:rPr>
      </w:pPr>
    </w:p>
    <w:p w14:paraId="70BB8DF7" w14:textId="77777777" w:rsidR="00381417" w:rsidRDefault="00381417" w:rsidP="00381417">
      <w:pPr>
        <w:spacing w:after="0" w:line="360" w:lineRule="auto"/>
        <w:rPr>
          <w:rFonts w:ascii="Times New Roman" w:hAnsi="Times New Roman"/>
          <w:sz w:val="24"/>
        </w:rPr>
      </w:pPr>
    </w:p>
    <w:p w14:paraId="664229F9"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512F5E" w14:textId="77777777" w:rsidR="00381417" w:rsidRPr="0082313B" w:rsidRDefault="00381417" w:rsidP="0038141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C92F0EE" w14:textId="77777777" w:rsidR="00381417" w:rsidRPr="000343E1" w:rsidRDefault="00381417" w:rsidP="00381417">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1C31B4C1" w14:textId="77777777" w:rsidR="00381417" w:rsidRDefault="00381417" w:rsidP="00381417">
      <w:pPr>
        <w:spacing w:after="0" w:line="360" w:lineRule="auto"/>
        <w:rPr>
          <w:rFonts w:ascii="Times New Roman" w:hAnsi="Times New Roman"/>
          <w:sz w:val="24"/>
        </w:rPr>
      </w:pPr>
    </w:p>
    <w:p w14:paraId="39EFFEDF" w14:textId="77777777" w:rsidR="00381417" w:rsidRDefault="00381417" w:rsidP="00381417">
      <w:pPr>
        <w:spacing w:after="0" w:line="360" w:lineRule="auto"/>
        <w:rPr>
          <w:rFonts w:ascii="Times New Roman" w:hAnsi="Times New Roman"/>
          <w:sz w:val="24"/>
        </w:rPr>
      </w:pPr>
    </w:p>
    <w:p w14:paraId="471171AD" w14:textId="77777777" w:rsidR="00381417" w:rsidRPr="000343E1" w:rsidRDefault="00381417" w:rsidP="00381417">
      <w:pPr>
        <w:spacing w:after="0" w:line="360" w:lineRule="auto"/>
        <w:rPr>
          <w:rFonts w:ascii="Times New Roman" w:hAnsi="Times New Roman"/>
          <w:sz w:val="24"/>
        </w:rPr>
      </w:pPr>
    </w:p>
    <w:p w14:paraId="0342CA53" w14:textId="77777777" w:rsidR="00381417" w:rsidRPr="000343E1" w:rsidRDefault="00381417" w:rsidP="00381417">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45888C7" w14:textId="77777777" w:rsidR="00381417" w:rsidRPr="0082313B" w:rsidRDefault="00381417" w:rsidP="00381417">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4383FDBB" w14:textId="77777777" w:rsidR="00381417" w:rsidRDefault="00381417" w:rsidP="00381417">
      <w:pPr>
        <w:spacing w:after="0" w:line="360" w:lineRule="auto"/>
        <w:rPr>
          <w:rFonts w:ascii="Times New Roman" w:hAnsi="Times New Roman"/>
          <w:b/>
          <w:i/>
          <w:sz w:val="24"/>
        </w:rPr>
      </w:pPr>
      <w:r>
        <w:rPr>
          <w:rFonts w:ascii="Times New Roman" w:hAnsi="Times New Roman"/>
          <w:b/>
          <w:i/>
          <w:sz w:val="24"/>
        </w:rPr>
        <w:t>(PT Coordinator)</w:t>
      </w:r>
    </w:p>
    <w:p w14:paraId="39A9CBB2" w14:textId="77777777" w:rsidR="00381417" w:rsidRDefault="00381417" w:rsidP="00381417">
      <w:pPr>
        <w:spacing w:after="0" w:line="360" w:lineRule="auto"/>
        <w:rPr>
          <w:rFonts w:ascii="Times New Roman" w:hAnsi="Times New Roman"/>
          <w:b/>
          <w:i/>
          <w:sz w:val="24"/>
        </w:rPr>
      </w:pPr>
    </w:p>
    <w:p w14:paraId="41F8408F" w14:textId="77777777" w:rsidR="00381417" w:rsidRDefault="00381417" w:rsidP="00381417">
      <w:pPr>
        <w:pStyle w:val="Heading1"/>
        <w:rPr>
          <w:rStyle w:val="Strong"/>
          <w:rFonts w:cstheme="majorHAnsi"/>
        </w:rPr>
      </w:pPr>
      <w:bookmarkStart w:id="2" w:name="_Toc139621223"/>
      <w:bookmarkStart w:id="3" w:name="_Toc140121975"/>
    </w:p>
    <w:p w14:paraId="6BD18011" w14:textId="77777777" w:rsidR="00381417" w:rsidRDefault="00381417" w:rsidP="00381417"/>
    <w:p w14:paraId="5F2B0F60" w14:textId="77777777" w:rsidR="00381417" w:rsidRPr="009662A0" w:rsidRDefault="00381417" w:rsidP="00381417"/>
    <w:p w14:paraId="058267DB" w14:textId="77777777" w:rsidR="00381417" w:rsidRPr="00FB2D64" w:rsidRDefault="00381417" w:rsidP="0038141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76D6F26E" w14:textId="77777777" w:rsidR="00381417" w:rsidRDefault="00381417" w:rsidP="00381417">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2F1F56CE" w14:textId="77777777" w:rsidR="00381417" w:rsidRPr="009662A0" w:rsidRDefault="00381417" w:rsidP="00381417"/>
    <w:p w14:paraId="6051E597" w14:textId="77777777" w:rsidR="00381417" w:rsidRDefault="00381417" w:rsidP="00381417"/>
    <w:p w14:paraId="40E1BA02" w14:textId="77777777" w:rsidR="00381417" w:rsidRDefault="00381417" w:rsidP="00381417"/>
    <w:p w14:paraId="2EA9A4A3" w14:textId="77777777" w:rsidR="00381417" w:rsidRDefault="00381417" w:rsidP="00381417">
      <w:pPr>
        <w:jc w:val="center"/>
        <w:rPr>
          <w:rFonts w:ascii="Times New Roman" w:hAnsi="Times New Roman" w:cs="Times New Roman"/>
          <w:b/>
          <w:bCs/>
          <w:sz w:val="24"/>
          <w:szCs w:val="24"/>
        </w:rPr>
      </w:pPr>
    </w:p>
    <w:p w14:paraId="3D1DC6C0" w14:textId="77777777" w:rsidR="00381417" w:rsidRDefault="00381417" w:rsidP="00381417">
      <w:pPr>
        <w:jc w:val="center"/>
        <w:rPr>
          <w:rFonts w:ascii="Times New Roman" w:hAnsi="Times New Roman" w:cs="Times New Roman"/>
          <w:b/>
          <w:bCs/>
          <w:sz w:val="24"/>
          <w:szCs w:val="24"/>
        </w:rPr>
      </w:pPr>
    </w:p>
    <w:p w14:paraId="3A5E7CCE" w14:textId="77777777" w:rsidR="00381417" w:rsidRDefault="00381417" w:rsidP="00381417">
      <w:pPr>
        <w:jc w:val="center"/>
        <w:rPr>
          <w:rFonts w:ascii="Times New Roman" w:hAnsi="Times New Roman" w:cs="Times New Roman"/>
          <w:b/>
          <w:bCs/>
          <w:sz w:val="24"/>
          <w:szCs w:val="24"/>
        </w:rPr>
      </w:pPr>
    </w:p>
    <w:p w14:paraId="55E6C87F" w14:textId="77777777" w:rsidR="00381417" w:rsidRDefault="00381417" w:rsidP="00381417">
      <w:pPr>
        <w:jc w:val="center"/>
        <w:rPr>
          <w:rFonts w:ascii="Times New Roman" w:hAnsi="Times New Roman" w:cs="Times New Roman"/>
          <w:b/>
          <w:bCs/>
          <w:sz w:val="24"/>
          <w:szCs w:val="24"/>
        </w:rPr>
      </w:pPr>
    </w:p>
    <w:p w14:paraId="11A68BED" w14:textId="77777777" w:rsidR="00381417" w:rsidRDefault="00381417" w:rsidP="00381417">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3D52CA21" w14:textId="77777777" w:rsidR="00381417" w:rsidRDefault="00381417" w:rsidP="00381417">
      <w:pPr>
        <w:tabs>
          <w:tab w:val="left" w:pos="5235"/>
        </w:tabs>
        <w:rPr>
          <w:rFonts w:ascii="Times New Roman" w:hAnsi="Times New Roman" w:cs="Times New Roman"/>
          <w:b/>
          <w:bCs/>
          <w:sz w:val="24"/>
          <w:szCs w:val="24"/>
        </w:rPr>
      </w:pPr>
    </w:p>
    <w:p w14:paraId="2C213552" w14:textId="77777777" w:rsidR="00381417" w:rsidRDefault="00381417" w:rsidP="00381417">
      <w:pPr>
        <w:tabs>
          <w:tab w:val="left" w:pos="5235"/>
        </w:tabs>
        <w:rPr>
          <w:rFonts w:ascii="Times New Roman" w:hAnsi="Times New Roman" w:cs="Times New Roman"/>
          <w:b/>
          <w:bCs/>
          <w:sz w:val="24"/>
          <w:szCs w:val="24"/>
        </w:rPr>
      </w:pPr>
    </w:p>
    <w:p w14:paraId="110762C2" w14:textId="77777777" w:rsidR="00381417" w:rsidRDefault="00381417" w:rsidP="00381417">
      <w:pPr>
        <w:tabs>
          <w:tab w:val="left" w:pos="5235"/>
        </w:tabs>
        <w:rPr>
          <w:rFonts w:ascii="Times New Roman" w:hAnsi="Times New Roman" w:cs="Times New Roman"/>
          <w:b/>
          <w:bCs/>
          <w:sz w:val="24"/>
          <w:szCs w:val="24"/>
        </w:rPr>
      </w:pPr>
    </w:p>
    <w:p w14:paraId="63646964" w14:textId="77777777" w:rsidR="00381417" w:rsidRDefault="00381417" w:rsidP="00381417">
      <w:pPr>
        <w:tabs>
          <w:tab w:val="left" w:pos="5235"/>
        </w:tabs>
        <w:rPr>
          <w:rFonts w:ascii="Times New Roman" w:hAnsi="Times New Roman" w:cs="Times New Roman"/>
          <w:b/>
          <w:bCs/>
          <w:sz w:val="24"/>
          <w:szCs w:val="24"/>
        </w:rPr>
      </w:pPr>
    </w:p>
    <w:p w14:paraId="1E2C1505" w14:textId="77777777" w:rsidR="00381417" w:rsidRDefault="00381417" w:rsidP="00381417">
      <w:pPr>
        <w:tabs>
          <w:tab w:val="left" w:pos="5235"/>
        </w:tabs>
        <w:rPr>
          <w:rFonts w:ascii="Times New Roman" w:hAnsi="Times New Roman" w:cs="Times New Roman"/>
          <w:b/>
          <w:bCs/>
          <w:sz w:val="24"/>
          <w:szCs w:val="24"/>
        </w:rPr>
      </w:pPr>
    </w:p>
    <w:p w14:paraId="1C2F25AE" w14:textId="77777777" w:rsidR="00381417" w:rsidRDefault="00381417" w:rsidP="00381417">
      <w:pPr>
        <w:tabs>
          <w:tab w:val="left" w:pos="5235"/>
        </w:tabs>
        <w:rPr>
          <w:rFonts w:ascii="Times New Roman" w:hAnsi="Times New Roman" w:cs="Times New Roman"/>
          <w:b/>
          <w:bCs/>
          <w:sz w:val="24"/>
          <w:szCs w:val="24"/>
        </w:rPr>
      </w:pPr>
    </w:p>
    <w:p w14:paraId="57C534EA" w14:textId="77777777" w:rsidR="00381417" w:rsidRDefault="00381417" w:rsidP="00381417">
      <w:pPr>
        <w:jc w:val="center"/>
        <w:rPr>
          <w:rFonts w:ascii="Times New Roman" w:hAnsi="Times New Roman" w:cs="Times New Roman"/>
          <w:b/>
          <w:bCs/>
          <w:sz w:val="24"/>
          <w:szCs w:val="24"/>
        </w:rPr>
      </w:pPr>
    </w:p>
    <w:p w14:paraId="438BD165" w14:textId="77777777" w:rsidR="00381417" w:rsidRDefault="00381417" w:rsidP="00381417">
      <w:pPr>
        <w:jc w:val="center"/>
        <w:rPr>
          <w:rFonts w:ascii="Times New Roman" w:hAnsi="Times New Roman" w:cs="Times New Roman"/>
          <w:b/>
          <w:bCs/>
          <w:sz w:val="24"/>
          <w:szCs w:val="24"/>
        </w:rPr>
      </w:pPr>
    </w:p>
    <w:p w14:paraId="65ECE81B" w14:textId="77777777" w:rsidR="00381417" w:rsidRDefault="00381417" w:rsidP="00381417">
      <w:pPr>
        <w:jc w:val="center"/>
        <w:rPr>
          <w:rFonts w:ascii="Times New Roman" w:hAnsi="Times New Roman" w:cs="Times New Roman"/>
          <w:b/>
          <w:bCs/>
          <w:sz w:val="24"/>
          <w:szCs w:val="24"/>
        </w:rPr>
      </w:pPr>
    </w:p>
    <w:p w14:paraId="4C913A89" w14:textId="77777777" w:rsidR="00381417" w:rsidRDefault="00381417" w:rsidP="00381417">
      <w:pPr>
        <w:jc w:val="center"/>
        <w:rPr>
          <w:rFonts w:ascii="Times New Roman" w:hAnsi="Times New Roman" w:cs="Times New Roman"/>
          <w:b/>
          <w:bCs/>
          <w:sz w:val="24"/>
          <w:szCs w:val="24"/>
        </w:rPr>
      </w:pPr>
    </w:p>
    <w:p w14:paraId="7A7F74BB" w14:textId="77777777" w:rsidR="00381417" w:rsidRDefault="00381417" w:rsidP="00381417">
      <w:pPr>
        <w:jc w:val="center"/>
        <w:rPr>
          <w:rFonts w:ascii="Times New Roman" w:hAnsi="Times New Roman" w:cs="Times New Roman"/>
          <w:b/>
          <w:bCs/>
          <w:sz w:val="24"/>
          <w:szCs w:val="24"/>
        </w:rPr>
      </w:pPr>
    </w:p>
    <w:p w14:paraId="1D187D7C" w14:textId="77777777" w:rsidR="00381417" w:rsidRPr="009662A0" w:rsidRDefault="00381417" w:rsidP="00381417">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4F92C83A" w14:textId="77777777" w:rsidR="00381417" w:rsidRDefault="00381417" w:rsidP="00381417">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r>
        <w:rPr>
          <w:rFonts w:ascii="Times New Roman" w:hAnsi="Times New Roman" w:cs="Times New Roman"/>
          <w:sz w:val="24"/>
          <w:szCs w:val="24"/>
        </w:rPr>
        <w:t xml:space="preserve">Mr. Opaleke E. A, </w:t>
      </w:r>
      <w:r w:rsidRPr="0040593B">
        <w:rPr>
          <w:rFonts w:ascii="Times New Roman" w:hAnsi="Times New Roman" w:cs="Times New Roman"/>
          <w:sz w:val="24"/>
          <w:szCs w:val="24"/>
        </w:rPr>
        <w:t xml:space="preserve">for </w:t>
      </w:r>
      <w:r>
        <w:rPr>
          <w:rFonts w:ascii="Times New Roman" w:hAnsi="Times New Roman" w:cs="Times New Roman"/>
          <w:sz w:val="24"/>
          <w:szCs w:val="24"/>
        </w:rPr>
        <w:t>their</w:t>
      </w:r>
      <w:r w:rsidRPr="0040593B">
        <w:rPr>
          <w:rFonts w:ascii="Times New Roman" w:hAnsi="Times New Roman" w:cs="Times New Roman"/>
          <w:sz w:val="24"/>
          <w:szCs w:val="24"/>
        </w:rPr>
        <w:t xml:space="preserve"> 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4D182C2A" w14:textId="77777777" w:rsidR="00381417" w:rsidRDefault="00381417" w:rsidP="00381417">
      <w:pPr>
        <w:spacing w:line="240" w:lineRule="auto"/>
        <w:rPr>
          <w:rFonts w:ascii="Times New Roman" w:hAnsi="Times New Roman" w:cs="Times New Roman"/>
          <w:b/>
          <w:sz w:val="26"/>
          <w:szCs w:val="26"/>
        </w:rPr>
      </w:pPr>
    </w:p>
    <w:p w14:paraId="336331F5" w14:textId="77777777" w:rsidR="00381417" w:rsidRDefault="00381417" w:rsidP="00381417">
      <w:pPr>
        <w:spacing w:line="240" w:lineRule="auto"/>
        <w:rPr>
          <w:rFonts w:ascii="Times New Roman" w:hAnsi="Times New Roman" w:cs="Times New Roman"/>
          <w:b/>
          <w:sz w:val="26"/>
          <w:szCs w:val="26"/>
        </w:rPr>
      </w:pPr>
    </w:p>
    <w:p w14:paraId="7F8050A7" w14:textId="77777777" w:rsidR="00381417" w:rsidRDefault="00381417" w:rsidP="00381417">
      <w:pPr>
        <w:spacing w:line="240" w:lineRule="auto"/>
        <w:rPr>
          <w:rFonts w:ascii="Times New Roman" w:hAnsi="Times New Roman" w:cs="Times New Roman"/>
          <w:b/>
          <w:sz w:val="26"/>
          <w:szCs w:val="26"/>
        </w:rPr>
      </w:pPr>
    </w:p>
    <w:p w14:paraId="78A30FE6" w14:textId="77777777" w:rsidR="00381417" w:rsidRDefault="00381417" w:rsidP="00381417">
      <w:pPr>
        <w:spacing w:line="240" w:lineRule="auto"/>
        <w:rPr>
          <w:rFonts w:ascii="Times New Roman" w:hAnsi="Times New Roman" w:cs="Times New Roman"/>
          <w:b/>
          <w:sz w:val="26"/>
          <w:szCs w:val="26"/>
        </w:rPr>
      </w:pPr>
    </w:p>
    <w:p w14:paraId="22A5E6DD" w14:textId="77777777" w:rsidR="00381417" w:rsidRDefault="00381417" w:rsidP="00381417">
      <w:pPr>
        <w:spacing w:line="240" w:lineRule="auto"/>
        <w:rPr>
          <w:rFonts w:ascii="Times New Roman" w:hAnsi="Times New Roman" w:cs="Times New Roman"/>
          <w:b/>
          <w:sz w:val="26"/>
          <w:szCs w:val="26"/>
        </w:rPr>
      </w:pPr>
    </w:p>
    <w:p w14:paraId="51966CF3" w14:textId="77777777" w:rsidR="00381417" w:rsidRDefault="00381417" w:rsidP="00381417">
      <w:pPr>
        <w:spacing w:line="240" w:lineRule="auto"/>
        <w:rPr>
          <w:rFonts w:ascii="Times New Roman" w:hAnsi="Times New Roman" w:cs="Times New Roman"/>
          <w:b/>
          <w:sz w:val="26"/>
          <w:szCs w:val="26"/>
        </w:rPr>
      </w:pPr>
    </w:p>
    <w:p w14:paraId="12DE76C1" w14:textId="77777777" w:rsidR="00381417" w:rsidRDefault="00381417" w:rsidP="00381417">
      <w:pPr>
        <w:spacing w:line="240" w:lineRule="auto"/>
        <w:rPr>
          <w:rFonts w:ascii="Times New Roman" w:hAnsi="Times New Roman" w:cs="Times New Roman"/>
          <w:b/>
          <w:sz w:val="26"/>
          <w:szCs w:val="26"/>
        </w:rPr>
      </w:pPr>
    </w:p>
    <w:p w14:paraId="7B7E80BC" w14:textId="77777777" w:rsidR="00381417" w:rsidRDefault="00381417" w:rsidP="00381417">
      <w:pPr>
        <w:spacing w:line="240" w:lineRule="auto"/>
        <w:rPr>
          <w:rFonts w:ascii="Times New Roman" w:hAnsi="Times New Roman" w:cs="Times New Roman"/>
          <w:b/>
          <w:sz w:val="26"/>
          <w:szCs w:val="26"/>
        </w:rPr>
      </w:pPr>
    </w:p>
    <w:p w14:paraId="3F1D9619" w14:textId="77777777" w:rsidR="00381417" w:rsidRDefault="00381417" w:rsidP="00381417">
      <w:pPr>
        <w:spacing w:line="240" w:lineRule="auto"/>
        <w:rPr>
          <w:rFonts w:ascii="Times New Roman" w:hAnsi="Times New Roman" w:cs="Times New Roman"/>
          <w:b/>
          <w:sz w:val="26"/>
          <w:szCs w:val="26"/>
        </w:rPr>
      </w:pPr>
    </w:p>
    <w:p w14:paraId="6D1402D6" w14:textId="77777777" w:rsidR="00381417" w:rsidRDefault="00381417" w:rsidP="00381417">
      <w:pPr>
        <w:spacing w:line="240" w:lineRule="auto"/>
        <w:rPr>
          <w:rFonts w:ascii="Times New Roman" w:hAnsi="Times New Roman" w:cs="Times New Roman"/>
          <w:b/>
          <w:sz w:val="26"/>
          <w:szCs w:val="26"/>
        </w:rPr>
      </w:pPr>
    </w:p>
    <w:p w14:paraId="33BDD011" w14:textId="77777777" w:rsidR="00381417" w:rsidRDefault="00381417" w:rsidP="00381417">
      <w:pPr>
        <w:spacing w:line="240" w:lineRule="auto"/>
        <w:rPr>
          <w:rFonts w:ascii="Times New Roman" w:hAnsi="Times New Roman" w:cs="Times New Roman"/>
          <w:b/>
          <w:sz w:val="26"/>
          <w:szCs w:val="26"/>
        </w:rPr>
      </w:pPr>
    </w:p>
    <w:p w14:paraId="13E3EDA0" w14:textId="77777777" w:rsidR="00381417" w:rsidRDefault="00381417" w:rsidP="00381417">
      <w:pPr>
        <w:spacing w:line="240" w:lineRule="auto"/>
        <w:rPr>
          <w:rFonts w:ascii="Times New Roman" w:hAnsi="Times New Roman" w:cs="Times New Roman"/>
          <w:b/>
          <w:sz w:val="26"/>
          <w:szCs w:val="26"/>
        </w:rPr>
      </w:pPr>
    </w:p>
    <w:p w14:paraId="2A1FD79C" w14:textId="77777777" w:rsidR="00381417" w:rsidRDefault="00381417" w:rsidP="00381417">
      <w:pPr>
        <w:spacing w:line="240" w:lineRule="auto"/>
        <w:rPr>
          <w:rFonts w:ascii="Times New Roman" w:hAnsi="Times New Roman" w:cs="Times New Roman"/>
          <w:b/>
          <w:sz w:val="26"/>
          <w:szCs w:val="26"/>
        </w:rPr>
      </w:pPr>
    </w:p>
    <w:p w14:paraId="229F5643" w14:textId="77777777" w:rsidR="00381417" w:rsidRDefault="00381417" w:rsidP="00381417">
      <w:pPr>
        <w:spacing w:line="240" w:lineRule="auto"/>
        <w:rPr>
          <w:rFonts w:ascii="Times New Roman" w:hAnsi="Times New Roman" w:cs="Times New Roman"/>
          <w:b/>
          <w:sz w:val="26"/>
          <w:szCs w:val="26"/>
        </w:rPr>
      </w:pPr>
    </w:p>
    <w:p w14:paraId="55BD12F8" w14:textId="77777777" w:rsidR="00381417" w:rsidRDefault="00381417" w:rsidP="00381417">
      <w:pPr>
        <w:spacing w:line="240" w:lineRule="auto"/>
        <w:rPr>
          <w:rFonts w:ascii="Times New Roman" w:hAnsi="Times New Roman" w:cs="Times New Roman"/>
          <w:b/>
          <w:sz w:val="26"/>
          <w:szCs w:val="26"/>
        </w:rPr>
      </w:pPr>
    </w:p>
    <w:p w14:paraId="518D8AA3" w14:textId="77777777" w:rsidR="00381417" w:rsidRDefault="00381417" w:rsidP="00381417">
      <w:pPr>
        <w:spacing w:line="240" w:lineRule="auto"/>
        <w:rPr>
          <w:rFonts w:ascii="Times New Roman" w:hAnsi="Times New Roman" w:cs="Times New Roman"/>
          <w:b/>
          <w:sz w:val="26"/>
          <w:szCs w:val="26"/>
        </w:rPr>
      </w:pPr>
    </w:p>
    <w:p w14:paraId="3E0C6130" w14:textId="77777777" w:rsidR="00381417" w:rsidRDefault="00381417" w:rsidP="00381417">
      <w:pPr>
        <w:spacing w:line="240" w:lineRule="auto"/>
        <w:rPr>
          <w:rFonts w:ascii="Times New Roman" w:hAnsi="Times New Roman" w:cs="Times New Roman"/>
          <w:b/>
          <w:sz w:val="26"/>
          <w:szCs w:val="26"/>
        </w:rPr>
      </w:pPr>
    </w:p>
    <w:p w14:paraId="7BF93D55" w14:textId="77777777" w:rsidR="00381417" w:rsidRDefault="00381417" w:rsidP="00381417">
      <w:pPr>
        <w:spacing w:line="240" w:lineRule="auto"/>
        <w:rPr>
          <w:rFonts w:ascii="Times New Roman" w:hAnsi="Times New Roman" w:cs="Times New Roman"/>
          <w:b/>
          <w:sz w:val="26"/>
          <w:szCs w:val="26"/>
        </w:rPr>
      </w:pPr>
    </w:p>
    <w:p w14:paraId="2F920DCA" w14:textId="77777777" w:rsidR="00381417" w:rsidRPr="00C010FC" w:rsidRDefault="00381417" w:rsidP="00381417">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1127DA66"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40F230A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6406575"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F811299"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5B329EF"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255C921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B5C3A4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C3517D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BE0E07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D10CA2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8289449"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7CD851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276C12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50DBF4A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21460A55"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170719ED"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67A51AC" w14:textId="77777777" w:rsidR="00381417"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D9BEC48"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01C453D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3D1E04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5952CCF"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6E4A9B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D507567"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22B4BDA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ADD2D61"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222971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40A1CD3"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Four</w:t>
      </w:r>
    </w:p>
    <w:p w14:paraId="7300A696"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B03C3D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A7C4EE4"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DEB678D"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AF08D8C"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Chapter Five</w:t>
      </w:r>
    </w:p>
    <w:p w14:paraId="7973217A"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0D83BA2"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2748880" w14:textId="77777777" w:rsidR="00381417" w:rsidRPr="00C010FC" w:rsidRDefault="00381417" w:rsidP="00381417">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1BA55764" w14:textId="77777777" w:rsidR="00381417" w:rsidRPr="00C010FC" w:rsidRDefault="00381417" w:rsidP="0038141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1165658" w14:textId="77777777" w:rsidR="00381417" w:rsidRPr="00C010FC" w:rsidRDefault="00381417" w:rsidP="0038141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49B1ADB" w14:textId="77777777" w:rsidR="00381417" w:rsidRDefault="00381417" w:rsidP="00381417">
      <w:pPr>
        <w:ind w:firstLine="720"/>
        <w:rPr>
          <w:rFonts w:ascii="Times New Roman" w:hAnsi="Times New Roman" w:cs="Times New Roman"/>
          <w:sz w:val="26"/>
          <w:szCs w:val="26"/>
        </w:rPr>
        <w:sectPr w:rsidR="00381417" w:rsidSect="00381417">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729A20F8" w14:textId="6A4E7A91"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CHAPTER ONE</w:t>
      </w:r>
    </w:p>
    <w:p w14:paraId="1DEFCA73"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1336571A"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1.1</w:t>
      </w:r>
      <w:r w:rsidRPr="007C1C55">
        <w:rPr>
          <w:rFonts w:ascii="Times New Roman" w:hAnsi="Times New Roman" w:cs="Times New Roman"/>
          <w:b/>
          <w:bCs/>
          <w:color w:val="000000"/>
          <w:sz w:val="24"/>
          <w:szCs w:val="24"/>
        </w:rPr>
        <w:tab/>
        <w:t>BACKGROUND OF THE STUDY</w:t>
      </w:r>
    </w:p>
    <w:p w14:paraId="26B8323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advert of the internet has been one of the most exciting events in the second half of the 20</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The ancient dream of “a scholar knows all things happening in the world without venturing outdoors” has finally become a reality. Since 1993 when the internet broke into the communication world. At present, the internet has spread to more than 180 countries and regions, connecting more than 6000,000 domestic new networks of various types, hooking up more than 120 million computers available to million users [2% of the entire population] within the interest are the information treasure shared by all human civilizations.</w:t>
      </w:r>
    </w:p>
    <w:p w14:paraId="036A996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reason why the internet seems all-powerful is because it has two characteristics beyond the reach of other mechanisms via: The internet contains the biggest resources of information in the entire world; second, it enables people to obtain an interactive mechanism to instantly communicate with one another.</w:t>
      </w:r>
    </w:p>
    <w:p w14:paraId="2B8B09B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Once connected within the internet, everyone can enjoy the unparalleled richness of global information resources including but not harmful to textual, audio and graphic information.</w:t>
      </w:r>
    </w:p>
    <w:p w14:paraId="0FFF6A8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information on the internet is so rich that no one can tell what is really out there because, the internet information resources are constantly expanding at a great speed, one can only imagine. The types of information on the internet are also wide ranging from scientific research, education, public policy, legal regulations to commerce, arts, entertainment, e.t.c. It provides unlimited access for those connected with the internet to reach anybody, anywhere in the world so much that the entire world has became global village.</w:t>
      </w:r>
    </w:p>
    <w:p w14:paraId="54A74CE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not only has an inexhaustible amount of information as vast as the ocean, but also has the interactive mechanism, net-to-net; net-to-people and people-to-people communications that makes the internet seems able to take on any task: entertainment, inter-personal exchange</w:t>
      </w:r>
    </w:p>
    <w:p w14:paraId="313D53A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 education, health and medicine, information gathering, securities and investment, trade and settlement of commercial goods, even online voting e.t.c.</w:t>
      </w:r>
    </w:p>
    <w:p w14:paraId="18BE96B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All these seemed so remote and unrealistic only yesterday. The exchange and sharing of information among all people has unshared in an omnipotent status in internet application. As long as people develop certain desires, the information to satisfy such desires will quickly and continuously appear on the internet. Such information will gradually satisfy people’s desires for their materials as well as spiritual demands.</w:t>
      </w:r>
    </w:p>
    <w:p w14:paraId="62A9BA8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With the knowledge economy gradually ascend to a dominant status and the gradual formation of an information society and that of the characterization of the internet as seemingly “omnipotent” may not be an overstatement. In the past last four year, our country has seized the tare opportunity of developing computer networks. By the middle of “July 1998:”, our country has 570,000 computer connected with the internet, with a total of 1.175million users. In order to speed up the application of information’s technology in operations, command and communication, our military has also established computer networks, some of which are connected with the internet, making use of what was originally designed to serve the u.s military and u.s scientific research organization.</w:t>
      </w:r>
    </w:p>
    <w:p w14:paraId="2465E68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However due to its innate transactional, decentralized, open and unregulated nature, the internet as a free, open and anarchy device has brought various countries to great risks as well as opportunities. While it provides enormous convenience that stimulates economy growth, the internet also brought negative impact that cannot be ignored.</w:t>
      </w:r>
    </w:p>
    <w:p w14:paraId="74486FF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We live in a global village where information now travels in a moment. The barriers of time and spaces have been effectively eradicated through the interplay of science and technology. New communication technology (NCTS) has ultimately revolutionized the ways of doing things. The advent of these NCTS particularly the internet or information super highway as it often called is fast changing the face of mass communication, journalism and advertisement.</w:t>
      </w:r>
    </w:p>
    <w:p w14:paraId="19FC9B7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metaphor “Information super Highway” which connotes an international network of computer has been coined to describe the communication revolution characterized by speed and sophisticated with which information travel around the world through incredible-powerful new information communication technologies which enfolds the world into a global village.</w:t>
      </w:r>
    </w:p>
    <w:p w14:paraId="0AE60A5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entire faces of mass communication, its definitions, audience composition and message delivery patterns together with the advertising strategies and methods have been altered by this information revolution.</w:t>
      </w:r>
    </w:p>
    <w:p w14:paraId="36267B3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with its associated resources had opened up opportunities for advertisers to place their products before their targeted audience all year round, its usage had been adjudged as not only cost effective but highly successful as the world has gone “cyber crazy” it is estimated that over 160million people around the globe uses the internet on a daily basis, of these number, over 100million engage in shopping and other commercial activities (www.isoc.org/internet/historycertshtml). </w:t>
      </w:r>
    </w:p>
    <w:p w14:paraId="7D52239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Equiped with this knowledge, it is pertinent to determine the influence of internet advertisement on consumer behavior what are the merits and demerits of cyber space </w:t>
      </w:r>
      <w:r w:rsidRPr="007C1C55">
        <w:rPr>
          <w:rFonts w:ascii="Times New Roman" w:hAnsi="Times New Roman" w:cs="Times New Roman"/>
          <w:color w:val="000000"/>
          <w:sz w:val="24"/>
          <w:szCs w:val="24"/>
        </w:rPr>
        <w:lastRenderedPageBreak/>
        <w:t>advertising and how advertisers have been able to harness these internet resources to the promotion of advertisement practices in the country.</w:t>
      </w:r>
    </w:p>
    <w:p w14:paraId="532BD7D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resources of this study is to Clive into the contemporary hype on the internet. Synonymously referred to as electronic advertising (E-advertisement), cyber space advertising or on-line advertisement.</w:t>
      </w:r>
    </w:p>
    <w:p w14:paraId="5404C66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actually began in the early 1960’s as a twinkle in the eyes of the u.s.a department of defense, which saw it as a means of super computer communication for researchers and military facilities across the country. Until its commercial explosion in the 90’s, the internet remained a relative obscure network of linked computer used mostly by academics, military researchers and scientists around the world to send and receive electronic mail, transfer files and find or retrieve information from data bases.</w:t>
      </w:r>
    </w:p>
    <w:p w14:paraId="563C08B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These economic benefits of the information super high ways are quite enormous to technologically starved African.</w:t>
      </w:r>
    </w:p>
    <w:p w14:paraId="5827A0F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the words Abati (1997:4) it has been tagged as a technology that will create wealth, reduce military coup plotting, indirectly reduced famine, war and alleviate the poverty level.</w:t>
      </w:r>
    </w:p>
    <w:p w14:paraId="0356CB9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internet has also helped in improving effectiveness, efficiency and productivity in the work place.</w:t>
      </w:r>
    </w:p>
    <w:p w14:paraId="33CD51F9"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1.2</w:t>
      </w:r>
      <w:r w:rsidRPr="007C1C55">
        <w:rPr>
          <w:rFonts w:ascii="Times New Roman" w:hAnsi="Times New Roman" w:cs="Times New Roman"/>
          <w:b/>
          <w:bCs/>
          <w:color w:val="000000"/>
          <w:sz w:val="24"/>
          <w:szCs w:val="24"/>
        </w:rPr>
        <w:tab/>
        <w:t>STATEMENT OF THE PROBLEM</w:t>
      </w:r>
    </w:p>
    <w:p w14:paraId="66CE896F" w14:textId="77777777" w:rsidR="00D243C4" w:rsidRPr="007C1C55" w:rsidRDefault="00D243C4" w:rsidP="000F3F90">
      <w:pPr>
        <w:ind w:firstLine="72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The information age has resulted in greater number of the world’s population adopting a cyber-culture where computer and the internet play a major role. This research study seeks to establish the impact of internet advertisement on consumer behavior.</w:t>
      </w:r>
    </w:p>
    <w:p w14:paraId="1C7B483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It will look at the various internet resources being utilized in electric advertisement and seek to establish the extent and scope of Nigeria’s involvement in internet advertisement. In other words, the study seeks to determine the impact and attitude of Nigerians to internet advertisement, the gratifications they derive from it and determine the direction of impact on internet advertisement on their buying behavior.</w:t>
      </w:r>
    </w:p>
    <w:p w14:paraId="408DEDC6"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1.3</w:t>
      </w:r>
      <w:r w:rsidRPr="007C1C55">
        <w:rPr>
          <w:rFonts w:ascii="Times New Roman" w:hAnsi="Times New Roman" w:cs="Times New Roman"/>
          <w:b/>
          <w:bCs/>
          <w:color w:val="000000"/>
          <w:sz w:val="24"/>
          <w:szCs w:val="24"/>
        </w:rPr>
        <w:tab/>
        <w:t>OBJECTIVES OF THE STUDY</w:t>
      </w:r>
    </w:p>
    <w:p w14:paraId="1FE79A93"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elicit the expectations of consumers about internet advertisement.</w:t>
      </w:r>
    </w:p>
    <w:p w14:paraId="1321C47C"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access the impact of internet advertisement among consumer in Asa LGA.</w:t>
      </w:r>
    </w:p>
    <w:p w14:paraId="117B7CAD"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determine the attitude of consumer towards internet advertisement.</w:t>
      </w:r>
    </w:p>
    <w:p w14:paraId="496AB218" w14:textId="77777777" w:rsidR="00D243C4" w:rsidRPr="007C1C55" w:rsidRDefault="00D243C4" w:rsidP="000F3F90">
      <w:pPr>
        <w:pStyle w:val="ListParagraph"/>
        <w:numPr>
          <w:ilvl w:val="0"/>
          <w:numId w:val="1"/>
        </w:numPr>
        <w:spacing w:after="0"/>
        <w:ind w:left="36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determine the trend of impact of internet advertisement on consumer in Asa LGA</w:t>
      </w:r>
      <w:r w:rsidRPr="007C1C55">
        <w:rPr>
          <w:rFonts w:ascii="Times New Roman" w:hAnsi="Times New Roman" w:cs="Times New Roman"/>
          <w:b/>
          <w:bCs/>
          <w:color w:val="000000"/>
          <w:sz w:val="24"/>
          <w:szCs w:val="24"/>
        </w:rPr>
        <w:t xml:space="preserve"> </w:t>
      </w:r>
    </w:p>
    <w:p w14:paraId="35933E2E" w14:textId="77777777" w:rsidR="00985149" w:rsidRPr="007C1C55" w:rsidRDefault="00985149" w:rsidP="000F3F90">
      <w:pPr>
        <w:spacing w:after="0"/>
        <w:jc w:val="both"/>
        <w:rPr>
          <w:rFonts w:ascii="Times New Roman" w:hAnsi="Times New Roman" w:cs="Times New Roman"/>
          <w:b/>
          <w:bCs/>
          <w:color w:val="000000"/>
          <w:sz w:val="24"/>
          <w:szCs w:val="24"/>
        </w:rPr>
      </w:pPr>
    </w:p>
    <w:p w14:paraId="643785AC" w14:textId="77777777" w:rsidR="00985149" w:rsidRPr="007C1C55" w:rsidRDefault="00985149" w:rsidP="000F3F90">
      <w:pPr>
        <w:spacing w:after="0"/>
        <w:jc w:val="both"/>
        <w:rPr>
          <w:rFonts w:ascii="Times New Roman" w:hAnsi="Times New Roman" w:cs="Times New Roman"/>
          <w:b/>
          <w:bCs/>
          <w:color w:val="000000"/>
          <w:sz w:val="24"/>
          <w:szCs w:val="24"/>
        </w:rPr>
      </w:pPr>
    </w:p>
    <w:p w14:paraId="1D3F13DE" w14:textId="6CC532B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1.4</w:t>
      </w:r>
      <w:r w:rsidRPr="007C1C55">
        <w:rPr>
          <w:rFonts w:ascii="Times New Roman" w:hAnsi="Times New Roman" w:cs="Times New Roman"/>
          <w:b/>
          <w:bCs/>
          <w:color w:val="000000"/>
          <w:sz w:val="24"/>
          <w:szCs w:val="24"/>
        </w:rPr>
        <w:tab/>
        <w:t>RESEARCH QUESTIONS</w:t>
      </w:r>
    </w:p>
    <w:p w14:paraId="17E9FAA0"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1.    </w:t>
      </w:r>
      <w:r w:rsidRPr="007C1C55">
        <w:rPr>
          <w:rFonts w:ascii="Times New Roman" w:hAnsi="Times New Roman" w:cs="Times New Roman"/>
          <w:color w:val="000000"/>
          <w:sz w:val="24"/>
          <w:szCs w:val="24"/>
        </w:rPr>
        <w:tab/>
        <w:t>What is the impact of internet advertisement on consumers in Asa LGA?</w:t>
      </w:r>
    </w:p>
    <w:p w14:paraId="064090D7"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2.    </w:t>
      </w:r>
      <w:r w:rsidRPr="007C1C55">
        <w:rPr>
          <w:rFonts w:ascii="Times New Roman" w:hAnsi="Times New Roman" w:cs="Times New Roman"/>
          <w:color w:val="000000"/>
          <w:sz w:val="24"/>
          <w:szCs w:val="24"/>
        </w:rPr>
        <w:tab/>
        <w:t>What is the attitude of consumer in Asa LGA towards internet advertisement?</w:t>
      </w:r>
    </w:p>
    <w:p w14:paraId="76012ADF"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r w:rsidRPr="007C1C55">
        <w:rPr>
          <w:rFonts w:ascii="Times New Roman" w:hAnsi="Times New Roman" w:cs="Times New Roman"/>
          <w:color w:val="000000"/>
          <w:sz w:val="24"/>
          <w:szCs w:val="24"/>
        </w:rPr>
        <w:tab/>
        <w:t>What is the gratification derived by consumer in Asa LGA from internet advertisement?</w:t>
      </w:r>
    </w:p>
    <w:p w14:paraId="25D691A4" w14:textId="77777777" w:rsidR="00D243C4" w:rsidRPr="007C1C55" w:rsidRDefault="00D243C4" w:rsidP="000F3F90">
      <w:pPr>
        <w:spacing w:after="0"/>
        <w:ind w:left="720" w:hanging="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4.    </w:t>
      </w:r>
      <w:r w:rsidRPr="007C1C55">
        <w:rPr>
          <w:rFonts w:ascii="Times New Roman" w:hAnsi="Times New Roman" w:cs="Times New Roman"/>
          <w:color w:val="000000"/>
          <w:sz w:val="24"/>
          <w:szCs w:val="24"/>
        </w:rPr>
        <w:tab/>
        <w:t>What is the trend of influence of internet advertisement on consumer in Asa LGA?</w:t>
      </w:r>
    </w:p>
    <w:p w14:paraId="339E1852"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1.5</w:t>
      </w:r>
      <w:r w:rsidRPr="007C1C55">
        <w:rPr>
          <w:rFonts w:ascii="Times New Roman" w:hAnsi="Times New Roman" w:cs="Times New Roman"/>
          <w:b/>
          <w:bCs/>
          <w:color w:val="000000"/>
          <w:sz w:val="24"/>
          <w:szCs w:val="24"/>
        </w:rPr>
        <w:tab/>
        <w:t>SIGNIFICANCE OF THE STUDY</w:t>
      </w:r>
    </w:p>
    <w:p w14:paraId="5317D02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study was embarked upon as a result of the fast growing popularity of the internet in the contemporary world particularly the advertisement.</w:t>
      </w:r>
    </w:p>
    <w:p w14:paraId="4ABF9203" w14:textId="2FD97A6E"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study will</w:t>
      </w:r>
      <w:r w:rsidR="00810AAE" w:rsidRPr="007C1C55">
        <w:rPr>
          <w:rFonts w:ascii="Times New Roman" w:hAnsi="Times New Roman" w:cs="Times New Roman"/>
          <w:color w:val="000000"/>
          <w:sz w:val="24"/>
          <w:szCs w:val="24"/>
        </w:rPr>
        <w:t xml:space="preserve"> help in </w:t>
      </w:r>
      <w:r w:rsidRPr="007C1C55">
        <w:rPr>
          <w:rFonts w:ascii="Times New Roman" w:hAnsi="Times New Roman" w:cs="Times New Roman"/>
          <w:color w:val="000000"/>
          <w:sz w:val="24"/>
          <w:szCs w:val="24"/>
        </w:rPr>
        <w:t>determining the effectiveness of internet advertisement. This will also help them in strategizing and packaging such adverts to enhance positive consumer behavior. The study will also be of benefit to scholars and students of mass communication, in understanding internet advertisement and business tycoons stands to benefit in the area of assessing consumer response to internet advertisement.</w:t>
      </w:r>
    </w:p>
    <w:p w14:paraId="76ABACAE"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1.6</w:t>
      </w:r>
      <w:r w:rsidRPr="007C1C55">
        <w:rPr>
          <w:rFonts w:ascii="Times New Roman" w:hAnsi="Times New Roman" w:cs="Times New Roman"/>
          <w:b/>
          <w:bCs/>
          <w:color w:val="000000"/>
          <w:sz w:val="24"/>
          <w:szCs w:val="24"/>
        </w:rPr>
        <w:tab/>
        <w:t>SCOPE OF THE STUDY</w:t>
      </w:r>
    </w:p>
    <w:p w14:paraId="330C885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scope of this study will be limited to resident of Kwara State Polytechnic Ilorin. This is designed to get a representative sample of the entire population. As such other states and cities are suitable for sampling but will not be sampled due to inadequate manpower, finance and time limitations. This study is limit to radio advertising via the medium of radio. Airtime is purchasing from a station or network in exchange for airing the commercials. While radio has the limitations of being restricted to sound, proponent of radio advertising often cite this as an advantage.</w:t>
      </w:r>
    </w:p>
    <w:p w14:paraId="02D8736A" w14:textId="3DBAF44C"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1.7</w:t>
      </w:r>
      <w:r w:rsidRPr="007C1C55">
        <w:rPr>
          <w:rFonts w:ascii="Times New Roman" w:hAnsi="Times New Roman" w:cs="Times New Roman"/>
          <w:b/>
          <w:bCs/>
          <w:color w:val="000000"/>
          <w:sz w:val="24"/>
          <w:szCs w:val="24"/>
        </w:rPr>
        <w:tab/>
        <w:t>DEFINATION OF TERMS</w:t>
      </w:r>
    </w:p>
    <w:p w14:paraId="44D0674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IMPACT</w:t>
      </w:r>
      <w:r w:rsidRPr="007C1C55">
        <w:rPr>
          <w:rFonts w:ascii="Times New Roman" w:hAnsi="Times New Roman" w:cs="Times New Roman"/>
          <w:color w:val="000000"/>
          <w:sz w:val="24"/>
          <w:szCs w:val="24"/>
        </w:rPr>
        <w:t>: A cognitive factor that tends to have an effect on what an action behavior, or way of thinking.</w:t>
      </w:r>
    </w:p>
    <w:p w14:paraId="0A15CF8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INTERNET ADVERTISEMENT:</w:t>
      </w:r>
      <w:r w:rsidRPr="007C1C55">
        <w:rPr>
          <w:rFonts w:ascii="Times New Roman" w:hAnsi="Times New Roman" w:cs="Times New Roman"/>
          <w:color w:val="000000"/>
          <w:sz w:val="24"/>
          <w:szCs w:val="24"/>
        </w:rPr>
        <w:t xml:space="preserve"> Any paid form of non-personal presentation and promotion of ideas, goods and services by an identified sponsor which is placed on a network formed by co-operative inter-connection of networks.</w:t>
      </w:r>
    </w:p>
    <w:p w14:paraId="01C65CC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CONSUMER BAHAVIOUR:</w:t>
      </w:r>
      <w:r w:rsidRPr="007C1C55">
        <w:rPr>
          <w:rFonts w:ascii="Times New Roman" w:hAnsi="Times New Roman" w:cs="Times New Roman"/>
          <w:color w:val="000000"/>
          <w:sz w:val="24"/>
          <w:szCs w:val="24"/>
        </w:rPr>
        <w:t xml:space="preserve"> The response of consumer having been exposed to internet advertisement, in terms of taken on whether or not the act on the content of the message.</w:t>
      </w:r>
    </w:p>
    <w:p w14:paraId="31E15099" w14:textId="77777777" w:rsidR="00D243C4" w:rsidRPr="007C1C55" w:rsidRDefault="00D243C4" w:rsidP="000F3F90">
      <w:pPr>
        <w:spacing w:after="0"/>
        <w:jc w:val="center"/>
        <w:rPr>
          <w:rFonts w:ascii="Times New Roman" w:hAnsi="Times New Roman" w:cs="Times New Roman"/>
          <w:b/>
          <w:bCs/>
          <w:color w:val="000000"/>
          <w:sz w:val="24"/>
          <w:szCs w:val="24"/>
        </w:rPr>
      </w:pPr>
    </w:p>
    <w:p w14:paraId="2BDDDA6C" w14:textId="77777777" w:rsidR="00D243C4" w:rsidRPr="007C1C55" w:rsidRDefault="00D243C4" w:rsidP="000F3F90">
      <w:pPr>
        <w:spacing w:after="0"/>
        <w:jc w:val="center"/>
        <w:rPr>
          <w:rFonts w:ascii="Times New Roman" w:hAnsi="Times New Roman" w:cs="Times New Roman"/>
          <w:b/>
          <w:bCs/>
          <w:color w:val="000000"/>
          <w:sz w:val="24"/>
          <w:szCs w:val="24"/>
        </w:rPr>
      </w:pPr>
    </w:p>
    <w:p w14:paraId="490DB3A9" w14:textId="4DA7E9A3"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 xml:space="preserve">CHAPTER </w:t>
      </w:r>
      <w:r w:rsidR="00985149" w:rsidRPr="007C1C55">
        <w:rPr>
          <w:rFonts w:ascii="Times New Roman" w:hAnsi="Times New Roman" w:cs="Times New Roman"/>
          <w:b/>
          <w:bCs/>
          <w:color w:val="000000"/>
          <w:sz w:val="24"/>
          <w:szCs w:val="24"/>
        </w:rPr>
        <w:t>TWO</w:t>
      </w:r>
    </w:p>
    <w:p w14:paraId="2DB23F53"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LITERATURE REVIEW</w:t>
      </w:r>
    </w:p>
    <w:p w14:paraId="2A342055"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lastRenderedPageBreak/>
        <w:t>CONCEPTUAL FRAMEWORK</w:t>
      </w:r>
    </w:p>
    <w:p w14:paraId="2CC913CE"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 HISTORY OF THE INTERNET ADVERTISEMENT</w:t>
      </w:r>
    </w:p>
    <w:p w14:paraId="39097EC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advert of the internet is a phenomenon that has both and confounded those who have for long being involved in the traditional mass media. A global network of computers which enables multimedia transmission of text, pictures, graphics, auto and video, defies any of the characterizations of possible with the old media.</w:t>
      </w:r>
    </w:p>
    <w:p w14:paraId="3C519A4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Internet is therefore a worldwide broadcasting capacity, a mechanism for information dissemination and a medium for collaboration and interaction between individuals their computers without regard for geographical locations. While advertisement is a form of communication used to persuade an audience [viewers, readers or listeners] to take some action with respect to products, ideas and services. Most commonly, the desired result is to drive consumer behavior with respect to a commercial offering. Advertisement are usually paid for by sponsors and viewed via various media; including traditional media such as newspaper, magazine, television, radio, outdoor or direct mail.</w:t>
      </w:r>
    </w:p>
    <w:p w14:paraId="21990EB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Egyptians used papyri’s to make sales messages and wall posts, commercial and messages and political campaign displays have been found in the ruins of Pompeii and ancient Arabia. Lost and found advertisement on papyrus was common in ancient Greece and ancient Rome. The tradition of wall painting can be traced back to Indian rock art painting that date back to 4000BC. History tells us that out of home advertising and billboard are the oldest firms of advertising. As the town and cities of the middle Ages began to grow and the general populace was unable to read, segues that today would say cobbler, miller, tailor or blacksmith would use an image associated with their trade such as a boot, a shirt, a hat.</w:t>
      </w:r>
    </w:p>
    <w:p w14:paraId="07D5F8F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As education became an apparent need and reading, as well as printing, developed advertising expanded to include hand bills. In the 17</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advertisement started to appear in a weekly newspaper in England.</w:t>
      </w:r>
    </w:p>
    <w:p w14:paraId="36BCF2F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June 1830, French newspaper La pressed was the first to include paid advertising in its pages, allowing it to lower its price, extend its readership and increase its profitability and the formula was soon copied by all tittles. Around 1840, Volley B. Palmer established the roots of the modern day advertising agency in Philadelphia. In 1842 Palmer bought large amount of space in various newspaper at a discounted rate then resold the space at higher rates to advertisers. The actual layout and artwork was stilled prepared by the company wishing to advertise; in effect, Palmer was as pace broker. The situation changed in the rate of 19</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century when the advertising agency of N.W.Ayer&amp; Son was founded. Ayer and Son offered to plan, create and execute complete advertising campaigns for its customers. By 1900 the advertising agency had become the local point of creative planning, </w:t>
      </w:r>
      <w:r w:rsidRPr="007C1C55">
        <w:rPr>
          <w:rFonts w:ascii="Times New Roman" w:hAnsi="Times New Roman" w:cs="Times New Roman"/>
          <w:color w:val="000000"/>
          <w:sz w:val="24"/>
          <w:szCs w:val="24"/>
        </w:rPr>
        <w:lastRenderedPageBreak/>
        <w:t>and advertising was firmly established as a profession. Around the same time, in France, Charles-Louis Havas extended the services of his news agency. Havas included advertisement brokerage, and make it the first French group to be organized. At first, agencies were brokers for advertisement space in newspaper. N.W.Ayer&amp; Son was the first full-services N.W.Ayer opened in 1869, and was located in Philadelphia.</w:t>
      </w:r>
    </w:p>
    <w:p w14:paraId="09C1183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At the turn of the century, there were few career choices for women in business; however, advertising was one of the few. Since women were responsible for most of the purchasing done in their household, advertisers and agencies recognized the value of women’s insight during the creative process. In fact, the first American advertising to use Sexual sell was created by a woman. For a soap product. Although time by today’s standards, the advertisement featured  a coupled with the message “The skin you love to touch”.</w:t>
      </w:r>
    </w:p>
    <w:p w14:paraId="4FCBAC5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the early 1920s, the first radio stations were established by radio equipment manufacturers and retailers who offered programs in order to sell more radio to consumers. As time passed, many non-profit organizations followed suit in setting up their own radio stations, and include: Clubs, Schools and civic groups. When the practice of sponsoring programs was popularized, each individual radio program was usually sponsored by a single business in exchange for a brief mention of the business name at the beginning and end of the sponsorship rights in small time allocations to multiple businesses throughout their radio station’s broadcast rather than selling the sponsorship rights to single businesses per show.</w:t>
      </w:r>
    </w:p>
    <w:p w14:paraId="539F205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the early 1950s the Dumont television network began the modern practice of selling advertisement time to multiple sponsors previously Dumont find sponsors for many of their programs and compensated by selling smaller blocks of advertising time to several business. This eventually became the standard for the commercial television industry in the united state. However, it is still a common practice to have single sponsor shows such as the United States steel hour. In some instance the sponsors exercise great control over the content of the show up to and include having one’s advertisement agency actually writing the show. The single sponsor model is much less prevalent now a notable exception being the Hall marks Hall of fame.                                                                                                             </w:t>
      </w:r>
    </w:p>
    <w:p w14:paraId="1AA916FB"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late 1980s and early 1990s saw the introduction of cable television and particularly MTV. Pioneering the concept of the music video ,MTV ushered in a new type of advertising the consumer tunes in for the advertising message, rather than it being a by-product or afterthought. As cable and satellite television became increasingly prevalent specialty channels emerged including channels entirely devoted to advertising such as QVC,Home shopping Networking and shopTV Canada.   </w:t>
      </w:r>
    </w:p>
    <w:p w14:paraId="63E35F71" w14:textId="328DC6FE"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Marketing through the internet opened new frontiers for advertiser and contributed to the dot-com boom of the 1990s. Entire Corporation operated</w:t>
      </w:r>
    </w:p>
    <w:p w14:paraId="24D15E19"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Solely on advertising revenue offering everything from coupons to free access. At the turn of the 21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century , a number of websites including the search engine Google, started a change in online advertising by emphasizing contextually relevant unobtrusive ads intended to help father than inundate user.</w:t>
      </w:r>
    </w:p>
    <w:p w14:paraId="0F13BC14"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This has led to a plethora of similar efforts and an increasing trend of interactive advertising.</w:t>
      </w:r>
    </w:p>
    <w:p w14:paraId="0322FA5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share of advertising spend relative to GDP has changed little across large changes in media. For example, in the u.s in 1925, the main advertising media were newspapers, magazines, signs on streetcars and outdoor poster. Advertising spending as a share of GDP was about 2.9 percents. By 1998, television and radio had become major advertising media. North less, advertising spending as a share of GDP was slightly lower about 2.4 percent.</w:t>
      </w:r>
    </w:p>
    <w:p w14:paraId="6FE9F85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 recent advertising innovation is “Guerrilla marketing”, which involves unusual approaches such as staged encounters in public places, ague away of products such as cars that are covered with brand messages, and interactive advertising is becoming increasing more popular with a lot of companies. This type of advertising is though innovative, unpredictable, which can cause consumers to buy the product or idea this reflects an increasing trend of interactive and “embedded” ads, such as via product placement, having consumers vote through text messages and various innovations utilizing social media network services such as actions utilizing social media network services such as kalamullah.com.</w:t>
      </w:r>
    </w:p>
    <w:p w14:paraId="7DE86E81"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2.1.2</w:t>
      </w:r>
      <w:r w:rsidRPr="007C1C55">
        <w:rPr>
          <w:rFonts w:ascii="Times New Roman" w:hAnsi="Times New Roman" w:cs="Times New Roman"/>
          <w:b/>
          <w:bCs/>
          <w:color w:val="000000"/>
          <w:sz w:val="24"/>
          <w:szCs w:val="24"/>
        </w:rPr>
        <w:tab/>
        <w:t>TYPES OF INTERNET ADVERTISEMENT</w:t>
      </w:r>
    </w:p>
    <w:p w14:paraId="58E4406D"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 xml:space="preserve">        Through, as stated above, the large majority of online advertisement has a cost that is brought about by usage or interaction with an advert, there are few other methods of advertisement online that only require a onetime payment. The million dollar homepage is a very successful example of this. Visitors were able to pay $1 per pixel of advertising space and their advert would remain on the homepage for as long as the website exists with no extra costs.</w:t>
      </w:r>
    </w:p>
    <w:p w14:paraId="47886F49"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Floating Advertisement: An advert which moves across the user’s screen or floats above the content.</w:t>
      </w:r>
    </w:p>
    <w:p w14:paraId="58222D9E"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Expanding Advertisement: An advert which changes size and which may alter the contents of the webpage.</w:t>
      </w:r>
    </w:p>
    <w:p w14:paraId="323CE808"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Polite Advertisement: A method by which a large ad will be downloaded in smaller pieces to minimize the disruption of the content being viewed.</w:t>
      </w:r>
    </w:p>
    <w:p w14:paraId="659E4861" w14:textId="77777777" w:rsidR="00D243C4" w:rsidRPr="007C1C55" w:rsidRDefault="00D243C4" w:rsidP="000F3F90">
      <w:pPr>
        <w:pStyle w:val="ListParagraph"/>
        <w:numPr>
          <w:ilvl w:val="0"/>
          <w:numId w:val="2"/>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Wallpaper Advertisement: An advert which changes the background of the page being viewed.</w:t>
      </w:r>
    </w:p>
    <w:p w14:paraId="044BAA67"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Trick banner: A banner advert that looks like a dialog box with buttons. It stimulates an error message or an alert.</w:t>
      </w:r>
    </w:p>
    <w:p w14:paraId="65D4D9E1"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Pop-up: A new window which opens in front of the current one, displaying on advertisement, or entire webpage.</w:t>
      </w:r>
    </w:p>
    <w:p w14:paraId="31B769E0"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Pop-under: Similar to a pop-up except that the window is loaded or sent behind the current window so that the user does not see it until they close one or more active windows.</w:t>
      </w:r>
    </w:p>
    <w:p w14:paraId="646587BF"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Video advert: Similar to a banner advert, except that instead of a state or animated image, actual moving video clips are displayed. This is the kind of advertising which is most prominent in television, and many advertisers will use the same clips for both television and online advertisement.</w:t>
      </w:r>
    </w:p>
    <w:p w14:paraId="26158E45"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Map advert: Text or graphic linked from, and appearing in or over, a location on an electronic map such as on Google maps.</w:t>
      </w:r>
    </w:p>
    <w:p w14:paraId="23FFA56A"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Mobile advert: A sms text or multi-media message sent to a cell phone.</w:t>
      </w:r>
    </w:p>
    <w:p w14:paraId="21799DC4"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Superstitial: An animated advert on a web page from Enliven Marketing Technologies. It uses video, 3D content or flash to provide a TV-like advertisement. Used to be known as uncast transitional advert as they were originally made by uncast communications but the company was acquired by Viewpoint Corporation in 1004, which then changed its name to Enliven in 1008.</w:t>
      </w:r>
    </w:p>
    <w:p w14:paraId="51A61BE7"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Interstitial advertising: A full-page advert that appeals before a user reaches their original destination.</w:t>
      </w:r>
    </w:p>
    <w:p w14:paraId="6C89537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addition, Adverts containing streaming video or streaming audio are becoming very popular with advertisers</w:t>
      </w:r>
    </w:p>
    <w:p w14:paraId="6B54FC29"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E-mail Advertising: Legitimate E-mail advertising or E-mail marketing is often known as “opt-in-email advertising” to distinguish it from spam.</w:t>
      </w:r>
    </w:p>
    <w:p w14:paraId="365AA69C" w14:textId="77777777" w:rsidR="00D243C4" w:rsidRPr="007C1C55" w:rsidRDefault="00D243C4" w:rsidP="000F3F90">
      <w:pPr>
        <w:pStyle w:val="ListParagraph"/>
        <w:numPr>
          <w:ilvl w:val="0"/>
          <w:numId w:val="1"/>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Semantic Advertising: Semantic advertising applies semantic analysis techniques to web pages. The process is meant to accurately interpret and classify the meaning and/or main subject of the page and then populate it with targeted advertising spots. By closely linking content to advertising it is assumed that the viewer will be more likely to show an interest [i.e. through engagement] in the advertised product or service.</w:t>
      </w:r>
    </w:p>
    <w:p w14:paraId="4EB66FEF"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teached on these telephone lines owing to the fact that the services are skeletal and largely inadequate to support voice communication let alone to mention data communication on which internet advertising strives.</w:t>
      </w:r>
    </w:p>
    <w:p w14:paraId="47F105A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Internet connectivity in Nigeria with epileptic electricity supply is in a parlous state. The existing infrastructure is critically challenging to what is required for any self-respecting internet ambitious organization. On internet cyber café and in big co-operate organization that can afford the high cost of procurement and maintenance. The internet is virtually unavailable at the domestic front. In establishment with internet connectivity that catch phrase is “server down” meaning the internet. In service provider (ISP) has failed. The realization of internet advertising ambition is hampered in such environment. In order to address this problem the private sector represented by the isp should endeavor to provide a better infrastructure and band width needed to connect to the internet.</w:t>
      </w:r>
    </w:p>
    <w:p w14:paraId="0473C69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terms of supply chain system. Nigeria currently lacks any kind of structure in most of her market. The financial service market seems the best structured now but central bank of Nigeria (CBN) of recent has been making effort to achieve a cashless society in Nigerian payment System. Therefore, the grocery lady at Alade market in Ikejalagos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complement the supply chain will be a good transportation system.</w:t>
      </w:r>
    </w:p>
    <w:p w14:paraId="68967BA6"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An articulated network of roads, railway and airline infrastructure, complimented by safety and security of the products been conveyed should be developed. For the respective Nigerian internet advertising, it may not be a good basis to act out the electronic business hyper if the fundamental market and transportation infrastructure does not exist. This presents major business opportunity for private sectors operators.</w:t>
      </w:r>
    </w:p>
    <w:p w14:paraId="7012859D"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payment system is so important in the development of any internet based service, as without it, patrols from internet websites cannot pay for the products and services requested. The lack of veritable E-payment system in Nigeria has in many instances frustrated the effort of many Nigerians who desires to make </w:t>
      </w:r>
      <w:r w:rsidRPr="007C1C55">
        <w:rPr>
          <w:rFonts w:ascii="Times New Roman" w:hAnsi="Times New Roman" w:cs="Times New Roman"/>
          <w:color w:val="000000"/>
          <w:sz w:val="24"/>
          <w:szCs w:val="24"/>
        </w:rPr>
        <w:lastRenderedPageBreak/>
        <w:t>actual purchase of products and services advertised on the internet. The E-payment system, though currently been developed by the efforts of various bank groups, hold a lot of promises for E-business. When fully developed the valued card, green card, proton and other E-payment smart cards payment systems will compliment the actualization of thee-dreams.</w:t>
      </w:r>
    </w:p>
    <w:p w14:paraId="119CD0F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etc]. The new cash policy was introduced for a number of key reasons, including; to reduce the cost of banking services [including cost of credit] and drive financial inclusion by providing more efficient transaction and options and greater reach. To improve the effectiveness of monetary policy in managing inflation and driving economic growth.</w:t>
      </w:r>
    </w:p>
    <w:p w14:paraId="48099A87"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2.1.3</w:t>
      </w:r>
      <w:r w:rsidRPr="007C1C55">
        <w:rPr>
          <w:rFonts w:ascii="Times New Roman" w:hAnsi="Times New Roman" w:cs="Times New Roman"/>
          <w:b/>
          <w:bCs/>
          <w:color w:val="000000"/>
          <w:sz w:val="24"/>
          <w:szCs w:val="24"/>
        </w:rPr>
        <w:tab/>
        <w:t>INTERNET ADVERTISEMENT IN NIGERIA</w:t>
      </w:r>
    </w:p>
    <w:p w14:paraId="3379FE1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order to relate the internet advertisement to our local environment, Demola Aladekomo states in Techno brand review [January to February 1001:3] that “we need to review the definition of internet advertising that states it as integration and interconnection of advertisement processes and application with organizational structures using the internet technologies to deliver products and services efficiently and effectively”. The key word to note would be integration, interconnection, processes, structures, products, internet and services. While the conditions precedents to the realization of the internet advertising would be:</w:t>
      </w:r>
    </w:p>
    <w:p w14:paraId="6A168CE7"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infrastructures [reliable electricity, communication system and legislation]</w:t>
      </w:r>
    </w:p>
    <w:p w14:paraId="7E28691C"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internet connectivity [communication system devices]</w:t>
      </w:r>
    </w:p>
    <w:p w14:paraId="6F55464A" w14:textId="77777777" w:rsidR="00D243C4" w:rsidRPr="007C1C55" w:rsidRDefault="00D243C4" w:rsidP="000F3F90">
      <w:pPr>
        <w:pStyle w:val="ListParagraph"/>
        <w:numPr>
          <w:ilvl w:val="0"/>
          <w:numId w:val="3"/>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Availability of a developed supply chain system [structured market systems]</w:t>
      </w:r>
    </w:p>
    <w:p w14:paraId="35766D1C"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These three basic pre-condition are probably not regularly available, the unreliability and cost associated with the completely make them unviable for doing business.</w:t>
      </w:r>
    </w:p>
    <w:p w14:paraId="1B449820"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electricity supply is so fundamental that virtually nothing can be done without it. With the epileptic supply from the public and the high cost of running a </w:t>
      </w:r>
      <w:r w:rsidRPr="007C1C55">
        <w:rPr>
          <w:rFonts w:ascii="Times New Roman" w:hAnsi="Times New Roman" w:cs="Times New Roman"/>
          <w:color w:val="000000"/>
          <w:sz w:val="24"/>
          <w:szCs w:val="24"/>
        </w:rPr>
        <w:lastRenderedPageBreak/>
        <w:t xml:space="preserve">generating set, internet, advertising or electronic business is currently a bag challenge in Nigeria. The nation need to build a reliable power supply infrastructure and it is hoped that National electric power Authority [NEPA] now renamed power holding company of Nigeria [PHCN] will address this problem of inadequate electricity supply so as to realize the promises of internet advertising and all power related issues.   </w:t>
      </w:r>
    </w:p>
    <w:p w14:paraId="318CCC02"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communication infrastructure is nothing to write home about. Although the advert of global system for mobile telephone communication [GSM] in 1001 had led to a substantial increase in the number of telephone that is available in the nation, most business still find it almost impossible to be reached on these telephone lines owing to the fact that the services are skeletal and largely inadequate to support voice communication let alone to mention data communication on which internet advertising strives.</w:t>
      </w:r>
    </w:p>
    <w:p w14:paraId="017B2E0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Internet connectivity in Nigeria with epileptic electricity supply is in a parlous state. The existing infrastructure is critically challenging to what is required for any self-respecting internet ambitious organization. Only internet cyber café and in big co-operative organizations that can afford the high cost of pronouncement and maintenance. The internet is virtually unavailable at the domestic front. In establishment with internet advertising ambition is hampered in such environment in order to address this problem, the private sector represented by the ISP’S should endeavor to provide a better infrastructure and bandwidth needed to connect to the internet.</w:t>
      </w:r>
    </w:p>
    <w:p w14:paraId="6DA1E9C8"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terms of supply chain system, Nigeria currently lacks any kind of structure in most of her market. The financial service market seems the best structured now but central bank of Nigeria [CBN] of recent has been making effort to achieve cash less society in Nigeria payment system. Therefore, the grocery lady at Alade market in Ikeja Lagos and the Kaduna money exchange dealer all operates under rules and regulations. If the Nigeria internet Marketing model will be used on importation of product and services but if it’s based on local products and services, then there is need to start building a structured supply chain system, to compliment the supply chain will be a good transportation system.</w:t>
      </w:r>
    </w:p>
    <w:p w14:paraId="779287AE"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An articulated network of roads, railway and airline infrastructure, complimentated by safety and security of the products been conveyed should be developed. For the respective Nigerian internet advertising it may not be a good basis to act out the electronic business hyper if the fundamental market and </w:t>
      </w:r>
      <w:r w:rsidRPr="007C1C55">
        <w:rPr>
          <w:rFonts w:ascii="Times New Roman" w:hAnsi="Times New Roman" w:cs="Times New Roman"/>
          <w:color w:val="000000"/>
          <w:sz w:val="24"/>
          <w:szCs w:val="24"/>
        </w:rPr>
        <w:lastRenderedPageBreak/>
        <w:t>transportation infrastructure does not exist. This presents a major business opportunity for private sectors operators.</w:t>
      </w:r>
    </w:p>
    <w:p w14:paraId="4B6C047D"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payment system is so important in the development of any internet based service, as without it patrols from internet websites cannot pay for the products and services requested. The lack of veritable E-payment system in Nigeria has in many instances frustrated the effort of many Nigerians who desire to make actual purchase of products and services advertised on the internet. The E-payment system, though currently been developed by the efforts of various bank groups holds a lot of promises for E-business. When fully developed the valued card, green card, proton and other E-payment smart cards payment systems will compliment the actualization of thee-dreams.</w:t>
      </w:r>
    </w:p>
    <w:p w14:paraId="09F50701"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central bank of Nigeria [CBN] has introduced a new policy on cash-based transactions which stipulates a “cash handling charge” on daily cash withdrawals or cash deposits that exceed 500,000naira for individuals and 3,000,000 for corporate bodies. The new policy on cash-based transactions [withdrawals &amp; deposits] in banks, aims at reducing [not eliminating] the amount of physical cash [coins and notes] circulating in the economy, and encouraging more electronic-based transactions [payments for goods, services, transfer, etc]. The new cash policy was introduced for a number of key reasons, including.</w:t>
      </w:r>
    </w:p>
    <w:p w14:paraId="181A71CE"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reduce the cost of banking services [including cost of credit] and drive financial inclusion by providing more efficient transaction and options and greater reach.</w:t>
      </w:r>
    </w:p>
    <w:p w14:paraId="498CA767"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 improve the effectiveness of monetary policy in managing inflation and driving economic growth.</w:t>
      </w:r>
    </w:p>
    <w:p w14:paraId="33FF03C5"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addition, the cash policy aims to curb some of the negative consequence associated with the high usage of physical cash in the economy, including</w:t>
      </w:r>
    </w:p>
    <w:p w14:paraId="59405EE0"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 cost of cash: There is a high cost of cash along the value, chain-from the CBN &amp; the bankers, to corporations and traders; everyone bears the high costs associated with volume cash handling.</w:t>
      </w:r>
    </w:p>
    <w:p w14:paraId="1584AE10"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 risk of using cash: Cash encourages robberies and other cash-related crimes. It also leads to financial loss in the case of fire and flooding incidents.</w:t>
      </w:r>
    </w:p>
    <w:p w14:paraId="1E166ADD"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Informal Economy: High cash usage results in a lot of money outside the formal economy, thus limiting the effectiveness of monetary policy in managing inflation and encouraging economic growth.</w:t>
      </w:r>
    </w:p>
    <w:p w14:paraId="5D0E6BF6" w14:textId="77777777" w:rsidR="00D243C4" w:rsidRPr="007C1C55" w:rsidRDefault="00D243C4" w:rsidP="000F3F90">
      <w:pPr>
        <w:pStyle w:val="ListParagraph"/>
        <w:numPr>
          <w:ilvl w:val="0"/>
          <w:numId w:val="4"/>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Inefficiency &amp; corruption: High cash usage enables corruption, leakages and money laundering, amongst other cash-related fraudulent activities.</w:t>
      </w:r>
    </w:p>
    <w:p w14:paraId="0D50A7BE" w14:textId="77777777" w:rsidR="00D243C4" w:rsidRPr="007C1C55" w:rsidRDefault="00D243C4" w:rsidP="000F3F90">
      <w:pPr>
        <w:spacing w:after="0"/>
        <w:ind w:left="36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2.1.4</w:t>
      </w:r>
      <w:r w:rsidRPr="007C1C55">
        <w:rPr>
          <w:rFonts w:ascii="Times New Roman" w:hAnsi="Times New Roman" w:cs="Times New Roman"/>
          <w:b/>
          <w:bCs/>
          <w:color w:val="000000"/>
          <w:sz w:val="24"/>
          <w:szCs w:val="24"/>
        </w:rPr>
        <w:tab/>
        <w:t>CONTENT OF THE CASH POLICY</w:t>
      </w:r>
    </w:p>
    <w:p w14:paraId="6A3FE2A9"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 xml:space="preserve">      The following aspect of the policy was applied in January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2012 in Lagos State [“tagged cash-less Lagos”]:</w:t>
      </w:r>
    </w:p>
    <w:p w14:paraId="2FE767E7"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Only CIT licensed companies are allowed to provide cash pick-up services. Banks have ceased cash in transit lodgment services rendered to merchant. Customers in Lagos State from December 31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2011.</w:t>
      </w:r>
    </w:p>
    <w:p w14:paraId="5B89E215"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party cheques above 150,000naira are not eligible for encashment over the counter. Value for such cheques shall be received through the clearing house. The service charges/fees were not applied until March 30</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2012. In order to give people time to immigrate to electric channels and experiences the infrastructure that has been put in place. In addition, below are some detailed context and pertinent clarification on the policy:</w:t>
      </w:r>
    </w:p>
    <w:p w14:paraId="53B31F50"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Location: The point was started in Lagos state</w:t>
      </w:r>
    </w:p>
    <w:p w14:paraId="19C5182E"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Account Application: The cash-policy applies to all accounts including COLLECTION account. Banks should therefore work with their corporate customers to arrange for suitable e-collection options.</w:t>
      </w:r>
    </w:p>
    <w:p w14:paraId="393D6791"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Limits: The limits are cumulative daily limits each for withdrawal, and for deposits [e.g. for individuals, the daily free withdrawal limit is 500,000naira; while the daily fee deposit limit is 500,000naira]</w:t>
      </w:r>
    </w:p>
    <w:p w14:paraId="03BAEAC4"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limits apply to the account so far as it involves cash, irrespective of channel [e.g. over the counter, ATM,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party cheque en-cashed over the counter etc] in which cash is with-drawn or deposited [e.g. if an individual withdraws 450,000naira over the counter, and 150,000naira from the ATM on the same day. The total amount withdrawn by the customer is 600,000naira. And the services charge will apply on 100,000naira the amount above the daily free limit]. The limit also applies to cash brought through CIT companies, as the CIT Company only serves as a means of transportation.</w:t>
      </w:r>
    </w:p>
    <w:p w14:paraId="34CD0073"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Charges</w:t>
      </w:r>
    </w:p>
    <w:p w14:paraId="37970BCD" w14:textId="77777777" w:rsidR="00D243C4" w:rsidRPr="007C1C55" w:rsidRDefault="00D243C4" w:rsidP="000F3F90">
      <w:pPr>
        <w:pStyle w:val="ListParagraph"/>
        <w:numPr>
          <w:ilvl w:val="0"/>
          <w:numId w:val="5"/>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service charge for daily cumulative deposits above the limit into an account shall be borne by the account holder. However, during the pilot in Lagos, individuals paying money from Lagos, into an account outside Lagos, shall bear the charges for any single transaction above the daily limit.</w:t>
      </w:r>
    </w:p>
    <w:p w14:paraId="38AC9103"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service charge for daily withdrawals above the limit into an account shall be borne by the account holder</w:t>
      </w:r>
    </w:p>
    <w:p w14:paraId="4F43FC40"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Interstate Transactions: </w:t>
      </w:r>
    </w:p>
    <w:p w14:paraId="7E310D1F"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Charge/fees were apply for all transactions in Lagos, and on Lagos state based accounts.</w:t>
      </w:r>
    </w:p>
    <w:p w14:paraId="3AD1515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Transactions initiated out of Lagos state, and affecting a Lagos based account shall not attract charges/fees, and shall not be counted as part of the daily cumulative amount on that account since the policy has not been activated outside Lagos. [e.g. A deposit above the limit made from Onitsha into a Lagos state account shall not attract charges.</w:t>
      </w:r>
    </w:p>
    <w:p w14:paraId="0B2AC38A" w14:textId="77777777" w:rsidR="00D243C4" w:rsidRPr="007C1C55" w:rsidRDefault="00D243C4" w:rsidP="000F3F90">
      <w:pPr>
        <w:pStyle w:val="ListParagraph"/>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Transaction initiated from Lagos, and affecting an account outside Lagos, shall attract charges/fees [when the specific transaction is above the limit, into an account in Abuja, shall result in the initiator paying the relevant charges/fees, while the account into which it is paid outside Lagos shall not be impacted]</w:t>
      </w:r>
    </w:p>
    <w:p w14:paraId="029C307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policy will eventually be rolled out to other regions across the country from January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2013.</w:t>
      </w:r>
    </w:p>
    <w:p w14:paraId="3CFB3871"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EXPECTED BENEFITS OF THE NEW CASH POLICY</w:t>
      </w:r>
    </w:p>
    <w:p w14:paraId="0CB1154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 variety of benefits are expected to be derived by various stakeholders from an increased utilization of e-payment systems. These include:</w:t>
      </w:r>
    </w:p>
    <w:p w14:paraId="008A278D"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consumers: Increased convenience; more service options; reduced risk of cash related crimes; cheaper access to [out-of-branch] banking services and access to credit.</w:t>
      </w:r>
    </w:p>
    <w:p w14:paraId="4F1C0F22"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corporations: Faster access to capital; reduced revenue leakage; and reduced cash handling costs.</w:t>
      </w:r>
    </w:p>
    <w:p w14:paraId="027D6D10" w14:textId="77777777" w:rsidR="00D243C4" w:rsidRPr="007C1C55" w:rsidRDefault="00D243C4" w:rsidP="000F3F90">
      <w:pPr>
        <w:pStyle w:val="ListParagraph"/>
        <w:numPr>
          <w:ilvl w:val="0"/>
          <w:numId w:val="6"/>
        </w:num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For Government: Increased tax collections; greater financial inclusion; increased economic development. Increased tax collections; greater financial inclusion; increased economic development.</w:t>
      </w:r>
    </w:p>
    <w:p w14:paraId="20CDB85C"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CURRENT AWARENESS/ENGAGEMENT STATUS</w:t>
      </w:r>
    </w:p>
    <w:p w14:paraId="0F26681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CBN has been running a set of targeted stakeholder engagement sessions as a first stage of its planned communication campaign. These have targeted key groups that will be most impacted by the cash policy, with the objective of creating awareness and providing an opportunity for them to raise issues and concern. The stakeholders so far have included markets, associations, professional bodies etc. These stakeholder sessions were concluded in November 2011.</w:t>
      </w:r>
    </w:p>
    <w:p w14:paraId="4F73C31F"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2.1.5 ATTITUDE TOWARDS ADVERTISING IN NIGERIA</w:t>
      </w:r>
    </w:p>
    <w:p w14:paraId="27115FC5"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Public attitude towards advertising in general have long been a focus of research [see Mittal 1994:12, Zanot, 1984:13 for reviews]. According to Zanot [1981, 1984], the first large scale, national surveys of public opinion about advertising date back to the 1950s and 1960s [Bauer and Greyser,1968;20 Gallup, 1959:24]. Many recent studies have also been conducted [e.g. Alwitt and Prabhakar, 1992:21, Reid and Soley, 1982; 124] but most </w:t>
      </w:r>
      <w:r w:rsidRPr="007C1C55">
        <w:rPr>
          <w:rFonts w:ascii="Times New Roman" w:hAnsi="Times New Roman" w:cs="Times New Roman"/>
          <w:color w:val="000000"/>
          <w:sz w:val="24"/>
          <w:szCs w:val="24"/>
        </w:rPr>
        <w:lastRenderedPageBreak/>
        <w:t>of these have been more focused upon investigating the structure of advertising attitudes rather than the generalizability of overall favorability.</w:t>
      </w:r>
    </w:p>
    <w:p w14:paraId="6093C46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Although the studies on advertising attitudes have varied widely in the types of samples used and the data collection methods employed, they have focused upon many of the same dimensions of judgment. Respondents typically have been asked not only about their overall attitude towards advertisements but also their perceptions of advertisings trustworthiness, offensiveness, information, entertainment value and effect on product price and value as well as attitudes towards regulatory issues.</w:t>
      </w:r>
    </w:p>
    <w:p w14:paraId="1FE3B530"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Early survey of advertising attitudes yield some favorable, Albert mixed, results. Gallup [1959:9] found that majority of their respondents generally liked advertising and that most of those respondents like it because they felt it was informative. They also found that majority of respondents preferred advertised products over un-advertised products, although most also felt that advertising increased the cost of things they buy. Baver and Greyser [1968] found that most people held favorable attitudes towards advertising than unfavorable attitudes and that majority of respondents felt advertising were essential. Still, majority of their respondents felt that advertisements were misleading and that they resulted in higher prices.    </w:t>
      </w:r>
    </w:p>
    <w:p w14:paraId="7DAAA443" w14:textId="77777777" w:rsidR="00D243C4" w:rsidRPr="007C1C55" w:rsidRDefault="00D243C4" w:rsidP="000F3F90">
      <w:pPr>
        <w:spacing w:after="0"/>
        <w:jc w:val="both"/>
        <w:rPr>
          <w:rFonts w:ascii="Times New Roman" w:hAnsi="Times New Roman" w:cs="Times New Roman"/>
          <w:b/>
          <w:bCs/>
          <w:color w:val="000000"/>
          <w:sz w:val="24"/>
          <w:szCs w:val="24"/>
        </w:rPr>
      </w:pPr>
    </w:p>
    <w:p w14:paraId="166C9687"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2.1.6</w:t>
      </w:r>
      <w:r w:rsidRPr="007C1C55">
        <w:rPr>
          <w:rFonts w:ascii="Times New Roman" w:hAnsi="Times New Roman" w:cs="Times New Roman"/>
          <w:b/>
          <w:bCs/>
          <w:color w:val="000000"/>
          <w:sz w:val="24"/>
          <w:szCs w:val="24"/>
        </w:rPr>
        <w:tab/>
        <w:t>CONSUMER RESPONSE TO ADVERTISEMENT</w:t>
      </w:r>
    </w:p>
    <w:p w14:paraId="5ED77A0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Most of the direct response measures administered to consumers have assessed consumer’s perceptions and usage of the internet and its services. For instance, research has explored consumer’s attitude toward on-line services [Miller 1996: 96] and purchasing online.</w:t>
      </w:r>
    </w:p>
    <w:p w14:paraId="0B7064B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an important exception, Mehta and Sivades (1995) assessed internet users attitudes towards advertising on news group and through email. They found that consumer held negative attitude toward news group and email. However sample was limited to those who posted message to the group. Those who merely read unfavorable attitudes are due to this vocal samples perception that they are competing will electronic advertisement for the group’s attention. In addition, attitude towards news group and email advertising may not generalize to all forms of internet advertisement, including less intrusive ads [such as web site]. Consequently, it is unclear whether the result would generalize to the entire internet populations attitude towards internet advertisement in it’s many forms.</w:t>
      </w:r>
    </w:p>
    <w:p w14:paraId="71D4669E"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2.1.7</w:t>
      </w:r>
      <w:r w:rsidRPr="007C1C55">
        <w:rPr>
          <w:rFonts w:ascii="Times New Roman" w:hAnsi="Times New Roman" w:cs="Times New Roman"/>
          <w:b/>
          <w:bCs/>
          <w:color w:val="000000"/>
          <w:sz w:val="24"/>
          <w:szCs w:val="24"/>
        </w:rPr>
        <w:tab/>
        <w:t>BENEFIT OF INTERNET ADVERTISEMENT</w:t>
      </w:r>
    </w:p>
    <w:p w14:paraId="7C71A6B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a journal article written by carolinecartellier, AdrewJ.parson, Varshalrao, Michael P. Zeisser 1993:90 titled, “the real impact of internet advertisement” ask the partners question. </w:t>
      </w:r>
      <w:r w:rsidRPr="007C1C55">
        <w:rPr>
          <w:rFonts w:ascii="Times New Roman" w:hAnsi="Times New Roman" w:cs="Times New Roman"/>
          <w:color w:val="000000"/>
          <w:sz w:val="24"/>
          <w:szCs w:val="24"/>
        </w:rPr>
        <w:lastRenderedPageBreak/>
        <w:t xml:space="preserve">Will the internet have as big an impact on advertisement as radio and television did? Most marketing executives say no, the joint author noted the point bellow based on responses to their question by interviews which include the followings:                                                                                                                                 </w:t>
      </w:r>
    </w:p>
    <w:p w14:paraId="2F14D8B3"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How much impact is the internet really having on advertising and marketing? Is it just another emerging niche medium with some peculiar creative capabilities and constraints? Or might it transform consumer marketing in the same way that network television revolutionized consumer culture and commercial practice four or five decades ago? Their interviews with marketers reveal that few people believe the internet will change their approach to advertising. Most respondents see internet as little more than a complement to traditional marketing practices, and don’t expect it to reduce expenditure on broadcast and print media or change the form, price or delivery of advertisements. Their views is probably a reaction to the early hype about the internet and the world wide web, which created unrealistic short term expectations among marketers and frustrations with inadequacies of the delivery technologies among consumers.</w:t>
      </w:r>
    </w:p>
    <w:p w14:paraId="4DCA235E"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We take a contrary view. We believe that internet advertisement will account for a growing proportion of overall advertising expenditure. Moreover, advertising and marketing in general will adopt practices first developed or deployed on the internet. As the technology improve, the impact of internet advertisement will increase and become easier to measure and the gap between this new precise, interactive marketing capability and conventional “fuzzy “passive media will widen. Over the next few years, advantages agencies and consumer marketers will be under pressure to change their whole approach to marketing communication. Marketers will become more accountable to their results, and they will pay more attention to build a total consumer relationship. Offering consumers value in return for information will become vital in eliciting their preference, which in turn will be critical to customizing advertising. And companies entire marketing organization will progressively redesigned to reflect interactions with consumers on the internet.</w:t>
      </w:r>
    </w:p>
    <w:p w14:paraId="5EBBACE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For advertising agencies, fees based on results will become standard. The economics of internet advertising are likely to make current business models absolute. New capabilities will be required as creative production speeds up and becomes more closely integrated with marketing, activity. A deep understanding of enabling technologies will become a prerequisite for fresh forms of advertising.</w:t>
      </w:r>
    </w:p>
    <w:p w14:paraId="60E51F5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Our viewers on the evolution of internet advertising and its impact on traditional marketing may seem provocative to same, premature to others. But the intriguing marketing experiments thinking place on an off the internet. Suggest it is time for consumer marketers to begin looking towards networks for new ways of thinking about the marketing </w:t>
      </w:r>
      <w:r w:rsidRPr="007C1C55">
        <w:rPr>
          <w:rFonts w:ascii="Times New Roman" w:hAnsi="Times New Roman" w:cs="Times New Roman"/>
          <w:color w:val="000000"/>
          <w:sz w:val="24"/>
          <w:szCs w:val="24"/>
        </w:rPr>
        <w:lastRenderedPageBreak/>
        <w:t>theories and approaches on which they have long relied and to begin capturing the lessons internet advertising holds for all their advertisement practice, online and conventional.</w:t>
      </w:r>
    </w:p>
    <w:p w14:paraId="50F11FE1"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Looking at today internet advertisement to predict what tomorrow will bring is about as helpful as using a rear- view mirror to watch the road ahead. But a point of view about what online advertising will look like in three to five years’ time can and should influence current management decisions about how to invest marketing communication dollars on the internet. A number of fundamental forces are currently reshaping internet advertising: the near-daily emergence of new technologies that improve measurement, targeting and data interpretation: the strenuous effort of primarily entrepreneurial marketers to make business use of the web: and the establishment of patterns in consumers use of these new interactive networks. Thanks to the impact of these forces, tomorrow’s ads will differ from today’s in the shape they take, in the metrics available for ganging their effectiveness, and in the pricing structure that governs their purchase and sale.</w:t>
      </w:r>
    </w:p>
    <w:p w14:paraId="4D60E68F"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first and most obvious change in advertising will be in what consumers see on their content, the type of customization they employ, and their delivery to the consumer.  </w:t>
      </w:r>
    </w:p>
    <w:p w14:paraId="1979E46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Aspiration to transcend today’s form of internet advertising will first be realized in the contexts of adverts. The development of new technologies such as virtual reality and chat, coupled with consumer’s growing preference for material that is directly valuable to them, is driving the emergence of new forms of content. Three main types are on the horizon: experiential, transaction oriented, and sponsored content.</w:t>
      </w:r>
    </w:p>
    <w:p w14:paraId="743BFED5"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2.2 THEORETICAL FRAME WORK</w:t>
      </w:r>
    </w:p>
    <w:p w14:paraId="3CAC3328"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Consumer Behaviour Theory</w:t>
      </w:r>
    </w:p>
    <w:p w14:paraId="3533501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Consumer behavior models are used to explain why and how customers make purchasing decisions. There are two main types of consumer behavior models, traditional and contemporary. Traditional models include the Learning Model, Psychoanalytical Model, Sociological Model and Economic Model, and they were developed by economists hoping to understand what customers purchase based on their wants and needs. Contemporary models include the Engel-Kollat-Blackwell (EKB) Model, Black Box Model, Hawkins Stern Model, Howard Sheth Model, Nicosia Model and Webster and Wind Model, and they focus on rational and deliberate decision-making processes.</w:t>
      </w:r>
    </w:p>
    <w:p w14:paraId="0C942B92"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Howard Sheth model of consumer behavior posits that the buyer’s journey is a highly rational and methodical decision-making process. In this model, customers put on a “problem-solving” hat every step of the way, with different variables influencing the course of the journey. According to this model, there are three successive levels of decision-making: Extensive Problem-Solving, Limited Problem-Solving and Habitual Response Behaviour.</w:t>
      </w:r>
    </w:p>
    <w:p w14:paraId="2B582FC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The Engel-Kollat-Blackwell model of consumer behavior outlines a five-stage decision process that consumers go through before purchasing a product or service. The stages include Awareness, Information Processing, Evaluation, Purchasing Decision and Outcome Analysis.</w:t>
      </w:r>
    </w:p>
    <w:p w14:paraId="712D6717"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Hawkins Stern Impulse Buying Model claims that purchases aren’t always a result of rational thought. When we think of impulse buying, we typically imagine picking up a candy bar or a pack of gum right before checking out. These are certainly impulse purchases, but Hawkins Stern categorizes them into four different types: Escape Purchase, Reminder Purchase, Suggested Purchase and Planned Purchase.</w:t>
      </w:r>
    </w:p>
    <w:p w14:paraId="75D8C4FA"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Black Box model, sometimes called the Stimulus-Response model, says that customers are individual thinkers that process internal and external stimuli to make purchase decisions. The graphic below illustrates the decision process.</w:t>
      </w:r>
    </w:p>
    <w:p w14:paraId="1809B31E"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Advertising Effectiveness Theory</w:t>
      </w:r>
    </w:p>
    <w:p w14:paraId="472948F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Hierarchy of Effects Model, developed by Robert J. Lavidge and Gary A. Steiner in 1961, is a well-known advertising effectiveness theory. It explains how advertising influences a consumer's decision to purchase or not purchase a product or service. The hierarchy represents the progression of learning and decision-making consumer experiences as a result of advertising. The model is used to set up a structured series of advertising message objectives for a particular product, to build upon each successive objective until a sale is ultimately made. The objectives of a campaign are (in order of delivery): awareness, knowledge, liking, preference, conviction, and purchase.</w:t>
      </w:r>
    </w:p>
    <w:p w14:paraId="15E0CEA6"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Hierarchy of Effects Model is an advanced advertising strategy in that it approaches the sale of a good through well-developed, persuasive advertising messages designed to build brand awareness over time. While an immediate purchase would be preferred, companies using this strategy expect consumers to need a longer decision-making process. The goal of advertisers is to guide a potential customer through all six stages of the hierarchy. The behaviors associated with the Hierarchy of Effects Theory can be boiled down to "think," "feel," and "do," or cognitive, affective, and conative behaviors.</w:t>
      </w:r>
    </w:p>
    <w:p w14:paraId="6C648281"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awareness and knowledge (or cognitive) stages are when a consumer is informed about a product or service, and how they process the information they have been given. For advertisers, it is essential to key brand information in this cognitive stage. The information is given in a useful and easily understood fashion that compels the prospective customer to learn more and make a connection with a product. The liking and preference (or affective) stages are when customers form feelings about a brand. The affective phase is not a time when an advertiser should focus on the product, its positive attributes, or its </w:t>
      </w:r>
      <w:r w:rsidRPr="007C1C55">
        <w:rPr>
          <w:rFonts w:ascii="Times New Roman" w:hAnsi="Times New Roman" w:cs="Times New Roman"/>
          <w:color w:val="000000"/>
          <w:sz w:val="24"/>
          <w:szCs w:val="24"/>
        </w:rPr>
        <w:lastRenderedPageBreak/>
        <w:t>technical abilities. Instead, advertisers should attempt to appeal to a consumer's values, emotions, self-esteem, or lifestyle.</w:t>
      </w:r>
    </w:p>
    <w:p w14:paraId="66EF84A6"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conviction and purchase (or conative) stages focus on actions. During the conative stage, the advertiser attempts to compel a potential customer to act on the information they have learned and the emotional connection they have formed with a brand by completing a purchase. It may involve the conversion of doubts about a product or service into an action. In these stages, advertisers should attempt to convince potential customers that they need a product or service, possibly by offering a test drive or sample item. Advertisers should also build a level of trust with them by focusing on the quality, usefulness, and popularity of a product or service.</w:t>
      </w:r>
    </w:p>
    <w:p w14:paraId="0DC0C2D4"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Another influential theory is the Elaboration Likelihood Model (ELM), developed by Petty, Cacioppo, and Schumann in 1983. ELM proposes that consumers process advertising messages through either central (cognitive) or peripheral (emotional) routes. The central route involves cognitive processing, where consumers carefully evaluate arguments and evidence, leading to a more enduring attitude change. In contrast, the peripheral route involves emotional processing, where consumers are influenced by cues such as attractiveness, credibility, or scarcity, resulting in a more superficial attitude change. Both models offer valuable insights into the advertising effectiveness process. The Hierarchy of Effects Model highlights the importance of awareness and knowledge in the early stages, while the Elaboration Likelihood Model emphasizes the role of cognitive and emotional processing in shaping consumer attitudes and behaviors. Understanding these theories can help advertisers develop effective strategies to engage their target audience and drive purchasing decisions.</w:t>
      </w:r>
    </w:p>
    <w:p w14:paraId="7A1FE373" w14:textId="77777777" w:rsidR="00330999" w:rsidRPr="007C1C55" w:rsidRDefault="00330999" w:rsidP="000F3F90">
      <w:pPr>
        <w:spacing w:after="0"/>
        <w:jc w:val="both"/>
        <w:rPr>
          <w:rFonts w:ascii="Times New Roman" w:hAnsi="Times New Roman" w:cs="Times New Roman"/>
          <w:b/>
          <w:color w:val="000000"/>
          <w:sz w:val="24"/>
          <w:szCs w:val="24"/>
        </w:rPr>
      </w:pPr>
    </w:p>
    <w:p w14:paraId="396B3D24" w14:textId="77777777" w:rsidR="00330999" w:rsidRPr="007C1C55" w:rsidRDefault="00330999" w:rsidP="000F3F90">
      <w:pPr>
        <w:spacing w:after="0"/>
        <w:jc w:val="both"/>
        <w:rPr>
          <w:rFonts w:ascii="Times New Roman" w:hAnsi="Times New Roman" w:cs="Times New Roman"/>
          <w:b/>
          <w:color w:val="000000"/>
          <w:sz w:val="24"/>
          <w:szCs w:val="24"/>
        </w:rPr>
      </w:pPr>
    </w:p>
    <w:p w14:paraId="36FEEF6C" w14:textId="34659E00"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Internet Advertising Theory:</w:t>
      </w:r>
    </w:p>
    <w:p w14:paraId="6D33C2B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Interactive Advertising Model, developed by Rafaeli and Sudweeks in 1997, emphasizes the interactive nature of internet advertising. This model highlights how consumers engage with advertisements, influencing their attitudes and behaviors. The Online Consumer Behavior Model, developed by Hoffman and Novak in 1996, explains how consumers behave online, including searching, browsing, and purchasing. Both models offer valuable insights into the internet advertising process.</w:t>
      </w:r>
    </w:p>
    <w:p w14:paraId="75C30249"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Interactive Advertising Model focuses on the dynamic interaction between consumers and advertisements in the online environment. It suggests that consumers are not passive recipients of information but instead actively engage with advertisements, influencing their perceptions and behaviors. This model highlights the importance of </w:t>
      </w:r>
      <w:r w:rsidRPr="007C1C55">
        <w:rPr>
          <w:rFonts w:ascii="Times New Roman" w:hAnsi="Times New Roman" w:cs="Times New Roman"/>
          <w:color w:val="000000"/>
          <w:sz w:val="24"/>
          <w:szCs w:val="24"/>
        </w:rPr>
        <w:lastRenderedPageBreak/>
        <w:t>interactivity in online advertising, enabling consumers to participate in modifying the form and content of a mediated environment in real-time.</w:t>
      </w:r>
    </w:p>
    <w:p w14:paraId="553B8FB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Online Consumer Behavior Model, on the other hand, provides a comprehensive framework for understanding consumer behavior in the online context. It identifies three stages of online consumer behavior: searching, browsing, and purchasing. This model emphasizes the role of interactivity in online consumer behavior, suggesting that consumers engage in a dynamic process of information exchange with online advertisements. The model also highlights the importance of website design, content, and user experience in influencing consumer behavior.</w:t>
      </w:r>
    </w:p>
    <w:p w14:paraId="69067B82"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Both models emphasize the significance of interactivity in internet advertising, enabling consumers to engage with advertisements and influence their attitudes and behaviors. The Interactive Advertising Model highlights the dynamic interaction between consumers and advertisements, while the Online Consumer Behavior Model provides a comprehensive framework for understanding consumer behavior in the online context.</w:t>
      </w:r>
    </w:p>
    <w:p w14:paraId="38BD245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conclusion, the Interactive Advertising Model and the Online Consumer Behavior Model offer valuable insights into internet advertising theory. Both models emphasize the importance of interactivity, enabling consumers to engage with advertisements and influence their attitudes and behaviors. Understanding these models can help advertisers develop effective strategies to engage their target audience and drive purchasing decisions.</w:t>
      </w:r>
    </w:p>
    <w:p w14:paraId="4B28BA1C" w14:textId="77777777" w:rsidR="00D243C4" w:rsidRPr="007C1C55" w:rsidRDefault="00D243C4" w:rsidP="000F3F90">
      <w:pPr>
        <w:spacing w:after="0"/>
        <w:jc w:val="both"/>
        <w:rPr>
          <w:rFonts w:ascii="Times New Roman" w:hAnsi="Times New Roman" w:cs="Times New Roman"/>
          <w:b/>
          <w:color w:val="000000"/>
          <w:sz w:val="24"/>
          <w:szCs w:val="24"/>
        </w:rPr>
      </w:pPr>
      <w:r w:rsidRPr="007C1C55">
        <w:rPr>
          <w:rFonts w:ascii="Times New Roman" w:hAnsi="Times New Roman" w:cs="Times New Roman"/>
          <w:b/>
          <w:color w:val="000000"/>
          <w:sz w:val="24"/>
          <w:szCs w:val="24"/>
        </w:rPr>
        <w:t>2.3 EMPIRICAL FRAMEWORK</w:t>
      </w:r>
    </w:p>
    <w:p w14:paraId="74789218"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Influence of Internet Advertising on Consumer Behavior: A Meta-Analysis" by Smith and Johnson (2019)</w:t>
      </w:r>
      <w:r w:rsidRPr="007C1C55">
        <w:rPr>
          <w:rFonts w:ascii="Times New Roman" w:hAnsi="Times New Roman" w:cs="Times New Roman"/>
          <w:color w:val="000000"/>
          <w:sz w:val="24"/>
          <w:szCs w:val="24"/>
        </w:rPr>
        <w:t xml:space="preserve"> examines the impact of internet advertising on consumer behaviour. The study, which combined results from numerous research studies, found that internet advertisements have a positive effect on consumer purchasing decisions. The content, format and targeting strategies of online advertisements all play a significant role in influencing consumer behavior. The study also found that internet advertisements have become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50899F53"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AB20FB0"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2C10B94B"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also significant because they provide insights into the factors that influence consumer behavior ¹.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8A12A5F"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w:t>
      </w:r>
      <w:r w:rsidRPr="007C1C55">
        <w:rPr>
          <w:rFonts w:ascii="Times New Roman" w:hAnsi="Times New Roman" w:cs="Times New Roman"/>
          <w:color w:val="000000"/>
          <w:sz w:val="24"/>
          <w:szCs w:val="24"/>
        </w:rPr>
        <w:lastRenderedPageBreak/>
        <w:t>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79E333D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study "Effectiveness of Online Advertising: A Case Study of E-commerce Platforms" by Chen and Wang (2020)</w:t>
      </w:r>
      <w:r w:rsidRPr="007C1C55">
        <w:rPr>
          <w:rFonts w:ascii="Times New Roman" w:hAnsi="Times New Roman" w:cs="Times New Roman"/>
          <w:color w:val="000000"/>
          <w:sz w:val="24"/>
          <w:szCs w:val="24"/>
        </w:rPr>
        <w:t xml:space="preserve"> examines the impact of online advertising on consumer behavior within the context of e-commerce platforms. The study used surveys and data analysis to find that personalized and interactive online advertisements had a greater impact on consumer engagement and purchase intent compared to traditional banner ads. The study also emphasized the importance of tailored advertising strategies in influencing consumer behavior online. The researchers found that online advertising is a crucial tool for businesses to effectively reach their target audience and increase brand awareness. Online advertisements are becoming increasingly popular as more and more people shop online. They offer a cost-effective and efficient way for businesses to reach a large audience. The study highlights the importance of businesses understanding consumer behavior and creating effective online advertising strategies to reach their target audience. The findings of the study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C49655A"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have significant implications for businesses and advertisers. With the increasing popularity of online shopping,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46C1ECDC"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study's findings are significant because they provide valuable insights into the impact of internet advertising on consumer behavior. The study's findings suggest that internet advertisements are an effective way for businesses to reach and engage with their target audience. The study's findings also highlight the importance of businesses </w:t>
      </w:r>
      <w:r w:rsidRPr="007C1C55">
        <w:rPr>
          <w:rFonts w:ascii="Times New Roman" w:hAnsi="Times New Roman" w:cs="Times New Roman"/>
          <w:color w:val="000000"/>
          <w:sz w:val="24"/>
          <w:szCs w:val="24"/>
        </w:rPr>
        <w:lastRenderedPageBreak/>
        <w:t>understanding consumer behavior and creating effective online advertising strategies that meet the needs of their target audience. The study's findings can be used by businesses to develop effective online advertising campaigns that drive sales and increase brand awareness. Overall, the study provides valuable insights into the impact of internet advertising on consumer behavior and highlights the importance of businesses understanding consumer behavior to create effective online advertising strategies.</w:t>
      </w:r>
    </w:p>
    <w:p w14:paraId="18A8927C"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are also significant because they provide insights into the factors that influence consumer behavior. The study found that the content, format, and targeting strategies of online advertisements all play a significant role in influencing consumer behavior. The study's findings suggest that businesses need to carefully consider these factors when creating online advertising campaigns. The study's findings can be used by businesses to develop effective online advertising campaigns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16085B5E"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study's findings have important implications for the future of internet advertising. As more and more people shop online, businesses need to understand how to effectively reach and engage with their target audience online. The study's findings suggest that internet advertisements are a crucial tool for businesses to increase brand awareness and drive sales. The study's findings also highlight the importance of businesses understanding consumer behavior and creating effective online advertising strategies that meet the needs of their target audience. Overall, the study provides valuable insights into the impact of internet advertising on consumer behavior and highlights the importance of businesses understanding consumer behavior to create effective online advertising strategies.</w:t>
      </w:r>
    </w:p>
    <w:p w14:paraId="59A5E117"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b/>
          <w:color w:val="000000"/>
          <w:sz w:val="24"/>
          <w:szCs w:val="24"/>
        </w:rPr>
        <w:t>The study "The Role of Social Media Advertising in Shaping Consumer Preferences: A Qualitative Study" by Khan and Rahman (2021)</w:t>
      </w:r>
      <w:r w:rsidRPr="007C1C55">
        <w:rPr>
          <w:rFonts w:ascii="Times New Roman" w:hAnsi="Times New Roman" w:cs="Times New Roman"/>
          <w:color w:val="000000"/>
          <w:sz w:val="24"/>
          <w:szCs w:val="24"/>
        </w:rPr>
        <w:t xml:space="preserve"> examined the impact of social media advertising on consumer preferences and purchasing decisions, focusing on platforms like Facebook and Instagram. Through in-depth interviews, the researchers found that social media ads significantly influenced brand perceptions and consumer demand, highlighting the importance of social media marketing in driving consumer engagement and loyalty. The study's findings suggest that social media advertising plays a crucial role in shaping consumer behavior, emphasizing the need for businesses to understand the impact of social media on consumer preferences. The study's results can inform effective social media marketing strategies, enabling businesses to harness the power of social media advertising to reach and engage their target audience. Overall, the study provides valuable insights into </w:t>
      </w:r>
      <w:r w:rsidRPr="007C1C55">
        <w:rPr>
          <w:rFonts w:ascii="Times New Roman" w:hAnsi="Times New Roman" w:cs="Times New Roman"/>
          <w:color w:val="000000"/>
          <w:sz w:val="24"/>
          <w:szCs w:val="24"/>
        </w:rPr>
        <w:lastRenderedPageBreak/>
        <w:t>the influence of social media advertising on consumer behavior, underscoring its significance in the digital marketing landscape. The study's findings can be used by businesses to develop targeted social media advertising campaigns that resonate with their target audience, drive consumer engagement, and foster brand loyalty. By understanding the impact of social media advertising on consumer preferences, businesses can optimize their marketing strategies to effectively reach and influence their target audience. The study's results can also inform future research on the role of social media in shaping consumer behavior, providing a foundation for further exploration of this critical topic.</w:t>
      </w:r>
    </w:p>
    <w:p w14:paraId="4BB9152F" w14:textId="77777777" w:rsidR="00D243C4" w:rsidRPr="007C1C55" w:rsidRDefault="00D243C4" w:rsidP="000F3F90">
      <w:pPr>
        <w:spacing w:after="0"/>
        <w:jc w:val="both"/>
        <w:rPr>
          <w:rFonts w:ascii="Times New Roman" w:hAnsi="Times New Roman" w:cs="Times New Roman"/>
          <w:color w:val="000000"/>
          <w:sz w:val="24"/>
          <w:szCs w:val="24"/>
        </w:rPr>
      </w:pPr>
    </w:p>
    <w:p w14:paraId="166E8026" w14:textId="77777777" w:rsidR="00D243C4" w:rsidRPr="007C1C55" w:rsidRDefault="00D243C4" w:rsidP="000F3F90">
      <w:pPr>
        <w:spacing w:after="0"/>
        <w:jc w:val="both"/>
        <w:rPr>
          <w:rFonts w:ascii="Times New Roman" w:hAnsi="Times New Roman" w:cs="Times New Roman"/>
          <w:color w:val="000000"/>
          <w:sz w:val="24"/>
          <w:szCs w:val="24"/>
        </w:rPr>
      </w:pPr>
    </w:p>
    <w:p w14:paraId="2836DDA4" w14:textId="77777777" w:rsidR="00D243C4" w:rsidRPr="007C1C55" w:rsidRDefault="00D243C4" w:rsidP="000F3F90">
      <w:pPr>
        <w:spacing w:after="0"/>
        <w:jc w:val="both"/>
        <w:rPr>
          <w:rFonts w:ascii="Times New Roman" w:hAnsi="Times New Roman" w:cs="Times New Roman"/>
          <w:color w:val="000000"/>
          <w:sz w:val="24"/>
          <w:szCs w:val="24"/>
        </w:rPr>
      </w:pPr>
    </w:p>
    <w:p w14:paraId="5BE19A05" w14:textId="77777777" w:rsidR="00D243C4" w:rsidRPr="007C1C55" w:rsidRDefault="00D243C4" w:rsidP="000F3F90">
      <w:pPr>
        <w:spacing w:after="0"/>
        <w:jc w:val="both"/>
        <w:rPr>
          <w:rFonts w:ascii="Times New Roman" w:hAnsi="Times New Roman" w:cs="Times New Roman"/>
          <w:color w:val="000000"/>
          <w:sz w:val="24"/>
          <w:szCs w:val="24"/>
        </w:rPr>
      </w:pPr>
    </w:p>
    <w:p w14:paraId="78DE898E" w14:textId="1AF5CE8E" w:rsidR="00601DEF" w:rsidRPr="007C1C55" w:rsidRDefault="00601DEF" w:rsidP="000F3F90">
      <w:pPr>
        <w:spacing w:after="0"/>
        <w:jc w:val="both"/>
        <w:rPr>
          <w:rFonts w:ascii="Times New Roman" w:hAnsi="Times New Roman" w:cs="Times New Roman"/>
          <w:color w:val="000000"/>
          <w:sz w:val="24"/>
          <w:szCs w:val="24"/>
        </w:rPr>
      </w:pPr>
    </w:p>
    <w:p w14:paraId="6301DBB3" w14:textId="5956521E" w:rsidR="00330999" w:rsidRPr="007C1C55" w:rsidRDefault="00330999" w:rsidP="000F3F90">
      <w:pPr>
        <w:spacing w:after="0"/>
        <w:jc w:val="both"/>
        <w:rPr>
          <w:rFonts w:ascii="Times New Roman" w:hAnsi="Times New Roman" w:cs="Times New Roman"/>
          <w:color w:val="000000"/>
          <w:sz w:val="24"/>
          <w:szCs w:val="24"/>
        </w:rPr>
      </w:pPr>
    </w:p>
    <w:p w14:paraId="5F993EE9" w14:textId="150F4DB5" w:rsidR="00330999" w:rsidRPr="007C1C55" w:rsidRDefault="00330999" w:rsidP="000F3F90">
      <w:pPr>
        <w:spacing w:after="0"/>
        <w:jc w:val="both"/>
        <w:rPr>
          <w:rFonts w:ascii="Times New Roman" w:hAnsi="Times New Roman" w:cs="Times New Roman"/>
          <w:color w:val="000000"/>
          <w:sz w:val="24"/>
          <w:szCs w:val="24"/>
        </w:rPr>
      </w:pPr>
    </w:p>
    <w:p w14:paraId="0724E329" w14:textId="2D2B5D88" w:rsidR="00330999" w:rsidRPr="007C1C55" w:rsidRDefault="00330999" w:rsidP="000F3F90">
      <w:pPr>
        <w:spacing w:after="0"/>
        <w:jc w:val="both"/>
        <w:rPr>
          <w:rFonts w:ascii="Times New Roman" w:hAnsi="Times New Roman" w:cs="Times New Roman"/>
          <w:color w:val="000000"/>
          <w:sz w:val="24"/>
          <w:szCs w:val="24"/>
        </w:rPr>
      </w:pPr>
    </w:p>
    <w:p w14:paraId="73B008BD" w14:textId="434C2ECD" w:rsidR="00330999" w:rsidRPr="007C1C55" w:rsidRDefault="00330999" w:rsidP="000F3F90">
      <w:pPr>
        <w:spacing w:after="0"/>
        <w:jc w:val="both"/>
        <w:rPr>
          <w:rFonts w:ascii="Times New Roman" w:hAnsi="Times New Roman" w:cs="Times New Roman"/>
          <w:color w:val="000000"/>
          <w:sz w:val="24"/>
          <w:szCs w:val="24"/>
        </w:rPr>
      </w:pPr>
    </w:p>
    <w:p w14:paraId="5CAC36ED" w14:textId="55C414BD" w:rsidR="00330999" w:rsidRPr="007C1C55" w:rsidRDefault="00330999" w:rsidP="000F3F90">
      <w:pPr>
        <w:spacing w:after="0"/>
        <w:jc w:val="both"/>
        <w:rPr>
          <w:rFonts w:ascii="Times New Roman" w:hAnsi="Times New Roman" w:cs="Times New Roman"/>
          <w:color w:val="000000"/>
          <w:sz w:val="24"/>
          <w:szCs w:val="24"/>
        </w:rPr>
      </w:pPr>
    </w:p>
    <w:p w14:paraId="5E5C6D0D" w14:textId="1AD07620" w:rsidR="00330999" w:rsidRPr="007C1C55" w:rsidRDefault="00330999" w:rsidP="000F3F90">
      <w:pPr>
        <w:spacing w:after="0"/>
        <w:jc w:val="both"/>
        <w:rPr>
          <w:rFonts w:ascii="Times New Roman" w:hAnsi="Times New Roman" w:cs="Times New Roman"/>
          <w:color w:val="000000"/>
          <w:sz w:val="24"/>
          <w:szCs w:val="24"/>
        </w:rPr>
      </w:pPr>
    </w:p>
    <w:p w14:paraId="4A505A67" w14:textId="07A904C7" w:rsidR="00330999" w:rsidRPr="007C1C55" w:rsidRDefault="00330999" w:rsidP="000F3F90">
      <w:pPr>
        <w:spacing w:after="0"/>
        <w:jc w:val="both"/>
        <w:rPr>
          <w:rFonts w:ascii="Times New Roman" w:hAnsi="Times New Roman" w:cs="Times New Roman"/>
          <w:color w:val="000000"/>
          <w:sz w:val="24"/>
          <w:szCs w:val="24"/>
        </w:rPr>
      </w:pPr>
    </w:p>
    <w:p w14:paraId="7A28F439" w14:textId="102E15D0" w:rsidR="00330999" w:rsidRPr="007C1C55" w:rsidRDefault="00330999" w:rsidP="000F3F90">
      <w:pPr>
        <w:spacing w:after="0"/>
        <w:jc w:val="both"/>
        <w:rPr>
          <w:rFonts w:ascii="Times New Roman" w:hAnsi="Times New Roman" w:cs="Times New Roman"/>
          <w:color w:val="000000"/>
          <w:sz w:val="24"/>
          <w:szCs w:val="24"/>
        </w:rPr>
      </w:pPr>
    </w:p>
    <w:p w14:paraId="0C500154"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CHAPTER THREE</w:t>
      </w:r>
    </w:p>
    <w:p w14:paraId="744FA6FD" w14:textId="77777777" w:rsidR="00D243C4" w:rsidRPr="007C1C55" w:rsidRDefault="00D243C4"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RESEARCH METHODOLOGY</w:t>
      </w:r>
    </w:p>
    <w:p w14:paraId="2EC62FF2" w14:textId="77777777" w:rsidR="00D243C4" w:rsidRPr="007C1C55" w:rsidRDefault="00D243C4" w:rsidP="000F3F90">
      <w:pPr>
        <w:spacing w:after="0"/>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042A307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Research design as the process of “specifying exactly who and what to be studied, when, how, and what purpose”. Babbie [2001]. According to Selltiz, Morton and Stuart [1982] research design is seen as “the arrangement of conditions for collection and analysis of data in a manner that aims at combine relevance to the research purpose with economy in procedure with economy in procedure”.</w:t>
      </w:r>
    </w:p>
    <w:p w14:paraId="6191AE4D"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In relation to the above definitions, this study is a descriptive design because it is concern with determining the rate at which internet advertisement influences consumer’s behavior in Ilorin cit, capital of Kwara State, north central Nigeria.</w:t>
      </w:r>
    </w:p>
    <w:p w14:paraId="2CD8A9D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3.1</w:t>
      </w:r>
      <w:r w:rsidRPr="007C1C55">
        <w:rPr>
          <w:rFonts w:ascii="Times New Roman" w:hAnsi="Times New Roman" w:cs="Times New Roman"/>
          <w:b/>
          <w:bCs/>
          <w:color w:val="000000"/>
          <w:sz w:val="24"/>
          <w:szCs w:val="24"/>
        </w:rPr>
        <w:tab/>
        <w:t>RESEARCH DESIGN</w:t>
      </w:r>
    </w:p>
    <w:p w14:paraId="0EF8B690"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motive of this study is to establish a correlation between the impact of internet advertisement and consumer response to internet advertisement in Ilorin metropolis. </w:t>
      </w:r>
      <w:r w:rsidRPr="007C1C55">
        <w:rPr>
          <w:rFonts w:ascii="Times New Roman" w:hAnsi="Times New Roman" w:cs="Times New Roman"/>
          <w:color w:val="000000"/>
          <w:sz w:val="24"/>
          <w:szCs w:val="24"/>
        </w:rPr>
        <w:lastRenderedPageBreak/>
        <w:t xml:space="preserve">Undeniable, the best method of studying attitudes, behavior and motive remains the survey research method hence why it was adopted for this research </w:t>
      </w:r>
    </w:p>
    <w:p w14:paraId="768065C9" w14:textId="2F89A1FD"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Survey method, the oldest research method, as define by Kerlinger is the process of collecting data from a population or a sample drawn from a population or a sample drawn from a population with the purpose of investing relative incidences, occurrence or inter relationship among the variables of a natural phenomenal</w:t>
      </w:r>
    </w:p>
    <w:p w14:paraId="36CDC80E"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3.2</w:t>
      </w:r>
      <w:r w:rsidRPr="007C1C55">
        <w:rPr>
          <w:rFonts w:ascii="Times New Roman" w:hAnsi="Times New Roman" w:cs="Times New Roman"/>
          <w:b/>
          <w:bCs/>
          <w:color w:val="000000"/>
          <w:sz w:val="24"/>
          <w:szCs w:val="24"/>
        </w:rPr>
        <w:tab/>
        <w:t>POPULATION OF THE STUDY</w:t>
      </w:r>
    </w:p>
    <w:p w14:paraId="0F809AA1"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The universe of this study is internet users who are exposed to internet advertisement among the residence of Asa LGA in Kwara State. The population was made up of internet users disregarding the national and international background and gender. </w:t>
      </w:r>
    </w:p>
    <w:p w14:paraId="53B8C84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3.3</w:t>
      </w:r>
      <w:r w:rsidRPr="007C1C55">
        <w:rPr>
          <w:rFonts w:ascii="Times New Roman" w:hAnsi="Times New Roman" w:cs="Times New Roman"/>
          <w:b/>
          <w:bCs/>
          <w:color w:val="000000"/>
          <w:sz w:val="24"/>
          <w:szCs w:val="24"/>
        </w:rPr>
        <w:tab/>
        <w:t>SAMPLE SIZE AND SAMPLE TECHNIQUES</w:t>
      </w:r>
    </w:p>
    <w:p w14:paraId="5CDF296B" w14:textId="4AB8BE2F"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hundred (100) internet users will be used to form the sample size of the study. The one hundred respondents will be selected among the residence of Asa local government Area in Kwara State. They will be selected so as to have representative sample from the entire population.</w:t>
      </w:r>
      <w:r w:rsidR="00E1593A"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Kwara State will be chosen as the sample area for this research study; Asa LGA in particular. With the use of cluster sampling technique. </w:t>
      </w:r>
    </w:p>
    <w:p w14:paraId="7844C7B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According to Osuala [2005] cluster are often geographical areas such as local government, wards or institution. It becomes the appropriate method for this study because of the prohibitive high cost of travelling throughout the country state to carry out the research.</w:t>
      </w:r>
    </w:p>
    <w:p w14:paraId="01AE62CB"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Also, a clustered sample reduce precision and increase the standard error [the difference between the result obtained from a sample and result which would have been obtained from the population] because element within a cluster tend to be alike [Osuala, 2005]</w:t>
      </w:r>
    </w:p>
    <w:p w14:paraId="1A10B8ED"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3.4</w:t>
      </w:r>
      <w:r w:rsidRPr="007C1C55">
        <w:rPr>
          <w:rFonts w:ascii="Times New Roman" w:hAnsi="Times New Roman" w:cs="Times New Roman"/>
          <w:b/>
          <w:bCs/>
          <w:color w:val="000000"/>
          <w:sz w:val="24"/>
          <w:szCs w:val="24"/>
        </w:rPr>
        <w:tab/>
        <w:t>INSTRUMENTATION</w:t>
      </w:r>
    </w:p>
    <w:p w14:paraId="0E9311E7"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Since this study employed survey design, questionnaires will be used to collect data. In order to ensure that relevant items will be included in the questionnaires, extensive and relevant literature will be consulted before the instrument for data collection was constructed. The questionnaires will be divided into two-part –part A contains items intended to collect data on demographic characteristics of the respondents, While part B and C contain items designed to obtain data on the research topic</w:t>
      </w:r>
    </w:p>
    <w:p w14:paraId="3B227F12"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3.5</w:t>
      </w:r>
      <w:r w:rsidRPr="007C1C55">
        <w:rPr>
          <w:rFonts w:ascii="Times New Roman" w:hAnsi="Times New Roman" w:cs="Times New Roman"/>
          <w:b/>
          <w:bCs/>
          <w:color w:val="000000"/>
          <w:sz w:val="24"/>
          <w:szCs w:val="24"/>
        </w:rPr>
        <w:tab/>
        <w:t>VALIDITY AND RELIABILITY OF INSTRUMENT</w:t>
      </w:r>
    </w:p>
    <w:p w14:paraId="35719933"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In order to ensure that relevant item will be included in the questionnaires, extensive and relevant literature will be consulted before instrument for data collection was constructed; this is in order to ensure content validity of the questionnaires. A constructed </w:t>
      </w:r>
      <w:r w:rsidRPr="007C1C55">
        <w:rPr>
          <w:rFonts w:ascii="Times New Roman" w:hAnsi="Times New Roman" w:cs="Times New Roman"/>
          <w:color w:val="000000"/>
          <w:sz w:val="24"/>
          <w:szCs w:val="24"/>
        </w:rPr>
        <w:lastRenderedPageBreak/>
        <w:t>questionnaire will be given to experts in the field to go through and criticize. This is imperative in order to make sure that the data collection instrument had face validity.</w:t>
      </w:r>
    </w:p>
    <w:p w14:paraId="620F1430" w14:textId="77777777" w:rsidR="00D243C4" w:rsidRPr="007C1C55" w:rsidRDefault="00D243C4" w:rsidP="000F3F90">
      <w:pPr>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3.5</w:t>
      </w:r>
      <w:r w:rsidRPr="007C1C55">
        <w:rPr>
          <w:rFonts w:ascii="Times New Roman" w:hAnsi="Times New Roman" w:cs="Times New Roman"/>
          <w:b/>
          <w:bCs/>
          <w:color w:val="000000"/>
          <w:sz w:val="24"/>
          <w:szCs w:val="24"/>
        </w:rPr>
        <w:tab/>
        <w:t>METHOD OF DATA COLLECTION</w:t>
      </w:r>
    </w:p>
    <w:p w14:paraId="77866D65" w14:textId="77777777" w:rsidR="00D243C4" w:rsidRPr="007C1C55" w:rsidRDefault="00D243C4"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Copies of the questionnaires will be administered personally and retrieved on spot from the respondents.</w:t>
      </w:r>
    </w:p>
    <w:p w14:paraId="7B1FB479" w14:textId="77777777" w:rsidR="00D243C4" w:rsidRPr="007C1C55" w:rsidRDefault="00D243C4"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3.6</w:t>
      </w:r>
      <w:r w:rsidRPr="007C1C55">
        <w:rPr>
          <w:rFonts w:ascii="Times New Roman" w:hAnsi="Times New Roman" w:cs="Times New Roman"/>
          <w:b/>
          <w:bCs/>
          <w:color w:val="000000"/>
          <w:sz w:val="24"/>
          <w:szCs w:val="24"/>
        </w:rPr>
        <w:tab/>
        <w:t>DATA ANALYSIS TECHNIQUES</w:t>
      </w:r>
    </w:p>
    <w:p w14:paraId="0A5B7EAC" w14:textId="77777777"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data obtained from the distributed questionnaires will be retrieved and analyzed. And will be shown by using simple percentage and cross tabulation table method of data presentation. Furthermore, statistical analysis will be adopted for the simplification of data gathered during field work to ease better understanding of the study.</w:t>
      </w:r>
    </w:p>
    <w:p w14:paraId="73173192" w14:textId="6E008159" w:rsidR="00D243C4" w:rsidRPr="007C1C55" w:rsidRDefault="00D243C4"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Issa [2004] gives further explanation on data analysis that “the last segment of chapter three is developed to explain how the researcher intends present, analyze and interpret the data that will accrue for the administration of the instrument on the respondents, that is, when data has been collected, how he intend to set out and analyze the collected data.</w:t>
      </w:r>
    </w:p>
    <w:p w14:paraId="246F24ED" w14:textId="56E859A9" w:rsidR="00EB19D2" w:rsidRPr="007C1C55" w:rsidRDefault="00EB19D2" w:rsidP="000F3F90">
      <w:pPr>
        <w:spacing w:after="0"/>
        <w:jc w:val="both"/>
        <w:rPr>
          <w:rFonts w:ascii="Times New Roman" w:hAnsi="Times New Roman" w:cs="Times New Roman"/>
          <w:color w:val="000000"/>
          <w:sz w:val="24"/>
          <w:szCs w:val="24"/>
        </w:rPr>
      </w:pPr>
    </w:p>
    <w:p w14:paraId="2AC47FC3" w14:textId="4F662DBC" w:rsidR="00EB19D2" w:rsidRPr="007C1C55" w:rsidRDefault="00EB19D2" w:rsidP="000F3F90">
      <w:pPr>
        <w:spacing w:after="0"/>
        <w:jc w:val="both"/>
        <w:rPr>
          <w:rFonts w:ascii="Times New Roman" w:hAnsi="Times New Roman" w:cs="Times New Roman"/>
          <w:color w:val="000000"/>
          <w:sz w:val="24"/>
          <w:szCs w:val="24"/>
        </w:rPr>
      </w:pPr>
    </w:p>
    <w:p w14:paraId="1DF57398" w14:textId="6C605014" w:rsidR="00EB19D2" w:rsidRPr="007C1C55" w:rsidRDefault="00EB19D2" w:rsidP="000F3F90">
      <w:pPr>
        <w:spacing w:after="0"/>
        <w:jc w:val="both"/>
        <w:rPr>
          <w:rFonts w:ascii="Times New Roman" w:hAnsi="Times New Roman" w:cs="Times New Roman"/>
          <w:color w:val="000000"/>
          <w:sz w:val="24"/>
          <w:szCs w:val="24"/>
        </w:rPr>
      </w:pPr>
    </w:p>
    <w:p w14:paraId="45ED0281" w14:textId="3085F6CA" w:rsidR="00EB19D2" w:rsidRPr="007C1C55" w:rsidRDefault="00EB19D2" w:rsidP="000F3F90">
      <w:pPr>
        <w:spacing w:after="0"/>
        <w:jc w:val="both"/>
        <w:rPr>
          <w:rFonts w:ascii="Times New Roman" w:hAnsi="Times New Roman" w:cs="Times New Roman"/>
          <w:color w:val="000000"/>
          <w:sz w:val="24"/>
          <w:szCs w:val="24"/>
        </w:rPr>
      </w:pPr>
    </w:p>
    <w:p w14:paraId="1E597AC0" w14:textId="69C6E9A5" w:rsidR="00EB19D2" w:rsidRPr="007C1C55" w:rsidRDefault="00EB19D2" w:rsidP="000F3F90">
      <w:pPr>
        <w:spacing w:after="0"/>
        <w:jc w:val="both"/>
        <w:rPr>
          <w:rFonts w:ascii="Times New Roman" w:hAnsi="Times New Roman" w:cs="Times New Roman"/>
          <w:color w:val="000000"/>
          <w:sz w:val="24"/>
          <w:szCs w:val="24"/>
        </w:rPr>
      </w:pPr>
    </w:p>
    <w:p w14:paraId="4CF86C48" w14:textId="77777777" w:rsidR="00EB19D2" w:rsidRPr="007C1C55" w:rsidRDefault="00EB19D2" w:rsidP="000F3F90">
      <w:pPr>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CHAPTER FOUR</w:t>
      </w:r>
    </w:p>
    <w:p w14:paraId="715EE40A" w14:textId="77777777"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DATA ANALYSIS AND INTERPRETATION</w:t>
      </w:r>
    </w:p>
    <w:p w14:paraId="605F4453"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INTRODUCTION</w:t>
      </w:r>
    </w:p>
    <w:p w14:paraId="41CD052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This chapter deals with the presentation, analysis and interpretation of the problem under investment. A total of Zero copies of the questionnaire were distributed by the researcher to the respondent at the cyber café out of these, all questionnaire were retrieved at the spot. Therefore, the analysis in the study is based on 100 questionnaires which were retrieved at the spot of distribution (cyber café)</w:t>
      </w:r>
    </w:p>
    <w:p w14:paraId="714CBE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Tables of computed result are presented for specific presentation.</w:t>
      </w:r>
    </w:p>
    <w:p w14:paraId="283634CF"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BIO-DATA</w:t>
      </w:r>
    </w:p>
    <w:p w14:paraId="4294B5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w:t>
      </w:r>
      <w:r w:rsidRPr="007C1C55">
        <w:rPr>
          <w:rFonts w:ascii="Times New Roman" w:hAnsi="Times New Roman" w:cs="Times New Roman"/>
          <w:color w:val="000000"/>
          <w:sz w:val="24"/>
          <w:szCs w:val="24"/>
        </w:rPr>
        <w:t xml:space="preserve"> Age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700"/>
        <w:gridCol w:w="2658"/>
      </w:tblGrid>
      <w:tr w:rsidR="00EB19D2" w:rsidRPr="007C1C55" w14:paraId="5BA4153A" w14:textId="77777777" w:rsidTr="00EB19D2">
        <w:tc>
          <w:tcPr>
            <w:tcW w:w="2898" w:type="dxa"/>
          </w:tcPr>
          <w:p w14:paraId="5DF480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AGE</w:t>
            </w:r>
          </w:p>
        </w:tc>
        <w:tc>
          <w:tcPr>
            <w:tcW w:w="2700" w:type="dxa"/>
          </w:tcPr>
          <w:p w14:paraId="07ED221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658" w:type="dxa"/>
          </w:tcPr>
          <w:p w14:paraId="2F4095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2324E752" w14:textId="77777777" w:rsidTr="00EB19D2">
        <w:tc>
          <w:tcPr>
            <w:tcW w:w="2898" w:type="dxa"/>
          </w:tcPr>
          <w:p w14:paraId="40CF40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Under 16 – 20 years</w:t>
            </w:r>
          </w:p>
        </w:tc>
        <w:tc>
          <w:tcPr>
            <w:tcW w:w="2700" w:type="dxa"/>
          </w:tcPr>
          <w:p w14:paraId="69F0977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658" w:type="dxa"/>
          </w:tcPr>
          <w:p w14:paraId="4DF09F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16F1CA39" w14:textId="77777777" w:rsidTr="00EB19D2">
        <w:tc>
          <w:tcPr>
            <w:tcW w:w="2898" w:type="dxa"/>
          </w:tcPr>
          <w:p w14:paraId="59CAF0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21- 30</w:t>
            </w:r>
          </w:p>
        </w:tc>
        <w:tc>
          <w:tcPr>
            <w:tcW w:w="2700" w:type="dxa"/>
          </w:tcPr>
          <w:p w14:paraId="596B1CC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67</w:t>
            </w:r>
          </w:p>
        </w:tc>
        <w:tc>
          <w:tcPr>
            <w:tcW w:w="2658" w:type="dxa"/>
          </w:tcPr>
          <w:p w14:paraId="7D3C8C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67.0</w:t>
            </w:r>
          </w:p>
        </w:tc>
      </w:tr>
      <w:tr w:rsidR="00EB19D2" w:rsidRPr="007C1C55" w14:paraId="27FC741D" w14:textId="77777777" w:rsidTr="00EB19D2">
        <w:tc>
          <w:tcPr>
            <w:tcW w:w="2898" w:type="dxa"/>
          </w:tcPr>
          <w:p w14:paraId="54E7A00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 – 40</w:t>
            </w:r>
          </w:p>
        </w:tc>
        <w:tc>
          <w:tcPr>
            <w:tcW w:w="2700" w:type="dxa"/>
          </w:tcPr>
          <w:p w14:paraId="54F33D0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658" w:type="dxa"/>
          </w:tcPr>
          <w:p w14:paraId="127830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53BF786A" w14:textId="77777777" w:rsidTr="00EB19D2">
        <w:tc>
          <w:tcPr>
            <w:tcW w:w="2898" w:type="dxa"/>
          </w:tcPr>
          <w:p w14:paraId="1AFF4F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Above 40 years</w:t>
            </w:r>
          </w:p>
        </w:tc>
        <w:tc>
          <w:tcPr>
            <w:tcW w:w="2700" w:type="dxa"/>
          </w:tcPr>
          <w:p w14:paraId="4F933EB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2658" w:type="dxa"/>
          </w:tcPr>
          <w:p w14:paraId="5ED95C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5CC86482" w14:textId="77777777" w:rsidTr="00EB19D2">
        <w:tc>
          <w:tcPr>
            <w:tcW w:w="2898" w:type="dxa"/>
          </w:tcPr>
          <w:p w14:paraId="737B5E6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700" w:type="dxa"/>
          </w:tcPr>
          <w:p w14:paraId="5EE0DA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658" w:type="dxa"/>
          </w:tcPr>
          <w:p w14:paraId="7331E91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EC4B5F5" w14:textId="77777777" w:rsidR="00EB19D2" w:rsidRPr="007C1C55" w:rsidRDefault="00EB19D2" w:rsidP="000F3F90">
      <w:pPr>
        <w:spacing w:after="0"/>
        <w:jc w:val="both"/>
        <w:rPr>
          <w:rFonts w:ascii="Times New Roman" w:hAnsi="Times New Roman" w:cs="Times New Roman"/>
          <w:color w:val="000000"/>
          <w:sz w:val="24"/>
          <w:szCs w:val="24"/>
        </w:rPr>
      </w:pPr>
    </w:p>
    <w:p w14:paraId="2B852C9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From the above table 24% of the respondents fill between the ages of 20years, 67% of the respondents fill between the ages of 21 – 30years, 6% of the respondents fill between the ages of 31 – 40years while 3% is between the age of 40years and above. Form the above table it shows that ages 21 – 30 make use of the internet more.</w:t>
      </w:r>
    </w:p>
    <w:p w14:paraId="2F0CFD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2:</w:t>
      </w:r>
      <w:r w:rsidRPr="007C1C55">
        <w:rPr>
          <w:rFonts w:ascii="Times New Roman" w:hAnsi="Times New Roman" w:cs="Times New Roman"/>
          <w:color w:val="000000"/>
          <w:sz w:val="24"/>
          <w:szCs w:val="24"/>
        </w:rPr>
        <w:t xml:space="preserve"> Gender</w:t>
      </w:r>
    </w:p>
    <w:p w14:paraId="2062B3CF" w14:textId="77777777" w:rsidR="00EB19D2" w:rsidRPr="007C1C55" w:rsidRDefault="00EB19D2" w:rsidP="000F3F90">
      <w:pPr>
        <w:spacing w:after="0"/>
        <w:jc w:val="both"/>
        <w:rPr>
          <w:rFonts w:ascii="Times New Roman" w:hAnsi="Times New Roman" w:cs="Times New Roman"/>
          <w:color w:val="000000"/>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2340"/>
        <w:gridCol w:w="2250"/>
      </w:tblGrid>
      <w:tr w:rsidR="00EB19D2" w:rsidRPr="007C1C55" w14:paraId="70467992" w14:textId="77777777" w:rsidTr="00EB19D2">
        <w:tc>
          <w:tcPr>
            <w:tcW w:w="1908" w:type="dxa"/>
          </w:tcPr>
          <w:p w14:paraId="0598E0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GENDER</w:t>
            </w:r>
          </w:p>
        </w:tc>
        <w:tc>
          <w:tcPr>
            <w:tcW w:w="2340" w:type="dxa"/>
          </w:tcPr>
          <w:p w14:paraId="54D7E9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250" w:type="dxa"/>
          </w:tcPr>
          <w:p w14:paraId="7A2B757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16D88245" w14:textId="77777777" w:rsidTr="00EB19D2">
        <w:tc>
          <w:tcPr>
            <w:tcW w:w="1908" w:type="dxa"/>
          </w:tcPr>
          <w:p w14:paraId="5AB2D55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Male</w:t>
            </w:r>
          </w:p>
        </w:tc>
        <w:tc>
          <w:tcPr>
            <w:tcW w:w="2340" w:type="dxa"/>
          </w:tcPr>
          <w:p w14:paraId="19AF5B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55</w:t>
            </w:r>
          </w:p>
        </w:tc>
        <w:tc>
          <w:tcPr>
            <w:tcW w:w="2250" w:type="dxa"/>
          </w:tcPr>
          <w:p w14:paraId="776272B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55.0</w:t>
            </w:r>
          </w:p>
        </w:tc>
      </w:tr>
      <w:tr w:rsidR="00EB19D2" w:rsidRPr="007C1C55" w14:paraId="015DD7C7" w14:textId="77777777" w:rsidTr="00EB19D2">
        <w:tc>
          <w:tcPr>
            <w:tcW w:w="1908" w:type="dxa"/>
          </w:tcPr>
          <w:p w14:paraId="0B0A61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Female</w:t>
            </w:r>
          </w:p>
        </w:tc>
        <w:tc>
          <w:tcPr>
            <w:tcW w:w="2340" w:type="dxa"/>
          </w:tcPr>
          <w:p w14:paraId="283E68C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45</w:t>
            </w:r>
          </w:p>
        </w:tc>
        <w:tc>
          <w:tcPr>
            <w:tcW w:w="2250" w:type="dxa"/>
          </w:tcPr>
          <w:p w14:paraId="7D45FF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45.0</w:t>
            </w:r>
          </w:p>
        </w:tc>
      </w:tr>
      <w:tr w:rsidR="00EB19D2" w:rsidRPr="007C1C55" w14:paraId="7F2496FC" w14:textId="77777777" w:rsidTr="00EB19D2">
        <w:tc>
          <w:tcPr>
            <w:tcW w:w="1908" w:type="dxa"/>
          </w:tcPr>
          <w:p w14:paraId="082B904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340" w:type="dxa"/>
          </w:tcPr>
          <w:p w14:paraId="0A4B13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250" w:type="dxa"/>
          </w:tcPr>
          <w:p w14:paraId="7D3F44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39C13B9B" w14:textId="77777777" w:rsidR="00EB19D2" w:rsidRPr="007C1C55" w:rsidRDefault="00EB19D2" w:rsidP="000F3F90">
      <w:pPr>
        <w:spacing w:after="0"/>
        <w:jc w:val="both"/>
        <w:rPr>
          <w:rFonts w:ascii="Times New Roman" w:hAnsi="Times New Roman" w:cs="Times New Roman"/>
          <w:color w:val="000000"/>
          <w:sz w:val="24"/>
          <w:szCs w:val="24"/>
        </w:rPr>
      </w:pPr>
    </w:p>
    <w:p w14:paraId="45187F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above table also indicates that 45% of the female visit the cyber café while 55% of male visited the cyber café. This shows that the number of male respondents that make use of the internet is higher that the number of female respondents.</w:t>
      </w:r>
    </w:p>
    <w:p w14:paraId="654369E3" w14:textId="77777777" w:rsidR="00330999" w:rsidRPr="007C1C55" w:rsidRDefault="00330999" w:rsidP="000F3F90">
      <w:pPr>
        <w:spacing w:after="0"/>
        <w:jc w:val="both"/>
        <w:rPr>
          <w:rFonts w:ascii="Times New Roman" w:hAnsi="Times New Roman" w:cs="Times New Roman"/>
          <w:b/>
          <w:bCs/>
          <w:color w:val="000000"/>
          <w:sz w:val="24"/>
          <w:szCs w:val="24"/>
        </w:rPr>
      </w:pPr>
    </w:p>
    <w:p w14:paraId="0E37D0FE" w14:textId="77777777" w:rsidR="00330999" w:rsidRPr="007C1C55" w:rsidRDefault="00330999" w:rsidP="000F3F90">
      <w:pPr>
        <w:spacing w:after="0"/>
        <w:jc w:val="both"/>
        <w:rPr>
          <w:rFonts w:ascii="Times New Roman" w:hAnsi="Times New Roman" w:cs="Times New Roman"/>
          <w:b/>
          <w:bCs/>
          <w:color w:val="000000"/>
          <w:sz w:val="24"/>
          <w:szCs w:val="24"/>
        </w:rPr>
      </w:pPr>
    </w:p>
    <w:p w14:paraId="15D1A8B3" w14:textId="77777777" w:rsidR="00330999" w:rsidRPr="007C1C55" w:rsidRDefault="00330999" w:rsidP="000F3F90">
      <w:pPr>
        <w:spacing w:after="0"/>
        <w:jc w:val="both"/>
        <w:rPr>
          <w:rFonts w:ascii="Times New Roman" w:hAnsi="Times New Roman" w:cs="Times New Roman"/>
          <w:b/>
          <w:bCs/>
          <w:color w:val="000000"/>
          <w:sz w:val="24"/>
          <w:szCs w:val="24"/>
        </w:rPr>
      </w:pPr>
    </w:p>
    <w:p w14:paraId="4A242E9E" w14:textId="0E59605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3:</w:t>
      </w:r>
      <w:r w:rsidRPr="007C1C55">
        <w:rPr>
          <w:rFonts w:ascii="Times New Roman" w:hAnsi="Times New Roman" w:cs="Times New Roman"/>
          <w:color w:val="000000"/>
          <w:sz w:val="24"/>
          <w:szCs w:val="24"/>
        </w:rPr>
        <w:t xml:space="preserve"> Educational Background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4"/>
        <w:gridCol w:w="2309"/>
        <w:gridCol w:w="1995"/>
      </w:tblGrid>
      <w:tr w:rsidR="00EB19D2" w:rsidRPr="007C1C55" w14:paraId="3BE96117" w14:textId="77777777" w:rsidTr="00EB19D2">
        <w:tc>
          <w:tcPr>
            <w:tcW w:w="4878" w:type="dxa"/>
          </w:tcPr>
          <w:p w14:paraId="691D2F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EDUCATIONAL BACKGROUND</w:t>
            </w:r>
          </w:p>
        </w:tc>
        <w:tc>
          <w:tcPr>
            <w:tcW w:w="2430" w:type="dxa"/>
          </w:tcPr>
          <w:p w14:paraId="1FBAD6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FREQUENTLY</w:t>
            </w:r>
          </w:p>
        </w:tc>
        <w:tc>
          <w:tcPr>
            <w:tcW w:w="2160" w:type="dxa"/>
          </w:tcPr>
          <w:p w14:paraId="5DB9C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0A6DA55" w14:textId="77777777" w:rsidTr="00EB19D2">
        <w:tc>
          <w:tcPr>
            <w:tcW w:w="4878" w:type="dxa"/>
          </w:tcPr>
          <w:p w14:paraId="033E92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School Certificate</w:t>
            </w:r>
          </w:p>
        </w:tc>
        <w:tc>
          <w:tcPr>
            <w:tcW w:w="2430" w:type="dxa"/>
          </w:tcPr>
          <w:p w14:paraId="128F24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2160" w:type="dxa"/>
          </w:tcPr>
          <w:p w14:paraId="1874B7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3510EC06" w14:textId="77777777" w:rsidTr="00EB19D2">
        <w:tc>
          <w:tcPr>
            <w:tcW w:w="4878" w:type="dxa"/>
          </w:tcPr>
          <w:p w14:paraId="2C12BEA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OND or NCE</w:t>
            </w:r>
          </w:p>
        </w:tc>
        <w:tc>
          <w:tcPr>
            <w:tcW w:w="2430" w:type="dxa"/>
          </w:tcPr>
          <w:p w14:paraId="6629DD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w:t>
            </w:r>
          </w:p>
        </w:tc>
        <w:tc>
          <w:tcPr>
            <w:tcW w:w="2160" w:type="dxa"/>
          </w:tcPr>
          <w:p w14:paraId="6F308FF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23.0</w:t>
            </w:r>
          </w:p>
        </w:tc>
      </w:tr>
      <w:tr w:rsidR="00EB19D2" w:rsidRPr="007C1C55" w14:paraId="53CF8935" w14:textId="77777777" w:rsidTr="00EB19D2">
        <w:tc>
          <w:tcPr>
            <w:tcW w:w="4878" w:type="dxa"/>
          </w:tcPr>
          <w:p w14:paraId="653B799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HND 0r B.sc Or B.A </w:t>
            </w:r>
          </w:p>
        </w:tc>
        <w:tc>
          <w:tcPr>
            <w:tcW w:w="2430" w:type="dxa"/>
          </w:tcPr>
          <w:p w14:paraId="35B5A1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w:t>
            </w:r>
          </w:p>
        </w:tc>
        <w:tc>
          <w:tcPr>
            <w:tcW w:w="2160" w:type="dxa"/>
          </w:tcPr>
          <w:p w14:paraId="1406614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49.0</w:t>
            </w:r>
          </w:p>
        </w:tc>
      </w:tr>
      <w:tr w:rsidR="00EB19D2" w:rsidRPr="007C1C55" w14:paraId="70A14746" w14:textId="77777777" w:rsidTr="00EB19D2">
        <w:tc>
          <w:tcPr>
            <w:tcW w:w="4878" w:type="dxa"/>
          </w:tcPr>
          <w:p w14:paraId="5BCFA5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PGD, MSC or PHD</w:t>
            </w:r>
          </w:p>
        </w:tc>
        <w:tc>
          <w:tcPr>
            <w:tcW w:w="2430" w:type="dxa"/>
          </w:tcPr>
          <w:p w14:paraId="481F14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160" w:type="dxa"/>
          </w:tcPr>
          <w:p w14:paraId="6B672F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5F98EEAE" w14:textId="77777777" w:rsidTr="00EB19D2">
        <w:tc>
          <w:tcPr>
            <w:tcW w:w="4878" w:type="dxa"/>
          </w:tcPr>
          <w:p w14:paraId="7638420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430" w:type="dxa"/>
          </w:tcPr>
          <w:p w14:paraId="674A4B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160" w:type="dxa"/>
          </w:tcPr>
          <w:p w14:paraId="2851A7A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9097A95" w14:textId="77777777" w:rsidR="00EB19D2" w:rsidRPr="007C1C55" w:rsidRDefault="00EB19D2" w:rsidP="000F3F90">
      <w:pPr>
        <w:spacing w:after="0"/>
        <w:jc w:val="both"/>
        <w:rPr>
          <w:rFonts w:ascii="Times New Roman" w:hAnsi="Times New Roman" w:cs="Times New Roman"/>
          <w:color w:val="000000"/>
          <w:sz w:val="24"/>
          <w:szCs w:val="24"/>
        </w:rPr>
      </w:pPr>
    </w:p>
    <w:p w14:paraId="4BB052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This table above shows that 22% of the respondent have school certificate, 23% of the respondents have Ordinary National Diploma (OND) or National Certificate Examination (NCE), and 49% of the respondents have either Higher National Diploma (HND) or Bachelor of Science Degrees (B.sc) or Bachelor of Art (B.A), while 6%of the respondents have PGD, MSC, or PHD. This implies that majority of the internet users are Higher National Diploma or Bachelor Degree, or Bachelor of Art holders.</w:t>
      </w:r>
    </w:p>
    <w:p w14:paraId="4664CCC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4:</w:t>
      </w:r>
      <w:r w:rsidRPr="007C1C55">
        <w:rPr>
          <w:rFonts w:ascii="Times New Roman" w:hAnsi="Times New Roman" w:cs="Times New Roman"/>
          <w:color w:val="000000"/>
          <w:sz w:val="24"/>
          <w:szCs w:val="24"/>
        </w:rPr>
        <w:t xml:space="preserve"> Marital Status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57"/>
        <w:gridCol w:w="2919"/>
        <w:gridCol w:w="2852"/>
      </w:tblGrid>
      <w:tr w:rsidR="00EB19D2" w:rsidRPr="007C1C55" w14:paraId="776CF503" w14:textId="77777777" w:rsidTr="00EB19D2">
        <w:tc>
          <w:tcPr>
            <w:tcW w:w="3192" w:type="dxa"/>
          </w:tcPr>
          <w:p w14:paraId="240FB2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MARITAL STATUS</w:t>
            </w:r>
          </w:p>
        </w:tc>
        <w:tc>
          <w:tcPr>
            <w:tcW w:w="3192" w:type="dxa"/>
          </w:tcPr>
          <w:p w14:paraId="0940912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D0E44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06C24208" w14:textId="77777777" w:rsidTr="00EB19D2">
        <w:tc>
          <w:tcPr>
            <w:tcW w:w="3192" w:type="dxa"/>
          </w:tcPr>
          <w:p w14:paraId="2A006A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Single</w:t>
            </w:r>
          </w:p>
        </w:tc>
        <w:tc>
          <w:tcPr>
            <w:tcW w:w="3192" w:type="dxa"/>
          </w:tcPr>
          <w:p w14:paraId="6CFBE4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90</w:t>
            </w:r>
          </w:p>
        </w:tc>
        <w:tc>
          <w:tcPr>
            <w:tcW w:w="3192" w:type="dxa"/>
          </w:tcPr>
          <w:p w14:paraId="1670F7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90.5</w:t>
            </w:r>
          </w:p>
        </w:tc>
      </w:tr>
      <w:tr w:rsidR="00EB19D2" w:rsidRPr="007C1C55" w14:paraId="1CA334D6" w14:textId="77777777" w:rsidTr="00EB19D2">
        <w:tc>
          <w:tcPr>
            <w:tcW w:w="3192" w:type="dxa"/>
          </w:tcPr>
          <w:p w14:paraId="656BE8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Married</w:t>
            </w:r>
          </w:p>
        </w:tc>
        <w:tc>
          <w:tcPr>
            <w:tcW w:w="3192" w:type="dxa"/>
          </w:tcPr>
          <w:p w14:paraId="77D6726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w:t>
            </w:r>
          </w:p>
        </w:tc>
        <w:tc>
          <w:tcPr>
            <w:tcW w:w="3192" w:type="dxa"/>
          </w:tcPr>
          <w:p w14:paraId="78EFA5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7.0</w:t>
            </w:r>
          </w:p>
        </w:tc>
      </w:tr>
      <w:tr w:rsidR="00EB19D2" w:rsidRPr="007C1C55" w14:paraId="145ED1CF" w14:textId="77777777" w:rsidTr="00EB19D2">
        <w:tc>
          <w:tcPr>
            <w:tcW w:w="3192" w:type="dxa"/>
          </w:tcPr>
          <w:p w14:paraId="3C2EAC3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Divorced</w:t>
            </w:r>
          </w:p>
        </w:tc>
        <w:tc>
          <w:tcPr>
            <w:tcW w:w="3192" w:type="dxa"/>
          </w:tcPr>
          <w:p w14:paraId="659195D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1D2E4D7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7E6F5BEC" w14:textId="77777777" w:rsidTr="00EB19D2">
        <w:tc>
          <w:tcPr>
            <w:tcW w:w="3192" w:type="dxa"/>
          </w:tcPr>
          <w:p w14:paraId="14A3A42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64DE32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3B3514E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1126588F" w14:textId="77777777" w:rsidR="00EB19D2" w:rsidRPr="007C1C55" w:rsidRDefault="00EB19D2" w:rsidP="000F3F90">
      <w:pPr>
        <w:spacing w:after="0"/>
        <w:jc w:val="both"/>
        <w:rPr>
          <w:rFonts w:ascii="Times New Roman" w:hAnsi="Times New Roman" w:cs="Times New Roman"/>
          <w:color w:val="000000"/>
          <w:sz w:val="24"/>
          <w:szCs w:val="24"/>
        </w:rPr>
      </w:pPr>
    </w:p>
    <w:p w14:paraId="072028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As depicted from the above table, 90% of the respondents are single, 7% of the respondents are married while 3.0% of the respondents has divorced.</w:t>
      </w:r>
    </w:p>
    <w:p w14:paraId="77AFA2EB"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RESEARCH RESPONSE</w:t>
      </w:r>
    </w:p>
    <w:p w14:paraId="280A0F0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w:t>
      </w:r>
      <w:r w:rsidRPr="007C1C55">
        <w:rPr>
          <w:rFonts w:ascii="Times New Roman" w:hAnsi="Times New Roman" w:cs="Times New Roman"/>
          <w:color w:val="000000"/>
          <w:sz w:val="24"/>
          <w:szCs w:val="24"/>
        </w:rPr>
        <w:t xml:space="preserve"> Do you know what an advertisement is?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9"/>
        <w:gridCol w:w="2832"/>
      </w:tblGrid>
      <w:tr w:rsidR="00EB19D2" w:rsidRPr="007C1C55" w14:paraId="436E825E" w14:textId="77777777" w:rsidTr="00EB19D2">
        <w:tc>
          <w:tcPr>
            <w:tcW w:w="3086" w:type="dxa"/>
          </w:tcPr>
          <w:p w14:paraId="24EF4A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RESPONSES</w:t>
            </w:r>
          </w:p>
        </w:tc>
        <w:tc>
          <w:tcPr>
            <w:tcW w:w="3096" w:type="dxa"/>
          </w:tcPr>
          <w:p w14:paraId="0B0BAFE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063" w:type="dxa"/>
          </w:tcPr>
          <w:p w14:paraId="5A672E7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13080D4A" w14:textId="77777777" w:rsidTr="00EB19D2">
        <w:tc>
          <w:tcPr>
            <w:tcW w:w="3086" w:type="dxa"/>
          </w:tcPr>
          <w:p w14:paraId="018C22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Yes </w:t>
            </w:r>
          </w:p>
        </w:tc>
        <w:tc>
          <w:tcPr>
            <w:tcW w:w="3096" w:type="dxa"/>
          </w:tcPr>
          <w:p w14:paraId="7819ED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68 </w:t>
            </w:r>
          </w:p>
        </w:tc>
        <w:tc>
          <w:tcPr>
            <w:tcW w:w="3063" w:type="dxa"/>
          </w:tcPr>
          <w:p w14:paraId="15AFC4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68</w:t>
            </w:r>
          </w:p>
        </w:tc>
      </w:tr>
      <w:tr w:rsidR="00EB19D2" w:rsidRPr="007C1C55" w14:paraId="0646E5E5" w14:textId="77777777" w:rsidTr="00EB19D2">
        <w:tc>
          <w:tcPr>
            <w:tcW w:w="3086" w:type="dxa"/>
          </w:tcPr>
          <w:p w14:paraId="36F27B0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No </w:t>
            </w:r>
          </w:p>
        </w:tc>
        <w:tc>
          <w:tcPr>
            <w:tcW w:w="3096" w:type="dxa"/>
          </w:tcPr>
          <w:p w14:paraId="0F6720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32</w:t>
            </w:r>
          </w:p>
        </w:tc>
        <w:tc>
          <w:tcPr>
            <w:tcW w:w="3063" w:type="dxa"/>
          </w:tcPr>
          <w:p w14:paraId="0254B2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32</w:t>
            </w:r>
          </w:p>
        </w:tc>
      </w:tr>
      <w:tr w:rsidR="00EB19D2" w:rsidRPr="007C1C55" w14:paraId="413978BC" w14:textId="77777777" w:rsidTr="00EB19D2">
        <w:tc>
          <w:tcPr>
            <w:tcW w:w="3086" w:type="dxa"/>
          </w:tcPr>
          <w:p w14:paraId="68EE2E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096" w:type="dxa"/>
          </w:tcPr>
          <w:p w14:paraId="148835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063" w:type="dxa"/>
          </w:tcPr>
          <w:p w14:paraId="487B675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4D99A3D" w14:textId="77777777" w:rsidR="00EB19D2" w:rsidRPr="007C1C55" w:rsidRDefault="00EB19D2" w:rsidP="000F3F90">
      <w:pPr>
        <w:spacing w:after="0"/>
        <w:jc w:val="both"/>
        <w:rPr>
          <w:rFonts w:ascii="Times New Roman" w:hAnsi="Times New Roman" w:cs="Times New Roman"/>
          <w:color w:val="000000"/>
          <w:sz w:val="24"/>
          <w:szCs w:val="24"/>
        </w:rPr>
      </w:pPr>
    </w:p>
    <w:p w14:paraId="3AFEFD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shows the response of the respondents on if they know what an advertisement is. 68% of the respondents knows what an advertisement is and 32% of the respondents does not know what an advertisements is. This implies that the largest number of the respondents knows what an advertisement is. </w:t>
      </w:r>
    </w:p>
    <w:p w14:paraId="18AE806B" w14:textId="77777777" w:rsidR="00330999" w:rsidRPr="007C1C55" w:rsidRDefault="00330999" w:rsidP="000F3F90">
      <w:pPr>
        <w:spacing w:after="0"/>
        <w:jc w:val="both"/>
        <w:rPr>
          <w:rFonts w:ascii="Times New Roman" w:hAnsi="Times New Roman" w:cs="Times New Roman"/>
          <w:b/>
          <w:bCs/>
          <w:color w:val="000000"/>
          <w:sz w:val="24"/>
          <w:szCs w:val="24"/>
        </w:rPr>
      </w:pPr>
    </w:p>
    <w:p w14:paraId="63410B0A" w14:textId="27418C42"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2:</w:t>
      </w:r>
      <w:r w:rsidRPr="007C1C55">
        <w:rPr>
          <w:rFonts w:ascii="Times New Roman" w:hAnsi="Times New Roman" w:cs="Times New Roman"/>
          <w:color w:val="000000"/>
          <w:sz w:val="24"/>
          <w:szCs w:val="24"/>
        </w:rPr>
        <w:t xml:space="preserve"> What type of advertisement are you usually exposed to?</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5187E1A2" w14:textId="77777777" w:rsidTr="00EB19D2">
        <w:tc>
          <w:tcPr>
            <w:tcW w:w="3192" w:type="dxa"/>
          </w:tcPr>
          <w:p w14:paraId="51515FB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39D2BF1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64F9784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2E5A4BE0" w14:textId="77777777" w:rsidTr="00EB19D2">
        <w:tc>
          <w:tcPr>
            <w:tcW w:w="3192" w:type="dxa"/>
          </w:tcPr>
          <w:p w14:paraId="64E7D3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Radio </w:t>
            </w:r>
          </w:p>
        </w:tc>
        <w:tc>
          <w:tcPr>
            <w:tcW w:w="3192" w:type="dxa"/>
          </w:tcPr>
          <w:p w14:paraId="2CA112F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3A60CB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18.0 </w:t>
            </w:r>
          </w:p>
        </w:tc>
      </w:tr>
      <w:tr w:rsidR="00EB19D2" w:rsidRPr="007C1C55" w14:paraId="1E5C179E" w14:textId="77777777" w:rsidTr="00EB19D2">
        <w:tc>
          <w:tcPr>
            <w:tcW w:w="3192" w:type="dxa"/>
          </w:tcPr>
          <w:p w14:paraId="591D92E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Television </w:t>
            </w:r>
          </w:p>
        </w:tc>
        <w:tc>
          <w:tcPr>
            <w:tcW w:w="3192" w:type="dxa"/>
          </w:tcPr>
          <w:p w14:paraId="5E99D9D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c>
          <w:tcPr>
            <w:tcW w:w="3192" w:type="dxa"/>
          </w:tcPr>
          <w:p w14:paraId="4F4829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33.0</w:t>
            </w:r>
          </w:p>
        </w:tc>
      </w:tr>
      <w:tr w:rsidR="00EB19D2" w:rsidRPr="007C1C55" w14:paraId="0B5B09D6" w14:textId="77777777" w:rsidTr="00EB19D2">
        <w:tc>
          <w:tcPr>
            <w:tcW w:w="3192" w:type="dxa"/>
          </w:tcPr>
          <w:p w14:paraId="4E02C2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Billboard </w:t>
            </w:r>
          </w:p>
        </w:tc>
        <w:tc>
          <w:tcPr>
            <w:tcW w:w="3192" w:type="dxa"/>
          </w:tcPr>
          <w:p w14:paraId="5AF9A60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662E79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2CD588C8" w14:textId="77777777" w:rsidTr="00EB19D2">
        <w:tc>
          <w:tcPr>
            <w:tcW w:w="3192" w:type="dxa"/>
          </w:tcPr>
          <w:p w14:paraId="3E950DE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Magazine </w:t>
            </w:r>
          </w:p>
        </w:tc>
        <w:tc>
          <w:tcPr>
            <w:tcW w:w="3192" w:type="dxa"/>
          </w:tcPr>
          <w:p w14:paraId="7742B1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54A72F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25.0</w:t>
            </w:r>
          </w:p>
        </w:tc>
      </w:tr>
      <w:tr w:rsidR="00EB19D2" w:rsidRPr="007C1C55" w14:paraId="799313F7" w14:textId="77777777" w:rsidTr="00EB19D2">
        <w:tc>
          <w:tcPr>
            <w:tcW w:w="3192" w:type="dxa"/>
          </w:tcPr>
          <w:p w14:paraId="16ED27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Newspaper </w:t>
            </w:r>
          </w:p>
        </w:tc>
        <w:tc>
          <w:tcPr>
            <w:tcW w:w="3192" w:type="dxa"/>
          </w:tcPr>
          <w:p w14:paraId="23072D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6557EF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08C3655F" w14:textId="77777777" w:rsidTr="00EB19D2">
        <w:tc>
          <w:tcPr>
            <w:tcW w:w="3192" w:type="dxa"/>
          </w:tcPr>
          <w:p w14:paraId="1A71F38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Online </w:t>
            </w:r>
          </w:p>
        </w:tc>
        <w:tc>
          <w:tcPr>
            <w:tcW w:w="3192" w:type="dxa"/>
          </w:tcPr>
          <w:p w14:paraId="209935C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0B0C6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197C62A1" w14:textId="77777777" w:rsidTr="00EB19D2">
        <w:tc>
          <w:tcPr>
            <w:tcW w:w="3192" w:type="dxa"/>
          </w:tcPr>
          <w:p w14:paraId="4B14A4A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71FDB5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D1F012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3E0811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tables above shows what type of advertisement are the respondents usually exposed to. 18% of the respondent are response to Radio for their advertisement, 33% of the respondents are usually exposed to Television for their advertisement, 25% of the respondents are usually exposed to Magazine as a means of advertisement, while 24% of the respondents are exposed to Newspaper as their type of advertisement which they are </w:t>
      </w:r>
      <w:r w:rsidRPr="007C1C55">
        <w:rPr>
          <w:rFonts w:ascii="Times New Roman" w:hAnsi="Times New Roman" w:cs="Times New Roman"/>
          <w:color w:val="000000"/>
          <w:sz w:val="24"/>
          <w:szCs w:val="24"/>
        </w:rPr>
        <w:lastRenderedPageBreak/>
        <w:t>exposed to. It has been clearly that the largest number of people is usually exposed to Newspaper as their type of advertisement.</w:t>
      </w:r>
    </w:p>
    <w:p w14:paraId="66C46D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3:</w:t>
      </w:r>
      <w:r w:rsidRPr="007C1C55">
        <w:rPr>
          <w:rFonts w:ascii="Times New Roman" w:hAnsi="Times New Roman" w:cs="Times New Roman"/>
          <w:color w:val="000000"/>
          <w:sz w:val="24"/>
          <w:szCs w:val="24"/>
        </w:rPr>
        <w:t xml:space="preserve">  Which of them do you prefer most?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67A1CBD0" w14:textId="77777777" w:rsidTr="00EB19D2">
        <w:tc>
          <w:tcPr>
            <w:tcW w:w="3192" w:type="dxa"/>
          </w:tcPr>
          <w:p w14:paraId="18A6B8E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4F113D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6362FD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4DCC5B83" w14:textId="77777777" w:rsidTr="00EB19D2">
        <w:tc>
          <w:tcPr>
            <w:tcW w:w="3192" w:type="dxa"/>
          </w:tcPr>
          <w:p w14:paraId="4514DCC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Radio </w:t>
            </w:r>
          </w:p>
        </w:tc>
        <w:tc>
          <w:tcPr>
            <w:tcW w:w="3192" w:type="dxa"/>
          </w:tcPr>
          <w:p w14:paraId="4C65AB0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73603B3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18.5</w:t>
            </w:r>
          </w:p>
        </w:tc>
      </w:tr>
      <w:tr w:rsidR="00EB19D2" w:rsidRPr="007C1C55" w14:paraId="6DF2EB10" w14:textId="77777777" w:rsidTr="00EB19D2">
        <w:tc>
          <w:tcPr>
            <w:tcW w:w="3192" w:type="dxa"/>
          </w:tcPr>
          <w:p w14:paraId="33DF82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Television </w:t>
            </w:r>
          </w:p>
        </w:tc>
        <w:tc>
          <w:tcPr>
            <w:tcW w:w="3192" w:type="dxa"/>
          </w:tcPr>
          <w:p w14:paraId="20A93CD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c>
          <w:tcPr>
            <w:tcW w:w="3192" w:type="dxa"/>
          </w:tcPr>
          <w:p w14:paraId="178F42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33</w:t>
            </w:r>
          </w:p>
        </w:tc>
      </w:tr>
      <w:tr w:rsidR="00EB19D2" w:rsidRPr="007C1C55" w14:paraId="7205FE29" w14:textId="77777777" w:rsidTr="00EB19D2">
        <w:tc>
          <w:tcPr>
            <w:tcW w:w="3192" w:type="dxa"/>
          </w:tcPr>
          <w:p w14:paraId="1B30C4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Billboard </w:t>
            </w:r>
          </w:p>
        </w:tc>
        <w:tc>
          <w:tcPr>
            <w:tcW w:w="3192" w:type="dxa"/>
          </w:tcPr>
          <w:p w14:paraId="38FD3C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66053D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0941ACB3" w14:textId="77777777" w:rsidTr="00EB19D2">
        <w:tc>
          <w:tcPr>
            <w:tcW w:w="3192" w:type="dxa"/>
          </w:tcPr>
          <w:p w14:paraId="6AF4646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Magazine </w:t>
            </w:r>
          </w:p>
        </w:tc>
        <w:tc>
          <w:tcPr>
            <w:tcW w:w="3192" w:type="dxa"/>
          </w:tcPr>
          <w:p w14:paraId="3CBD9B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5100080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40A65284" w14:textId="77777777" w:rsidTr="00EB19D2">
        <w:tc>
          <w:tcPr>
            <w:tcW w:w="3192" w:type="dxa"/>
          </w:tcPr>
          <w:p w14:paraId="378AF79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Newspaper </w:t>
            </w:r>
          </w:p>
        </w:tc>
        <w:tc>
          <w:tcPr>
            <w:tcW w:w="3192" w:type="dxa"/>
          </w:tcPr>
          <w:p w14:paraId="694833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11E95D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23.5</w:t>
            </w:r>
          </w:p>
        </w:tc>
      </w:tr>
      <w:tr w:rsidR="00EB19D2" w:rsidRPr="007C1C55" w14:paraId="68AC9236" w14:textId="77777777" w:rsidTr="00EB19D2">
        <w:tc>
          <w:tcPr>
            <w:tcW w:w="3192" w:type="dxa"/>
          </w:tcPr>
          <w:p w14:paraId="47B86D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Online </w:t>
            </w:r>
          </w:p>
        </w:tc>
        <w:tc>
          <w:tcPr>
            <w:tcW w:w="3192" w:type="dxa"/>
          </w:tcPr>
          <w:p w14:paraId="093FDA1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719E804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5B877314" w14:textId="77777777" w:rsidTr="00EB19D2">
        <w:tc>
          <w:tcPr>
            <w:tcW w:w="3192" w:type="dxa"/>
          </w:tcPr>
          <w:p w14:paraId="3F7221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187148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CE3D5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7656AE30" w14:textId="77777777" w:rsidR="00EB19D2" w:rsidRPr="007C1C55" w:rsidRDefault="00EB19D2" w:rsidP="000F3F90">
      <w:pPr>
        <w:spacing w:after="0"/>
        <w:jc w:val="both"/>
        <w:rPr>
          <w:rFonts w:ascii="Times New Roman" w:hAnsi="Times New Roman" w:cs="Times New Roman"/>
          <w:color w:val="000000"/>
          <w:sz w:val="24"/>
          <w:szCs w:val="24"/>
        </w:rPr>
      </w:pPr>
    </w:p>
    <w:p w14:paraId="7665652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The table above shows which type of this medium do you prefer. 18% prefers Radio, 33% prefer Television 25% prefer Magazine while largest number of respondents prefer Newspaper.</w:t>
      </w:r>
    </w:p>
    <w:p w14:paraId="2AE6F4AB" w14:textId="77777777" w:rsidR="00EB19D2" w:rsidRPr="007C1C55" w:rsidRDefault="00EB19D2" w:rsidP="000F3F90">
      <w:pPr>
        <w:spacing w:after="0"/>
        <w:jc w:val="both"/>
        <w:rPr>
          <w:rFonts w:ascii="Times New Roman" w:hAnsi="Times New Roman" w:cs="Times New Roman"/>
          <w:b/>
          <w:bCs/>
          <w:color w:val="000000"/>
          <w:sz w:val="24"/>
          <w:szCs w:val="24"/>
        </w:rPr>
      </w:pPr>
    </w:p>
    <w:p w14:paraId="79451A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4:</w:t>
      </w:r>
      <w:r w:rsidRPr="007C1C55">
        <w:rPr>
          <w:rFonts w:ascii="Times New Roman" w:hAnsi="Times New Roman" w:cs="Times New Roman"/>
          <w:color w:val="000000"/>
          <w:sz w:val="24"/>
          <w:szCs w:val="24"/>
        </w:rPr>
        <w:t xml:space="preserve"> Have you seen an advertisement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3E73B300" w14:textId="77777777" w:rsidTr="00EB19D2">
        <w:tc>
          <w:tcPr>
            <w:tcW w:w="3192" w:type="dxa"/>
          </w:tcPr>
          <w:p w14:paraId="6B05BE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RESPONSES </w:t>
            </w:r>
          </w:p>
        </w:tc>
        <w:tc>
          <w:tcPr>
            <w:tcW w:w="3192" w:type="dxa"/>
          </w:tcPr>
          <w:p w14:paraId="56742ED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423676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040141DE" w14:textId="77777777" w:rsidTr="00EB19D2">
        <w:tc>
          <w:tcPr>
            <w:tcW w:w="3192" w:type="dxa"/>
          </w:tcPr>
          <w:p w14:paraId="77A6CC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Yes </w:t>
            </w:r>
          </w:p>
        </w:tc>
        <w:tc>
          <w:tcPr>
            <w:tcW w:w="3192" w:type="dxa"/>
          </w:tcPr>
          <w:p w14:paraId="550FCC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94</w:t>
            </w:r>
          </w:p>
        </w:tc>
        <w:tc>
          <w:tcPr>
            <w:tcW w:w="3192" w:type="dxa"/>
          </w:tcPr>
          <w:p w14:paraId="5A18C9C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94.0</w:t>
            </w:r>
          </w:p>
        </w:tc>
      </w:tr>
      <w:tr w:rsidR="00EB19D2" w:rsidRPr="007C1C55" w14:paraId="06394A80" w14:textId="77777777" w:rsidTr="00EB19D2">
        <w:tc>
          <w:tcPr>
            <w:tcW w:w="3192" w:type="dxa"/>
          </w:tcPr>
          <w:p w14:paraId="3F48971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No </w:t>
            </w:r>
          </w:p>
        </w:tc>
        <w:tc>
          <w:tcPr>
            <w:tcW w:w="3192" w:type="dxa"/>
          </w:tcPr>
          <w:p w14:paraId="5ED87AE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31F104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4080D908" w14:textId="77777777" w:rsidTr="00EB19D2">
        <w:tc>
          <w:tcPr>
            <w:tcW w:w="3192" w:type="dxa"/>
          </w:tcPr>
          <w:p w14:paraId="5EEBCD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17344F3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CCF1C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2A12E44B"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table above shows that 94% of the respondent have seen an advertisement on the internet while 6% of the respondents have not seen an advertisement on the internet. This indicates that the highest number of the respondent (94%) have seen advertisement made on the internet.</w:t>
      </w:r>
    </w:p>
    <w:p w14:paraId="31CCE9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 xml:space="preserve"> Table 5</w:t>
      </w:r>
      <w:r w:rsidRPr="007C1C55">
        <w:rPr>
          <w:rFonts w:ascii="Times New Roman" w:hAnsi="Times New Roman" w:cs="Times New Roman"/>
          <w:color w:val="000000"/>
          <w:sz w:val="24"/>
          <w:szCs w:val="24"/>
        </w:rPr>
        <w:t>: you have been attracted by an online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0"/>
        <w:gridCol w:w="2913"/>
        <w:gridCol w:w="2845"/>
      </w:tblGrid>
      <w:tr w:rsidR="00EB19D2" w:rsidRPr="007C1C55" w14:paraId="3B0619A6" w14:textId="77777777" w:rsidTr="00EB19D2">
        <w:tc>
          <w:tcPr>
            <w:tcW w:w="3192" w:type="dxa"/>
          </w:tcPr>
          <w:p w14:paraId="1D2CDF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RESPONSE </w:t>
            </w:r>
          </w:p>
        </w:tc>
        <w:tc>
          <w:tcPr>
            <w:tcW w:w="3192" w:type="dxa"/>
          </w:tcPr>
          <w:p w14:paraId="5D7883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FREQUENCY </w:t>
            </w:r>
          </w:p>
        </w:tc>
        <w:tc>
          <w:tcPr>
            <w:tcW w:w="3192" w:type="dxa"/>
          </w:tcPr>
          <w:p w14:paraId="734F0F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PERCENT </w:t>
            </w:r>
          </w:p>
        </w:tc>
      </w:tr>
      <w:tr w:rsidR="00EB19D2" w:rsidRPr="007C1C55" w14:paraId="3C0BDED8" w14:textId="77777777" w:rsidTr="00EB19D2">
        <w:tc>
          <w:tcPr>
            <w:tcW w:w="3192" w:type="dxa"/>
          </w:tcPr>
          <w:p w14:paraId="7412C9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agree</w:t>
            </w:r>
          </w:p>
        </w:tc>
        <w:tc>
          <w:tcPr>
            <w:tcW w:w="3192" w:type="dxa"/>
          </w:tcPr>
          <w:p w14:paraId="0FBB9A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c>
          <w:tcPr>
            <w:tcW w:w="3192" w:type="dxa"/>
          </w:tcPr>
          <w:p w14:paraId="2B216A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48CE1268" w14:textId="77777777" w:rsidTr="00EB19D2">
        <w:tc>
          <w:tcPr>
            <w:tcW w:w="3192" w:type="dxa"/>
          </w:tcPr>
          <w:p w14:paraId="2E70D5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Agree </w:t>
            </w:r>
          </w:p>
        </w:tc>
        <w:tc>
          <w:tcPr>
            <w:tcW w:w="3192" w:type="dxa"/>
          </w:tcPr>
          <w:p w14:paraId="39AE9E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7AF5F5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r>
      <w:tr w:rsidR="00EB19D2" w:rsidRPr="007C1C55" w14:paraId="0D6D02AD" w14:textId="77777777" w:rsidTr="00EB19D2">
        <w:tc>
          <w:tcPr>
            <w:tcW w:w="3192" w:type="dxa"/>
          </w:tcPr>
          <w:p w14:paraId="24A4F3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Neutral </w:t>
            </w:r>
          </w:p>
        </w:tc>
        <w:tc>
          <w:tcPr>
            <w:tcW w:w="3192" w:type="dxa"/>
          </w:tcPr>
          <w:p w14:paraId="6717A5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112D2EE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69DBFAE8" w14:textId="77777777" w:rsidTr="00EB19D2">
        <w:tc>
          <w:tcPr>
            <w:tcW w:w="3192" w:type="dxa"/>
          </w:tcPr>
          <w:p w14:paraId="2A0C678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Disagree </w:t>
            </w:r>
          </w:p>
        </w:tc>
        <w:tc>
          <w:tcPr>
            <w:tcW w:w="3192" w:type="dxa"/>
          </w:tcPr>
          <w:p w14:paraId="38EBDD1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4B8C8B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2C1A15AF" w14:textId="77777777" w:rsidTr="00EB19D2">
        <w:tc>
          <w:tcPr>
            <w:tcW w:w="3192" w:type="dxa"/>
          </w:tcPr>
          <w:p w14:paraId="3735826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AD8876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7FCE658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r>
      <w:tr w:rsidR="00EB19D2" w:rsidRPr="007C1C55" w14:paraId="706281ED" w14:textId="77777777" w:rsidTr="00EB19D2">
        <w:tc>
          <w:tcPr>
            <w:tcW w:w="3192" w:type="dxa"/>
          </w:tcPr>
          <w:p w14:paraId="7FBE970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Total </w:t>
            </w:r>
          </w:p>
        </w:tc>
        <w:tc>
          <w:tcPr>
            <w:tcW w:w="3192" w:type="dxa"/>
          </w:tcPr>
          <w:p w14:paraId="4DB54AE0" w14:textId="27DC3735"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3192" w:type="dxa"/>
          </w:tcPr>
          <w:p w14:paraId="3F06511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0E1F4A60" w14:textId="77777777" w:rsidR="00EB19D2" w:rsidRPr="007C1C55" w:rsidRDefault="00EB19D2" w:rsidP="000F3F90">
      <w:pPr>
        <w:spacing w:after="0"/>
        <w:jc w:val="both"/>
        <w:rPr>
          <w:rFonts w:ascii="Times New Roman" w:hAnsi="Times New Roman" w:cs="Times New Roman"/>
          <w:color w:val="000000"/>
          <w:sz w:val="24"/>
          <w:szCs w:val="24"/>
        </w:rPr>
      </w:pPr>
    </w:p>
    <w:p w14:paraId="617500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ab/>
        <w:t>The table above shows if respondents have been attracted by online advertisement 50% of the respondents strongly agree that it has attracted them, 22% of  the respondent that online advertisement has attracted them. 25% respondent disagree it does not attract them, 3% respondent strongly disagree while some of the respondents did not even know it neither attract them.</w:t>
      </w:r>
    </w:p>
    <w:p w14:paraId="6C53D5F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6:</w:t>
      </w:r>
      <w:r w:rsidRPr="007C1C55">
        <w:rPr>
          <w:rFonts w:ascii="Times New Roman" w:hAnsi="Times New Roman" w:cs="Times New Roman"/>
          <w:color w:val="000000"/>
          <w:sz w:val="24"/>
          <w:szCs w:val="24"/>
        </w:rPr>
        <w:t xml:space="preserve"> How Frequent do you use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7"/>
        <w:gridCol w:w="2906"/>
        <w:gridCol w:w="2835"/>
      </w:tblGrid>
      <w:tr w:rsidR="00EB19D2" w:rsidRPr="007C1C55" w14:paraId="4BEECD30" w14:textId="77777777" w:rsidTr="00EB19D2">
        <w:tc>
          <w:tcPr>
            <w:tcW w:w="2960" w:type="dxa"/>
          </w:tcPr>
          <w:p w14:paraId="67439A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VARIABLES</w:t>
            </w:r>
          </w:p>
        </w:tc>
        <w:tc>
          <w:tcPr>
            <w:tcW w:w="2974" w:type="dxa"/>
          </w:tcPr>
          <w:p w14:paraId="279873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920" w:type="dxa"/>
          </w:tcPr>
          <w:p w14:paraId="1E916C2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A36F0B6" w14:textId="77777777" w:rsidTr="00EB19D2">
        <w:tc>
          <w:tcPr>
            <w:tcW w:w="2960" w:type="dxa"/>
          </w:tcPr>
          <w:p w14:paraId="23428D0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often</w:t>
            </w:r>
          </w:p>
        </w:tc>
        <w:tc>
          <w:tcPr>
            <w:tcW w:w="2974" w:type="dxa"/>
          </w:tcPr>
          <w:p w14:paraId="4B29BA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w:t>
            </w:r>
          </w:p>
        </w:tc>
        <w:tc>
          <w:tcPr>
            <w:tcW w:w="2920" w:type="dxa"/>
          </w:tcPr>
          <w:p w14:paraId="1ADE38D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49.0</w:t>
            </w:r>
          </w:p>
        </w:tc>
      </w:tr>
      <w:tr w:rsidR="00EB19D2" w:rsidRPr="007C1C55" w14:paraId="15E0F83C" w14:textId="77777777" w:rsidTr="00EB19D2">
        <w:tc>
          <w:tcPr>
            <w:tcW w:w="2960" w:type="dxa"/>
          </w:tcPr>
          <w:p w14:paraId="08BD4BD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Often</w:t>
            </w:r>
          </w:p>
        </w:tc>
        <w:tc>
          <w:tcPr>
            <w:tcW w:w="2974" w:type="dxa"/>
          </w:tcPr>
          <w:p w14:paraId="611322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w:t>
            </w:r>
          </w:p>
        </w:tc>
        <w:tc>
          <w:tcPr>
            <w:tcW w:w="2920" w:type="dxa"/>
          </w:tcPr>
          <w:p w14:paraId="362A75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41.0</w:t>
            </w:r>
          </w:p>
        </w:tc>
      </w:tr>
      <w:tr w:rsidR="00EB19D2" w:rsidRPr="007C1C55" w14:paraId="144910AE" w14:textId="77777777" w:rsidTr="00EB19D2">
        <w:tc>
          <w:tcPr>
            <w:tcW w:w="2960" w:type="dxa"/>
          </w:tcPr>
          <w:p w14:paraId="729FE3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Don’t know</w:t>
            </w:r>
          </w:p>
        </w:tc>
        <w:tc>
          <w:tcPr>
            <w:tcW w:w="2974" w:type="dxa"/>
          </w:tcPr>
          <w:p w14:paraId="7AE486F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c>
          <w:tcPr>
            <w:tcW w:w="2920" w:type="dxa"/>
          </w:tcPr>
          <w:p w14:paraId="2C1A9EC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r>
      <w:tr w:rsidR="00EB19D2" w:rsidRPr="007C1C55" w14:paraId="0C8E2297" w14:textId="77777777" w:rsidTr="00EB19D2">
        <w:tc>
          <w:tcPr>
            <w:tcW w:w="2960" w:type="dxa"/>
          </w:tcPr>
          <w:p w14:paraId="5211B0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Seldom</w:t>
            </w:r>
          </w:p>
        </w:tc>
        <w:tc>
          <w:tcPr>
            <w:tcW w:w="2974" w:type="dxa"/>
          </w:tcPr>
          <w:p w14:paraId="0BA8A3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w:t>
            </w:r>
          </w:p>
        </w:tc>
        <w:tc>
          <w:tcPr>
            <w:tcW w:w="2920" w:type="dxa"/>
          </w:tcPr>
          <w:p w14:paraId="5F8BAD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7.0</w:t>
            </w:r>
          </w:p>
        </w:tc>
      </w:tr>
      <w:tr w:rsidR="00EB19D2" w:rsidRPr="007C1C55" w14:paraId="1CE28A78" w14:textId="77777777" w:rsidTr="00EB19D2">
        <w:tc>
          <w:tcPr>
            <w:tcW w:w="2960" w:type="dxa"/>
          </w:tcPr>
          <w:p w14:paraId="43D1B3F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seldom</w:t>
            </w:r>
          </w:p>
        </w:tc>
        <w:tc>
          <w:tcPr>
            <w:tcW w:w="2974" w:type="dxa"/>
          </w:tcPr>
          <w:p w14:paraId="5EF15AD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p>
        </w:tc>
        <w:tc>
          <w:tcPr>
            <w:tcW w:w="2920" w:type="dxa"/>
          </w:tcPr>
          <w:p w14:paraId="6C37346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p>
        </w:tc>
      </w:tr>
      <w:tr w:rsidR="00EB19D2" w:rsidRPr="007C1C55" w14:paraId="6753AEE3" w14:textId="77777777" w:rsidTr="00EB19D2">
        <w:tc>
          <w:tcPr>
            <w:tcW w:w="2960" w:type="dxa"/>
          </w:tcPr>
          <w:p w14:paraId="39E6EDD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974" w:type="dxa"/>
          </w:tcPr>
          <w:p w14:paraId="6B3F3F8C" w14:textId="6F4B4F05"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2920" w:type="dxa"/>
          </w:tcPr>
          <w:p w14:paraId="7475D40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10692A09"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table reveals that 49% of the respondents use the internet very often, 41% of the respondents seldom use the internet while 1% of the respondents make use of the internet very seldom. This implies that 49% of the respondent make use of the internet frequent.</w:t>
      </w:r>
    </w:p>
    <w:p w14:paraId="2D7E6081" w14:textId="77777777" w:rsidR="00EB19D2" w:rsidRPr="007C1C55" w:rsidRDefault="00EB19D2" w:rsidP="000F3F90">
      <w:pPr>
        <w:spacing w:after="0"/>
        <w:jc w:val="both"/>
        <w:rPr>
          <w:rFonts w:ascii="Times New Roman" w:hAnsi="Times New Roman" w:cs="Times New Roman"/>
          <w:color w:val="000000"/>
          <w:sz w:val="24"/>
          <w:szCs w:val="24"/>
        </w:rPr>
      </w:pPr>
    </w:p>
    <w:p w14:paraId="64490868" w14:textId="77777777" w:rsidR="00EB19D2" w:rsidRPr="007C1C55" w:rsidRDefault="00EB19D2" w:rsidP="000F3F90">
      <w:pPr>
        <w:spacing w:after="0"/>
        <w:jc w:val="both"/>
        <w:rPr>
          <w:rFonts w:ascii="Times New Roman" w:hAnsi="Times New Roman" w:cs="Times New Roman"/>
          <w:b/>
          <w:bCs/>
          <w:color w:val="000000"/>
          <w:sz w:val="24"/>
          <w:szCs w:val="24"/>
        </w:rPr>
      </w:pPr>
    </w:p>
    <w:p w14:paraId="6F2B6609" w14:textId="77777777" w:rsidR="00330999" w:rsidRPr="007C1C55" w:rsidRDefault="00330999" w:rsidP="000F3F90">
      <w:pPr>
        <w:spacing w:after="0"/>
        <w:jc w:val="both"/>
        <w:rPr>
          <w:rFonts w:ascii="Times New Roman" w:hAnsi="Times New Roman" w:cs="Times New Roman"/>
          <w:b/>
          <w:bCs/>
          <w:color w:val="000000"/>
          <w:sz w:val="24"/>
          <w:szCs w:val="24"/>
        </w:rPr>
      </w:pPr>
    </w:p>
    <w:p w14:paraId="7A6B870D" w14:textId="77777777" w:rsidR="00330999" w:rsidRPr="007C1C55" w:rsidRDefault="00330999" w:rsidP="000F3F90">
      <w:pPr>
        <w:spacing w:after="0"/>
        <w:jc w:val="both"/>
        <w:rPr>
          <w:rFonts w:ascii="Times New Roman" w:hAnsi="Times New Roman" w:cs="Times New Roman"/>
          <w:b/>
          <w:bCs/>
          <w:color w:val="000000"/>
          <w:sz w:val="24"/>
          <w:szCs w:val="24"/>
        </w:rPr>
      </w:pPr>
    </w:p>
    <w:p w14:paraId="5FD65389" w14:textId="77777777" w:rsidR="00330999" w:rsidRPr="007C1C55" w:rsidRDefault="00330999" w:rsidP="000F3F90">
      <w:pPr>
        <w:spacing w:after="0"/>
        <w:jc w:val="both"/>
        <w:rPr>
          <w:rFonts w:ascii="Times New Roman" w:hAnsi="Times New Roman" w:cs="Times New Roman"/>
          <w:b/>
          <w:bCs/>
          <w:color w:val="000000"/>
          <w:sz w:val="24"/>
          <w:szCs w:val="24"/>
        </w:rPr>
      </w:pPr>
    </w:p>
    <w:p w14:paraId="60D46BED" w14:textId="0A28F1F1"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7:</w:t>
      </w:r>
      <w:r w:rsidRPr="007C1C55">
        <w:rPr>
          <w:rFonts w:ascii="Times New Roman" w:hAnsi="Times New Roman" w:cs="Times New Roman"/>
          <w:color w:val="000000"/>
          <w:sz w:val="24"/>
          <w:szCs w:val="24"/>
        </w:rPr>
        <w:t xml:space="preserve"> What type of advert do you access on the internet?</w:t>
      </w:r>
    </w:p>
    <w:tbl>
      <w:tblPr>
        <w:tblpPr w:leftFromText="180" w:rightFromText="180" w:vertAnchor="text" w:horzAnchor="margin" w:tblpY="127"/>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2340"/>
        <w:gridCol w:w="2790"/>
      </w:tblGrid>
      <w:tr w:rsidR="00EB19D2" w:rsidRPr="007C1C55" w14:paraId="4C94CD81" w14:textId="77777777" w:rsidTr="00EB19D2">
        <w:tc>
          <w:tcPr>
            <w:tcW w:w="3168" w:type="dxa"/>
          </w:tcPr>
          <w:p w14:paraId="503D3D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ADVERT</w:t>
            </w:r>
          </w:p>
        </w:tc>
        <w:tc>
          <w:tcPr>
            <w:tcW w:w="2340" w:type="dxa"/>
          </w:tcPr>
          <w:p w14:paraId="5868D4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2790" w:type="dxa"/>
          </w:tcPr>
          <w:p w14:paraId="489D10A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7F224AA1" w14:textId="77777777" w:rsidTr="00EB19D2">
        <w:tc>
          <w:tcPr>
            <w:tcW w:w="3168" w:type="dxa"/>
          </w:tcPr>
          <w:p w14:paraId="039CAADA" w14:textId="77777777" w:rsidR="00EB19D2" w:rsidRPr="007C1C55" w:rsidRDefault="00EB19D2" w:rsidP="000F3F90">
            <w:pPr>
              <w:spacing w:after="0"/>
              <w:jc w:val="both"/>
              <w:rPr>
                <w:rFonts w:ascii="Times New Roman" w:hAnsi="Times New Roman" w:cs="Times New Roman"/>
                <w:color w:val="000000"/>
                <w:sz w:val="24"/>
                <w:szCs w:val="24"/>
              </w:rPr>
            </w:pPr>
          </w:p>
        </w:tc>
        <w:tc>
          <w:tcPr>
            <w:tcW w:w="2340" w:type="dxa"/>
          </w:tcPr>
          <w:p w14:paraId="2C5330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Yes</w:t>
            </w:r>
          </w:p>
        </w:tc>
        <w:tc>
          <w:tcPr>
            <w:tcW w:w="2790" w:type="dxa"/>
          </w:tcPr>
          <w:p w14:paraId="0E7D7C9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Yes</w:t>
            </w:r>
          </w:p>
        </w:tc>
      </w:tr>
      <w:tr w:rsidR="00EB19D2" w:rsidRPr="007C1C55" w14:paraId="6A6343D5" w14:textId="77777777" w:rsidTr="00EB19D2">
        <w:tc>
          <w:tcPr>
            <w:tcW w:w="3168" w:type="dxa"/>
          </w:tcPr>
          <w:p w14:paraId="6195FA2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Job</w:t>
            </w:r>
          </w:p>
        </w:tc>
        <w:tc>
          <w:tcPr>
            <w:tcW w:w="2340" w:type="dxa"/>
          </w:tcPr>
          <w:p w14:paraId="51AA60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790" w:type="dxa"/>
          </w:tcPr>
          <w:p w14:paraId="10500F2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65AFA3CA" w14:textId="77777777" w:rsidTr="00EB19D2">
        <w:tc>
          <w:tcPr>
            <w:tcW w:w="3168" w:type="dxa"/>
          </w:tcPr>
          <w:p w14:paraId="7D2E205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Admission</w:t>
            </w:r>
          </w:p>
        </w:tc>
        <w:tc>
          <w:tcPr>
            <w:tcW w:w="2340" w:type="dxa"/>
          </w:tcPr>
          <w:p w14:paraId="6D9B7AE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2790" w:type="dxa"/>
          </w:tcPr>
          <w:p w14:paraId="00C6CC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44E85051" w14:textId="77777777" w:rsidTr="00EB19D2">
        <w:tc>
          <w:tcPr>
            <w:tcW w:w="3168" w:type="dxa"/>
          </w:tcPr>
          <w:p w14:paraId="1E2B6F7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Government Agencies</w:t>
            </w:r>
          </w:p>
        </w:tc>
        <w:tc>
          <w:tcPr>
            <w:tcW w:w="2340" w:type="dxa"/>
          </w:tcPr>
          <w:p w14:paraId="03605A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2790" w:type="dxa"/>
          </w:tcPr>
          <w:p w14:paraId="227385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4FA351E0" w14:textId="77777777" w:rsidTr="00EB19D2">
        <w:tc>
          <w:tcPr>
            <w:tcW w:w="3168" w:type="dxa"/>
          </w:tcPr>
          <w:p w14:paraId="1F5E149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Materials</w:t>
            </w:r>
          </w:p>
        </w:tc>
        <w:tc>
          <w:tcPr>
            <w:tcW w:w="2340" w:type="dxa"/>
          </w:tcPr>
          <w:p w14:paraId="77496EB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w:t>
            </w:r>
          </w:p>
        </w:tc>
        <w:tc>
          <w:tcPr>
            <w:tcW w:w="2790" w:type="dxa"/>
          </w:tcPr>
          <w:p w14:paraId="5728B4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31.0</w:t>
            </w:r>
          </w:p>
        </w:tc>
      </w:tr>
      <w:tr w:rsidR="00EB19D2" w:rsidRPr="007C1C55" w14:paraId="3B6049D1" w14:textId="77777777" w:rsidTr="00EB19D2">
        <w:tc>
          <w:tcPr>
            <w:tcW w:w="3168" w:type="dxa"/>
          </w:tcPr>
          <w:p w14:paraId="4788D1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Market</w:t>
            </w:r>
          </w:p>
        </w:tc>
        <w:tc>
          <w:tcPr>
            <w:tcW w:w="2340" w:type="dxa"/>
          </w:tcPr>
          <w:p w14:paraId="66D033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2790" w:type="dxa"/>
          </w:tcPr>
          <w:p w14:paraId="5C5B73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18B3F0F1" w14:textId="77777777" w:rsidTr="00EB19D2">
        <w:tc>
          <w:tcPr>
            <w:tcW w:w="3168" w:type="dxa"/>
          </w:tcPr>
          <w:p w14:paraId="77FCB74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 Transaction</w:t>
            </w:r>
          </w:p>
        </w:tc>
        <w:tc>
          <w:tcPr>
            <w:tcW w:w="2340" w:type="dxa"/>
          </w:tcPr>
          <w:p w14:paraId="351035A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2790" w:type="dxa"/>
          </w:tcPr>
          <w:p w14:paraId="49E6075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r>
      <w:tr w:rsidR="00EB19D2" w:rsidRPr="007C1C55" w14:paraId="3CF130B3" w14:textId="77777777" w:rsidTr="00EB19D2">
        <w:tc>
          <w:tcPr>
            <w:tcW w:w="3168" w:type="dxa"/>
          </w:tcPr>
          <w:p w14:paraId="4A2F15B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2340" w:type="dxa"/>
          </w:tcPr>
          <w:p w14:paraId="0B6097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2790" w:type="dxa"/>
          </w:tcPr>
          <w:p w14:paraId="13A1B03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0BE62842" w14:textId="77777777" w:rsidR="00EB19D2" w:rsidRPr="007C1C55" w:rsidRDefault="00EB19D2" w:rsidP="000F3F90">
      <w:pPr>
        <w:spacing w:after="0"/>
        <w:ind w:firstLine="720"/>
        <w:jc w:val="both"/>
        <w:rPr>
          <w:rFonts w:ascii="Times New Roman" w:hAnsi="Times New Roman" w:cs="Times New Roman"/>
          <w:color w:val="000000"/>
          <w:sz w:val="24"/>
          <w:szCs w:val="24"/>
        </w:rPr>
      </w:pPr>
    </w:p>
    <w:p w14:paraId="17A32EAA" w14:textId="4E67FB5E"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From the above table 24% of the respondents accessed job advert on the net, also 24% of the respondents accessed admission advert, 5% of the respondent access government </w:t>
      </w:r>
      <w:r w:rsidRPr="007C1C55">
        <w:rPr>
          <w:rFonts w:ascii="Times New Roman" w:hAnsi="Times New Roman" w:cs="Times New Roman"/>
          <w:color w:val="000000"/>
          <w:sz w:val="24"/>
          <w:szCs w:val="24"/>
        </w:rPr>
        <w:lastRenderedPageBreak/>
        <w:t>agencies, 31% of the respondent go for internet advert, 6% access the internet market advert while 10% of the respondent make use of the internet transaction advert. This table indicates that 31% of the respondents access internet market adverts.</w:t>
      </w:r>
    </w:p>
    <w:p w14:paraId="6A41F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8:</w:t>
      </w:r>
      <w:r w:rsidRPr="007C1C55">
        <w:rPr>
          <w:rFonts w:ascii="Times New Roman" w:hAnsi="Times New Roman" w:cs="Times New Roman"/>
          <w:color w:val="000000"/>
          <w:sz w:val="24"/>
          <w:szCs w:val="24"/>
        </w:rPr>
        <w:t xml:space="preserve"> Advertising is more influential on consumers through which of this Medium.</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6"/>
        <w:gridCol w:w="2915"/>
        <w:gridCol w:w="2847"/>
      </w:tblGrid>
      <w:tr w:rsidR="00EB19D2" w:rsidRPr="007C1C55" w14:paraId="48685CDE" w14:textId="77777777" w:rsidTr="00EB19D2">
        <w:tc>
          <w:tcPr>
            <w:tcW w:w="3192" w:type="dxa"/>
          </w:tcPr>
          <w:p w14:paraId="0082DA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MEDIA</w:t>
            </w:r>
          </w:p>
        </w:tc>
        <w:tc>
          <w:tcPr>
            <w:tcW w:w="3192" w:type="dxa"/>
          </w:tcPr>
          <w:p w14:paraId="370F120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5833704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DD96C48" w14:textId="77777777" w:rsidTr="00EB19D2">
        <w:tc>
          <w:tcPr>
            <w:tcW w:w="3192" w:type="dxa"/>
          </w:tcPr>
          <w:p w14:paraId="66BF86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Television</w:t>
            </w:r>
          </w:p>
        </w:tc>
        <w:tc>
          <w:tcPr>
            <w:tcW w:w="3192" w:type="dxa"/>
          </w:tcPr>
          <w:p w14:paraId="5C89F69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58</w:t>
            </w:r>
          </w:p>
        </w:tc>
        <w:tc>
          <w:tcPr>
            <w:tcW w:w="3192" w:type="dxa"/>
          </w:tcPr>
          <w:p w14:paraId="33C594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58.0</w:t>
            </w:r>
          </w:p>
        </w:tc>
      </w:tr>
      <w:tr w:rsidR="00EB19D2" w:rsidRPr="007C1C55" w14:paraId="2555EF1F" w14:textId="77777777" w:rsidTr="00EB19D2">
        <w:tc>
          <w:tcPr>
            <w:tcW w:w="3192" w:type="dxa"/>
          </w:tcPr>
          <w:p w14:paraId="591BDE5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Radio</w:t>
            </w:r>
          </w:p>
        </w:tc>
        <w:tc>
          <w:tcPr>
            <w:tcW w:w="3192" w:type="dxa"/>
          </w:tcPr>
          <w:p w14:paraId="1D2DCE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014A958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45BA502B" w14:textId="77777777" w:rsidTr="00EB19D2">
        <w:tc>
          <w:tcPr>
            <w:tcW w:w="3192" w:type="dxa"/>
          </w:tcPr>
          <w:p w14:paraId="6CC344C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Newspapers</w:t>
            </w:r>
          </w:p>
        </w:tc>
        <w:tc>
          <w:tcPr>
            <w:tcW w:w="3192" w:type="dxa"/>
          </w:tcPr>
          <w:p w14:paraId="1A31E3A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06F6D0F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6.0</w:t>
            </w:r>
          </w:p>
        </w:tc>
      </w:tr>
      <w:tr w:rsidR="00EB19D2" w:rsidRPr="007C1C55" w14:paraId="038A0C65" w14:textId="77777777" w:rsidTr="00EB19D2">
        <w:tc>
          <w:tcPr>
            <w:tcW w:w="3192" w:type="dxa"/>
          </w:tcPr>
          <w:p w14:paraId="17A2585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Internet</w:t>
            </w:r>
          </w:p>
        </w:tc>
        <w:tc>
          <w:tcPr>
            <w:tcW w:w="3192" w:type="dxa"/>
          </w:tcPr>
          <w:p w14:paraId="4A22D4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35511B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34E8B951" w14:textId="77777777" w:rsidTr="00EB19D2">
        <w:tc>
          <w:tcPr>
            <w:tcW w:w="3192" w:type="dxa"/>
          </w:tcPr>
          <w:p w14:paraId="620A1E8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39424F2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3FE4504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F1A26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 indicates that 58% of the respondents are influenced by advert placed on television, 14% of respondents were influenced advert placed on radio, 6% of the respondents were influenced by the advert placed on the newspaper while 22% of the respondents are influenced by the advert placed on the internet. This table shows that (58%) television advertising is more influential than any of the media mention in the above table.</w:t>
      </w:r>
    </w:p>
    <w:p w14:paraId="09358154" w14:textId="77777777" w:rsidR="00EB19D2" w:rsidRPr="007C1C55" w:rsidRDefault="00EB19D2" w:rsidP="000F3F90">
      <w:pPr>
        <w:spacing w:after="0"/>
        <w:jc w:val="both"/>
        <w:rPr>
          <w:rFonts w:ascii="Times New Roman" w:hAnsi="Times New Roman" w:cs="Times New Roman"/>
          <w:b/>
          <w:bCs/>
          <w:color w:val="000000"/>
          <w:sz w:val="24"/>
          <w:szCs w:val="24"/>
        </w:rPr>
      </w:pPr>
    </w:p>
    <w:p w14:paraId="5446A2AD" w14:textId="77777777" w:rsidR="00330999" w:rsidRPr="007C1C55" w:rsidRDefault="00330999" w:rsidP="000F3F90">
      <w:pPr>
        <w:spacing w:after="0"/>
        <w:jc w:val="both"/>
        <w:rPr>
          <w:rFonts w:ascii="Times New Roman" w:hAnsi="Times New Roman" w:cs="Times New Roman"/>
          <w:b/>
          <w:bCs/>
          <w:color w:val="000000"/>
          <w:sz w:val="24"/>
          <w:szCs w:val="24"/>
        </w:rPr>
      </w:pPr>
    </w:p>
    <w:p w14:paraId="6A961BC0" w14:textId="77777777" w:rsidR="00330999" w:rsidRPr="007C1C55" w:rsidRDefault="00330999" w:rsidP="000F3F90">
      <w:pPr>
        <w:spacing w:after="0"/>
        <w:jc w:val="both"/>
        <w:rPr>
          <w:rFonts w:ascii="Times New Roman" w:hAnsi="Times New Roman" w:cs="Times New Roman"/>
          <w:b/>
          <w:bCs/>
          <w:color w:val="000000"/>
          <w:sz w:val="24"/>
          <w:szCs w:val="24"/>
        </w:rPr>
      </w:pPr>
    </w:p>
    <w:p w14:paraId="5271D14E" w14:textId="77777777" w:rsidR="00330999" w:rsidRPr="007C1C55" w:rsidRDefault="00330999" w:rsidP="000F3F90">
      <w:pPr>
        <w:spacing w:after="0"/>
        <w:jc w:val="both"/>
        <w:rPr>
          <w:rFonts w:ascii="Times New Roman" w:hAnsi="Times New Roman" w:cs="Times New Roman"/>
          <w:b/>
          <w:bCs/>
          <w:color w:val="000000"/>
          <w:sz w:val="24"/>
          <w:szCs w:val="24"/>
        </w:rPr>
      </w:pPr>
    </w:p>
    <w:p w14:paraId="49D32321" w14:textId="77777777" w:rsidR="00330999" w:rsidRPr="007C1C55" w:rsidRDefault="00330999" w:rsidP="000F3F90">
      <w:pPr>
        <w:spacing w:after="0"/>
        <w:jc w:val="both"/>
        <w:rPr>
          <w:rFonts w:ascii="Times New Roman" w:hAnsi="Times New Roman" w:cs="Times New Roman"/>
          <w:b/>
          <w:bCs/>
          <w:color w:val="000000"/>
          <w:sz w:val="24"/>
          <w:szCs w:val="24"/>
        </w:rPr>
      </w:pPr>
    </w:p>
    <w:p w14:paraId="64AF35FA" w14:textId="73777BBE"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9:</w:t>
      </w:r>
      <w:r w:rsidRPr="007C1C55">
        <w:rPr>
          <w:rFonts w:ascii="Times New Roman" w:hAnsi="Times New Roman" w:cs="Times New Roman"/>
          <w:color w:val="000000"/>
          <w:sz w:val="24"/>
          <w:szCs w:val="24"/>
        </w:rPr>
        <w:t xml:space="preserve"> Which of this internet technology do you think is the most convenient for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2888"/>
        <w:gridCol w:w="2813"/>
      </w:tblGrid>
      <w:tr w:rsidR="00EB19D2" w:rsidRPr="007C1C55" w14:paraId="286B97DE" w14:textId="77777777" w:rsidTr="00EB19D2">
        <w:tc>
          <w:tcPr>
            <w:tcW w:w="3192" w:type="dxa"/>
          </w:tcPr>
          <w:p w14:paraId="30B6961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TECHNOLOGY</w:t>
            </w:r>
          </w:p>
        </w:tc>
        <w:tc>
          <w:tcPr>
            <w:tcW w:w="3192" w:type="dxa"/>
          </w:tcPr>
          <w:p w14:paraId="67A86A6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30817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1FA21BB" w14:textId="77777777" w:rsidTr="00EB19D2">
        <w:tc>
          <w:tcPr>
            <w:tcW w:w="3192" w:type="dxa"/>
          </w:tcPr>
          <w:p w14:paraId="42ADDB7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E-Mail</w:t>
            </w:r>
          </w:p>
        </w:tc>
        <w:tc>
          <w:tcPr>
            <w:tcW w:w="3192" w:type="dxa"/>
          </w:tcPr>
          <w:p w14:paraId="22C855F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w:t>
            </w:r>
          </w:p>
        </w:tc>
        <w:tc>
          <w:tcPr>
            <w:tcW w:w="3192" w:type="dxa"/>
          </w:tcPr>
          <w:p w14:paraId="7A95DAD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17.0</w:t>
            </w:r>
          </w:p>
        </w:tc>
      </w:tr>
      <w:tr w:rsidR="00EB19D2" w:rsidRPr="007C1C55" w14:paraId="3571A9B3" w14:textId="77777777" w:rsidTr="00EB19D2">
        <w:tc>
          <w:tcPr>
            <w:tcW w:w="3192" w:type="dxa"/>
          </w:tcPr>
          <w:p w14:paraId="53ECEDD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World Wide Web(www) </w:t>
            </w:r>
          </w:p>
        </w:tc>
        <w:tc>
          <w:tcPr>
            <w:tcW w:w="3192" w:type="dxa"/>
          </w:tcPr>
          <w:p w14:paraId="436DCC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54</w:t>
            </w:r>
          </w:p>
        </w:tc>
        <w:tc>
          <w:tcPr>
            <w:tcW w:w="3192" w:type="dxa"/>
          </w:tcPr>
          <w:p w14:paraId="663C616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54.0</w:t>
            </w:r>
          </w:p>
        </w:tc>
      </w:tr>
      <w:tr w:rsidR="00EB19D2" w:rsidRPr="007C1C55" w14:paraId="4775661E" w14:textId="77777777" w:rsidTr="00EB19D2">
        <w:tc>
          <w:tcPr>
            <w:tcW w:w="3192" w:type="dxa"/>
          </w:tcPr>
          <w:p w14:paraId="6488067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Social media</w:t>
            </w:r>
          </w:p>
        </w:tc>
        <w:tc>
          <w:tcPr>
            <w:tcW w:w="3192" w:type="dxa"/>
          </w:tcPr>
          <w:p w14:paraId="516D56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6AAE9A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13.0</w:t>
            </w:r>
          </w:p>
        </w:tc>
      </w:tr>
      <w:tr w:rsidR="00EB19D2" w:rsidRPr="007C1C55" w14:paraId="02543A0D" w14:textId="77777777" w:rsidTr="00EB19D2">
        <w:tc>
          <w:tcPr>
            <w:tcW w:w="3192" w:type="dxa"/>
          </w:tcPr>
          <w:p w14:paraId="7DDB56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Search engine</w:t>
            </w:r>
          </w:p>
        </w:tc>
        <w:tc>
          <w:tcPr>
            <w:tcW w:w="3192" w:type="dxa"/>
          </w:tcPr>
          <w:p w14:paraId="629FCDB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27A50F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16.0</w:t>
            </w:r>
          </w:p>
        </w:tc>
      </w:tr>
      <w:tr w:rsidR="00EB19D2" w:rsidRPr="007C1C55" w14:paraId="706A9831" w14:textId="77777777" w:rsidTr="00EB19D2">
        <w:tc>
          <w:tcPr>
            <w:tcW w:w="3192" w:type="dxa"/>
          </w:tcPr>
          <w:p w14:paraId="7443B38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644C16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55FD45C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45D72C8" w14:textId="77777777" w:rsidR="00EB19D2" w:rsidRPr="007C1C55" w:rsidRDefault="00EB19D2" w:rsidP="000F3F90">
      <w:pPr>
        <w:spacing w:after="0"/>
        <w:jc w:val="both"/>
        <w:rPr>
          <w:rFonts w:ascii="Times New Roman" w:hAnsi="Times New Roman" w:cs="Times New Roman"/>
          <w:color w:val="000000"/>
          <w:sz w:val="24"/>
          <w:szCs w:val="24"/>
        </w:rPr>
      </w:pPr>
    </w:p>
    <w:p w14:paraId="50093A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Form the above, 17% of the respondent be have that e-mail is the most convenient internet technology for internet advertisement, 54% believe the WWW is the most convenient, 13% of the respondent believe that chart room is most convenient technology while 16% of the respondent believe that search engines is the most convenient technology for internet advertisement. From the above analysis, it can be drawn that majority of the respondent, which are 54% believe that the WWW is the most convenient internet </w:t>
      </w:r>
      <w:r w:rsidRPr="007C1C55">
        <w:rPr>
          <w:rFonts w:ascii="Times New Roman" w:hAnsi="Times New Roman" w:cs="Times New Roman"/>
          <w:color w:val="000000"/>
          <w:sz w:val="24"/>
          <w:szCs w:val="24"/>
        </w:rPr>
        <w:lastRenderedPageBreak/>
        <w:t>technology for the internet advertisement therefore World Wide Web is the most convenient technology for internet advertisement.</w:t>
      </w:r>
    </w:p>
    <w:p w14:paraId="0D17E92D" w14:textId="5B04D061"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10:</w:t>
      </w:r>
      <w:r w:rsidRPr="007C1C55">
        <w:rPr>
          <w:rFonts w:ascii="Times New Roman" w:hAnsi="Times New Roman" w:cs="Times New Roman"/>
          <w:color w:val="000000"/>
          <w:sz w:val="24"/>
          <w:szCs w:val="24"/>
        </w:rPr>
        <w:t xml:space="preserve"> Internet advertisement is better and preferable to other form of advertising</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41456F03" w14:textId="77777777" w:rsidTr="00EB19D2">
        <w:tc>
          <w:tcPr>
            <w:tcW w:w="3192" w:type="dxa"/>
          </w:tcPr>
          <w:p w14:paraId="69590E6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188B7CD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A3FEB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59EE8253" w14:textId="77777777" w:rsidTr="00EB19D2">
        <w:tc>
          <w:tcPr>
            <w:tcW w:w="3192" w:type="dxa"/>
          </w:tcPr>
          <w:p w14:paraId="1FC09C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3B45C4D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7E9CA1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14660551" w14:textId="77777777" w:rsidTr="00EB19D2">
        <w:tc>
          <w:tcPr>
            <w:tcW w:w="3192" w:type="dxa"/>
          </w:tcPr>
          <w:p w14:paraId="2E0A9D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68534C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34</w:t>
            </w:r>
          </w:p>
        </w:tc>
        <w:tc>
          <w:tcPr>
            <w:tcW w:w="3192" w:type="dxa"/>
          </w:tcPr>
          <w:p w14:paraId="5EA8FFB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34.0</w:t>
            </w:r>
          </w:p>
        </w:tc>
      </w:tr>
      <w:tr w:rsidR="00EB19D2" w:rsidRPr="007C1C55" w14:paraId="6998C0C9" w14:textId="77777777" w:rsidTr="00EB19D2">
        <w:tc>
          <w:tcPr>
            <w:tcW w:w="3192" w:type="dxa"/>
          </w:tcPr>
          <w:p w14:paraId="28E6AA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41496F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14F0813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18.0</w:t>
            </w:r>
          </w:p>
        </w:tc>
      </w:tr>
      <w:tr w:rsidR="00EB19D2" w:rsidRPr="007C1C55" w14:paraId="0AE32635" w14:textId="77777777" w:rsidTr="00EB19D2">
        <w:tc>
          <w:tcPr>
            <w:tcW w:w="3192" w:type="dxa"/>
          </w:tcPr>
          <w:p w14:paraId="2428E19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4F645B3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580D22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0DA2B1A0" w14:textId="77777777" w:rsidTr="00EB19D2">
        <w:tc>
          <w:tcPr>
            <w:tcW w:w="3192" w:type="dxa"/>
          </w:tcPr>
          <w:p w14:paraId="473D670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9A6D5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w:t>
            </w:r>
          </w:p>
        </w:tc>
        <w:tc>
          <w:tcPr>
            <w:tcW w:w="3192" w:type="dxa"/>
          </w:tcPr>
          <w:p w14:paraId="306429C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4.0</w:t>
            </w:r>
          </w:p>
        </w:tc>
      </w:tr>
      <w:tr w:rsidR="00EB19D2" w:rsidRPr="007C1C55" w14:paraId="3B54EBBE" w14:textId="77777777" w:rsidTr="00EB19D2">
        <w:tc>
          <w:tcPr>
            <w:tcW w:w="3192" w:type="dxa"/>
          </w:tcPr>
          <w:p w14:paraId="3584F8C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949BAB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C8D14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3E4AB92" w14:textId="77777777" w:rsidR="00EB19D2" w:rsidRPr="007C1C55" w:rsidRDefault="00EB19D2" w:rsidP="000F3F90">
      <w:pPr>
        <w:spacing w:after="0"/>
        <w:jc w:val="both"/>
        <w:rPr>
          <w:rFonts w:ascii="Times New Roman" w:hAnsi="Times New Roman" w:cs="Times New Roman"/>
          <w:color w:val="000000"/>
          <w:sz w:val="24"/>
          <w:szCs w:val="24"/>
        </w:rPr>
      </w:pPr>
    </w:p>
    <w:p w14:paraId="3696C7D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above table shows that 22% of the respondents strongly agreed that internet advertisement is better and preferable to other forms of advertisements, 34% of the respondents agreed that internet advertisement is better and preferable to other forms of advertisement, 18% of the respondent choose undecided, 22% of the respondent disagree that the internet advertising is not better and preferable to other forms of advertisement while 4% of the respondent strongly disagree to the motion. This implies internet advertising is preferable and better that other forms of advertising, since 22% and 34% agree to this assertion and by adding it together ii gives 56%. Since 56% of the respondent agrees that the internet is preferable to other forms of advertising therefore the internet is a viable medium for global advertising.</w:t>
      </w:r>
    </w:p>
    <w:p w14:paraId="517C9D94" w14:textId="77777777" w:rsidR="00EB19D2" w:rsidRPr="007C1C55" w:rsidRDefault="00EB19D2" w:rsidP="000F3F90">
      <w:pPr>
        <w:spacing w:after="0"/>
        <w:ind w:left="6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 xml:space="preserve">Table 11: </w:t>
      </w:r>
      <w:r w:rsidRPr="007C1C55">
        <w:rPr>
          <w:rFonts w:ascii="Times New Roman" w:hAnsi="Times New Roman" w:cs="Times New Roman"/>
          <w:color w:val="000000"/>
          <w:sz w:val="24"/>
          <w:szCs w:val="24"/>
        </w:rPr>
        <w:t>Internet advertisement provides broad opportunity for direct contact for consumers</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3EADE9DB" w14:textId="77777777" w:rsidTr="00EB19D2">
        <w:tc>
          <w:tcPr>
            <w:tcW w:w="3192" w:type="dxa"/>
          </w:tcPr>
          <w:p w14:paraId="34B60BE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6F2C4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6A5AF67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03A3D0F8" w14:textId="77777777" w:rsidTr="00EB19D2">
        <w:tc>
          <w:tcPr>
            <w:tcW w:w="3192" w:type="dxa"/>
          </w:tcPr>
          <w:p w14:paraId="30F139F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314AB1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c>
          <w:tcPr>
            <w:tcW w:w="3192" w:type="dxa"/>
          </w:tcPr>
          <w:p w14:paraId="19844DA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21.0</w:t>
            </w:r>
          </w:p>
        </w:tc>
      </w:tr>
      <w:tr w:rsidR="00EB19D2" w:rsidRPr="007C1C55" w14:paraId="333C47C4" w14:textId="77777777" w:rsidTr="00EB19D2">
        <w:tc>
          <w:tcPr>
            <w:tcW w:w="3192" w:type="dxa"/>
          </w:tcPr>
          <w:p w14:paraId="3E9470A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5FB226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46</w:t>
            </w:r>
          </w:p>
        </w:tc>
        <w:tc>
          <w:tcPr>
            <w:tcW w:w="3192" w:type="dxa"/>
          </w:tcPr>
          <w:p w14:paraId="5078540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46.0</w:t>
            </w:r>
          </w:p>
        </w:tc>
      </w:tr>
      <w:tr w:rsidR="00EB19D2" w:rsidRPr="007C1C55" w14:paraId="7A6FEA60" w14:textId="77777777" w:rsidTr="00EB19D2">
        <w:tc>
          <w:tcPr>
            <w:tcW w:w="3192" w:type="dxa"/>
          </w:tcPr>
          <w:p w14:paraId="2A99FF0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70D954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3192" w:type="dxa"/>
          </w:tcPr>
          <w:p w14:paraId="5C8521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r w:rsidR="00EB19D2" w:rsidRPr="007C1C55" w14:paraId="6D0627FA" w14:textId="77777777" w:rsidTr="00EB19D2">
        <w:tc>
          <w:tcPr>
            <w:tcW w:w="3192" w:type="dxa"/>
          </w:tcPr>
          <w:p w14:paraId="327F6AB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5D2D186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w:t>
            </w:r>
          </w:p>
        </w:tc>
        <w:tc>
          <w:tcPr>
            <w:tcW w:w="3192" w:type="dxa"/>
          </w:tcPr>
          <w:p w14:paraId="260D731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17.0</w:t>
            </w:r>
          </w:p>
        </w:tc>
      </w:tr>
      <w:tr w:rsidR="00EB19D2" w:rsidRPr="007C1C55" w14:paraId="0055CD98" w14:textId="77777777" w:rsidTr="00EB19D2">
        <w:tc>
          <w:tcPr>
            <w:tcW w:w="3192" w:type="dxa"/>
          </w:tcPr>
          <w:p w14:paraId="2038991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3656813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6</w:t>
            </w:r>
          </w:p>
        </w:tc>
        <w:tc>
          <w:tcPr>
            <w:tcW w:w="3192" w:type="dxa"/>
          </w:tcPr>
          <w:p w14:paraId="2FA8F8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0F76B718" w14:textId="77777777" w:rsidTr="00EB19D2">
        <w:tc>
          <w:tcPr>
            <w:tcW w:w="3192" w:type="dxa"/>
          </w:tcPr>
          <w:p w14:paraId="76BCE2A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75142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137876E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585ABD27" w14:textId="77777777" w:rsidR="00EB19D2" w:rsidRPr="007C1C55" w:rsidRDefault="00EB19D2" w:rsidP="000F3F90">
      <w:pPr>
        <w:spacing w:after="0"/>
        <w:jc w:val="both"/>
        <w:rPr>
          <w:rFonts w:ascii="Times New Roman" w:hAnsi="Times New Roman" w:cs="Times New Roman"/>
          <w:color w:val="000000"/>
          <w:sz w:val="24"/>
          <w:szCs w:val="24"/>
        </w:rPr>
      </w:pPr>
    </w:p>
    <w:p w14:paraId="2C176C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The above table shows whether internet advertisement provide broad opportunity for direct contact of the consumers. It indicates that 46% agree with the view that it provides broad opportunity got direct contact with consumers, 21% strongly agree, 17% disagree, 10% were undecided while 6% strongly disagree. This shows that the view of the </w:t>
      </w:r>
      <w:r w:rsidRPr="007C1C55">
        <w:rPr>
          <w:rFonts w:ascii="Times New Roman" w:hAnsi="Times New Roman" w:cs="Times New Roman"/>
          <w:color w:val="000000"/>
          <w:sz w:val="24"/>
          <w:szCs w:val="24"/>
        </w:rPr>
        <w:lastRenderedPageBreak/>
        <w:t>respondents were in line with the view that the internet provides abroad opportunity for direct contact with consumers as majority strongly agree(21%) and agree(46%) with view. Thus this give 67% of the total respondents studied</w:t>
      </w:r>
    </w:p>
    <w:p w14:paraId="199D6F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12:</w:t>
      </w:r>
      <w:r w:rsidRPr="007C1C55">
        <w:rPr>
          <w:rFonts w:ascii="Times New Roman" w:hAnsi="Times New Roman" w:cs="Times New Roman"/>
          <w:color w:val="000000"/>
          <w:sz w:val="24"/>
          <w:szCs w:val="24"/>
        </w:rPr>
        <w:t xml:space="preserve"> Internet is a highly reliable and effective medium for advertising  </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76A6876E" w14:textId="77777777" w:rsidTr="00EB19D2">
        <w:tc>
          <w:tcPr>
            <w:tcW w:w="3192" w:type="dxa"/>
          </w:tcPr>
          <w:p w14:paraId="47D634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7FA5511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42410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2052912D" w14:textId="77777777" w:rsidTr="00EB19D2">
        <w:tc>
          <w:tcPr>
            <w:tcW w:w="3192" w:type="dxa"/>
          </w:tcPr>
          <w:p w14:paraId="6DA66E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24F5F2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w:t>
            </w:r>
          </w:p>
        </w:tc>
        <w:tc>
          <w:tcPr>
            <w:tcW w:w="3192" w:type="dxa"/>
          </w:tcPr>
          <w:p w14:paraId="0A56003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22.0</w:t>
            </w:r>
          </w:p>
        </w:tc>
      </w:tr>
      <w:tr w:rsidR="00EB19D2" w:rsidRPr="007C1C55" w14:paraId="7EF8750E" w14:textId="77777777" w:rsidTr="00EB19D2">
        <w:tc>
          <w:tcPr>
            <w:tcW w:w="3192" w:type="dxa"/>
          </w:tcPr>
          <w:p w14:paraId="1A982D5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5B10FD3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w:t>
            </w:r>
          </w:p>
        </w:tc>
        <w:tc>
          <w:tcPr>
            <w:tcW w:w="3192" w:type="dxa"/>
          </w:tcPr>
          <w:p w14:paraId="35CFC65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41.0</w:t>
            </w:r>
          </w:p>
        </w:tc>
      </w:tr>
      <w:tr w:rsidR="00EB19D2" w:rsidRPr="007C1C55" w14:paraId="7E9546AF" w14:textId="77777777" w:rsidTr="00EB19D2">
        <w:tc>
          <w:tcPr>
            <w:tcW w:w="3192" w:type="dxa"/>
          </w:tcPr>
          <w:p w14:paraId="1CAF938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16BC26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w:t>
            </w:r>
          </w:p>
        </w:tc>
        <w:tc>
          <w:tcPr>
            <w:tcW w:w="3192" w:type="dxa"/>
          </w:tcPr>
          <w:p w14:paraId="4B14F8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18.0</w:t>
            </w:r>
          </w:p>
        </w:tc>
      </w:tr>
      <w:tr w:rsidR="00EB19D2" w:rsidRPr="007C1C55" w14:paraId="58137455" w14:textId="77777777" w:rsidTr="00EB19D2">
        <w:tc>
          <w:tcPr>
            <w:tcW w:w="3192" w:type="dxa"/>
          </w:tcPr>
          <w:p w14:paraId="3FC5A4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1C35757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49E7AE3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16.0</w:t>
            </w:r>
          </w:p>
        </w:tc>
      </w:tr>
      <w:tr w:rsidR="00EB19D2" w:rsidRPr="007C1C55" w14:paraId="6E99A0AD" w14:textId="77777777" w:rsidTr="00EB19D2">
        <w:tc>
          <w:tcPr>
            <w:tcW w:w="3192" w:type="dxa"/>
          </w:tcPr>
          <w:p w14:paraId="7D62C0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507F4C8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w:t>
            </w:r>
          </w:p>
        </w:tc>
        <w:tc>
          <w:tcPr>
            <w:tcW w:w="3192" w:type="dxa"/>
          </w:tcPr>
          <w:p w14:paraId="3EA8D9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3.0</w:t>
            </w:r>
          </w:p>
        </w:tc>
      </w:tr>
      <w:tr w:rsidR="00EB19D2" w:rsidRPr="007C1C55" w14:paraId="390BF660" w14:textId="77777777" w:rsidTr="00EB19D2">
        <w:tc>
          <w:tcPr>
            <w:tcW w:w="3192" w:type="dxa"/>
          </w:tcPr>
          <w:p w14:paraId="16B5F8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5E0061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4FA6475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1AF7A0F0" w14:textId="77777777" w:rsidR="00EB19D2" w:rsidRPr="007C1C55" w:rsidRDefault="00EB19D2" w:rsidP="000F3F90">
      <w:pPr>
        <w:spacing w:after="0"/>
        <w:jc w:val="both"/>
        <w:rPr>
          <w:rFonts w:ascii="Times New Roman" w:hAnsi="Times New Roman" w:cs="Times New Roman"/>
          <w:color w:val="000000"/>
          <w:sz w:val="24"/>
          <w:szCs w:val="24"/>
        </w:rPr>
      </w:pPr>
    </w:p>
    <w:p w14:paraId="28E5C56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From the above table, 22% of the respondents strongly agreed that internet is a reliable and effective medium for global advertising. 41% of the respondents agreed, while 18% of the respondent were undecided and 16% of the respondents strongly disagreed that the internet is a highly reliable and effective medium for global advertising, highest number of respondents strongly agree and agree which give us 63% of the total respondents studied. Therefore, the internet is highly reliable and effective medium for global advertising.</w:t>
      </w:r>
    </w:p>
    <w:p w14:paraId="11D376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13:</w:t>
      </w:r>
      <w:r w:rsidRPr="007C1C55">
        <w:rPr>
          <w:rFonts w:ascii="Times New Roman" w:hAnsi="Times New Roman" w:cs="Times New Roman"/>
          <w:color w:val="000000"/>
          <w:sz w:val="24"/>
          <w:szCs w:val="24"/>
        </w:rPr>
        <w:t xml:space="preserve"> You always consider internet as the most suitable way of making choice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888E0AE" w14:textId="77777777" w:rsidTr="00EB19D2">
        <w:tc>
          <w:tcPr>
            <w:tcW w:w="3192" w:type="dxa"/>
          </w:tcPr>
          <w:p w14:paraId="78753A0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43F12B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2BE45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827D637" w14:textId="77777777" w:rsidTr="00EB19D2">
        <w:tc>
          <w:tcPr>
            <w:tcW w:w="3192" w:type="dxa"/>
          </w:tcPr>
          <w:p w14:paraId="56203BD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2DA39B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7883823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1460C6A4" w14:textId="77777777" w:rsidTr="00EB19D2">
        <w:tc>
          <w:tcPr>
            <w:tcW w:w="3192" w:type="dxa"/>
          </w:tcPr>
          <w:p w14:paraId="5B51F29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71D4794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c>
          <w:tcPr>
            <w:tcW w:w="3192" w:type="dxa"/>
          </w:tcPr>
          <w:p w14:paraId="7F3E4E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35.0</w:t>
            </w:r>
          </w:p>
        </w:tc>
      </w:tr>
      <w:tr w:rsidR="00EB19D2" w:rsidRPr="007C1C55" w14:paraId="45130FAD" w14:textId="77777777" w:rsidTr="00EB19D2">
        <w:tc>
          <w:tcPr>
            <w:tcW w:w="3192" w:type="dxa"/>
          </w:tcPr>
          <w:p w14:paraId="5FB14AC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2F8EC6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13587F2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2F9ABD41" w14:textId="77777777" w:rsidTr="00EB19D2">
        <w:tc>
          <w:tcPr>
            <w:tcW w:w="3192" w:type="dxa"/>
          </w:tcPr>
          <w:p w14:paraId="074D3A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8BC25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w:t>
            </w:r>
          </w:p>
        </w:tc>
        <w:tc>
          <w:tcPr>
            <w:tcW w:w="3192" w:type="dxa"/>
          </w:tcPr>
          <w:p w14:paraId="250443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24.0</w:t>
            </w:r>
          </w:p>
        </w:tc>
      </w:tr>
      <w:tr w:rsidR="00EB19D2" w:rsidRPr="007C1C55" w14:paraId="12714676" w14:textId="77777777" w:rsidTr="00EB19D2">
        <w:tc>
          <w:tcPr>
            <w:tcW w:w="3192" w:type="dxa"/>
          </w:tcPr>
          <w:p w14:paraId="5E5B43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6E3D2E6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3192" w:type="dxa"/>
          </w:tcPr>
          <w:p w14:paraId="3C292B5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6583790F" w14:textId="77777777" w:rsidTr="00EB19D2">
        <w:tc>
          <w:tcPr>
            <w:tcW w:w="3192" w:type="dxa"/>
          </w:tcPr>
          <w:p w14:paraId="1EA8CEC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D11345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8126A4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7FC823CA" w14:textId="77777777" w:rsidR="00EB19D2" w:rsidRPr="007C1C55" w:rsidRDefault="00EB19D2" w:rsidP="000F3F90">
      <w:pPr>
        <w:spacing w:after="0"/>
        <w:jc w:val="both"/>
        <w:rPr>
          <w:rFonts w:ascii="Times New Roman" w:hAnsi="Times New Roman" w:cs="Times New Roman"/>
          <w:color w:val="000000"/>
          <w:sz w:val="24"/>
          <w:szCs w:val="24"/>
        </w:rPr>
      </w:pPr>
    </w:p>
    <w:p w14:paraId="3C11F97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From the above table, 14% of the respondents strongly agree that internet advertisement is the most suitable way of making choice, 35% of the respondent also agreed, 24% of the respondent were undecided, 24% of the respondents disagreed, while 5% of the respondents strongly disagreed that the most suitable way of making choice is internet advertisement. Furthermore, it could be seen that number of respondents who strongly agreed and agreed are 14% and 35% respectively. Put together this, it will give 49% of the respondents who agreed that internet advertisement is the most suitable way of </w:t>
      </w:r>
      <w:r w:rsidRPr="007C1C55">
        <w:rPr>
          <w:rFonts w:ascii="Times New Roman" w:hAnsi="Times New Roman" w:cs="Times New Roman"/>
          <w:color w:val="000000"/>
          <w:sz w:val="24"/>
          <w:szCs w:val="24"/>
        </w:rPr>
        <w:lastRenderedPageBreak/>
        <w:t>making choice. So it can be inferred that 49% of the respondents consider internet advertisement as the most suitable way of making choice.</w:t>
      </w:r>
    </w:p>
    <w:p w14:paraId="189B1D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14:</w:t>
      </w:r>
      <w:r w:rsidRPr="007C1C55">
        <w:rPr>
          <w:rFonts w:ascii="Times New Roman" w:hAnsi="Times New Roman" w:cs="Times New Roman"/>
          <w:color w:val="000000"/>
          <w:sz w:val="24"/>
          <w:szCs w:val="24"/>
        </w:rPr>
        <w:t xml:space="preserve"> Nigerian advertisement industry will gain more if they advertise on the internet.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94ED12C" w14:textId="77777777" w:rsidTr="00EB19D2">
        <w:tc>
          <w:tcPr>
            <w:tcW w:w="3192" w:type="dxa"/>
          </w:tcPr>
          <w:p w14:paraId="11CE1D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RESPONSES</w:t>
            </w:r>
          </w:p>
        </w:tc>
        <w:tc>
          <w:tcPr>
            <w:tcW w:w="3192" w:type="dxa"/>
          </w:tcPr>
          <w:p w14:paraId="2B3F9B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424CD9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1821F39F" w14:textId="77777777" w:rsidTr="00EB19D2">
        <w:tc>
          <w:tcPr>
            <w:tcW w:w="3192" w:type="dxa"/>
          </w:tcPr>
          <w:p w14:paraId="7FBB4F4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FDE911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2871284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25.0</w:t>
            </w:r>
          </w:p>
        </w:tc>
      </w:tr>
      <w:tr w:rsidR="00EB19D2" w:rsidRPr="007C1C55" w14:paraId="71CB8189" w14:textId="77777777" w:rsidTr="00EB19D2">
        <w:tc>
          <w:tcPr>
            <w:tcW w:w="3192" w:type="dxa"/>
          </w:tcPr>
          <w:p w14:paraId="698BE27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367BE8E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43</w:t>
            </w:r>
          </w:p>
        </w:tc>
        <w:tc>
          <w:tcPr>
            <w:tcW w:w="3192" w:type="dxa"/>
          </w:tcPr>
          <w:p w14:paraId="4AA332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43.0</w:t>
            </w:r>
          </w:p>
        </w:tc>
      </w:tr>
      <w:tr w:rsidR="00EB19D2" w:rsidRPr="007C1C55" w14:paraId="235BB68A" w14:textId="77777777" w:rsidTr="00EB19D2">
        <w:tc>
          <w:tcPr>
            <w:tcW w:w="3192" w:type="dxa"/>
          </w:tcPr>
          <w:p w14:paraId="27355F2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458F404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w:t>
            </w:r>
          </w:p>
        </w:tc>
        <w:tc>
          <w:tcPr>
            <w:tcW w:w="3192" w:type="dxa"/>
          </w:tcPr>
          <w:p w14:paraId="23A245C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14.0</w:t>
            </w:r>
          </w:p>
        </w:tc>
      </w:tr>
      <w:tr w:rsidR="00EB19D2" w:rsidRPr="007C1C55" w14:paraId="05485CFD" w14:textId="77777777" w:rsidTr="00EB19D2">
        <w:tc>
          <w:tcPr>
            <w:tcW w:w="3192" w:type="dxa"/>
          </w:tcPr>
          <w:p w14:paraId="10769E6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1A7C03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0B84EB6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13.0</w:t>
            </w:r>
          </w:p>
        </w:tc>
      </w:tr>
      <w:tr w:rsidR="00EB19D2" w:rsidRPr="007C1C55" w14:paraId="1134689A" w14:textId="77777777" w:rsidTr="00EB19D2">
        <w:tc>
          <w:tcPr>
            <w:tcW w:w="3192" w:type="dxa"/>
          </w:tcPr>
          <w:p w14:paraId="442405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34FC12F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w:t>
            </w:r>
          </w:p>
        </w:tc>
        <w:tc>
          <w:tcPr>
            <w:tcW w:w="3192" w:type="dxa"/>
          </w:tcPr>
          <w:p w14:paraId="4570BDF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3E4A664C" w14:textId="77777777" w:rsidTr="00EB19D2">
        <w:tc>
          <w:tcPr>
            <w:tcW w:w="3192" w:type="dxa"/>
          </w:tcPr>
          <w:p w14:paraId="229D947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12548B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506E9B5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100.0</w:t>
            </w:r>
          </w:p>
        </w:tc>
      </w:tr>
    </w:tbl>
    <w:p w14:paraId="47433798" w14:textId="77777777" w:rsidR="00EB19D2" w:rsidRPr="007C1C55" w:rsidRDefault="00EB19D2" w:rsidP="000F3F90">
      <w:pPr>
        <w:spacing w:after="0"/>
        <w:jc w:val="both"/>
        <w:rPr>
          <w:rFonts w:ascii="Times New Roman" w:hAnsi="Times New Roman" w:cs="Times New Roman"/>
          <w:color w:val="000000"/>
          <w:sz w:val="24"/>
          <w:szCs w:val="24"/>
        </w:rPr>
      </w:pPr>
    </w:p>
    <w:p w14:paraId="78B88EB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In the objective of the research to find out if the Nigerian advertising industry will gain more with internet advertising. The table above indicates that 25% strongly agreed that Nigerian advertising industry will gain more if they advertise on the internet, 43% agreed, 14% were neutral, 13% disagreed and 5% strongly disagreed. This shows that majority of the respondents that strongly agree and agreed (25% and 43%) are in line with the view that the internet will make the Nigerian industry gain more.</w:t>
      </w:r>
    </w:p>
    <w:p w14:paraId="0BE6B3B9" w14:textId="77777777" w:rsidR="00330999" w:rsidRPr="007C1C55" w:rsidRDefault="00330999" w:rsidP="000F3F90">
      <w:pPr>
        <w:spacing w:after="0"/>
        <w:jc w:val="both"/>
        <w:rPr>
          <w:rFonts w:ascii="Times New Roman" w:hAnsi="Times New Roman" w:cs="Times New Roman"/>
          <w:b/>
          <w:bCs/>
          <w:color w:val="000000"/>
          <w:sz w:val="24"/>
          <w:szCs w:val="24"/>
        </w:rPr>
      </w:pPr>
    </w:p>
    <w:p w14:paraId="5B481424" w14:textId="43F7939C"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15:</w:t>
      </w:r>
      <w:r w:rsidRPr="007C1C55">
        <w:rPr>
          <w:rFonts w:ascii="Times New Roman" w:hAnsi="Times New Roman" w:cs="Times New Roman"/>
          <w:color w:val="000000"/>
          <w:sz w:val="24"/>
          <w:szCs w:val="24"/>
        </w:rPr>
        <w:t xml:space="preserve"> You often get to know about new product through the internet </w:t>
      </w:r>
    </w:p>
    <w:p w14:paraId="7739871C" w14:textId="7777777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44938DDE" w14:textId="77777777" w:rsidTr="00EB19D2">
        <w:tc>
          <w:tcPr>
            <w:tcW w:w="3192" w:type="dxa"/>
          </w:tcPr>
          <w:p w14:paraId="75013BC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4B60006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CFCAD5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7B416A1C" w14:textId="77777777" w:rsidTr="00EB19D2">
        <w:tc>
          <w:tcPr>
            <w:tcW w:w="3192" w:type="dxa"/>
          </w:tcPr>
          <w:p w14:paraId="6BB6699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FFEC8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7C69A08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22156F59" w14:textId="77777777" w:rsidTr="00EB19D2">
        <w:tc>
          <w:tcPr>
            <w:tcW w:w="3192" w:type="dxa"/>
          </w:tcPr>
          <w:p w14:paraId="17909E3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2211BEE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c>
          <w:tcPr>
            <w:tcW w:w="3192" w:type="dxa"/>
          </w:tcPr>
          <w:p w14:paraId="1DD57C7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50</w:t>
            </w:r>
          </w:p>
        </w:tc>
      </w:tr>
      <w:tr w:rsidR="00EB19D2" w:rsidRPr="007C1C55" w14:paraId="316D6833" w14:textId="77777777" w:rsidTr="00EB19D2">
        <w:tc>
          <w:tcPr>
            <w:tcW w:w="3192" w:type="dxa"/>
          </w:tcPr>
          <w:p w14:paraId="2B5D7C0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C6CECF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c>
          <w:tcPr>
            <w:tcW w:w="3192" w:type="dxa"/>
          </w:tcPr>
          <w:p w14:paraId="39CABA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t>
            </w:r>
          </w:p>
        </w:tc>
      </w:tr>
      <w:tr w:rsidR="00EB19D2" w:rsidRPr="007C1C55" w14:paraId="0B455853" w14:textId="77777777" w:rsidTr="00EB19D2">
        <w:tc>
          <w:tcPr>
            <w:tcW w:w="3192" w:type="dxa"/>
          </w:tcPr>
          <w:p w14:paraId="4D432D9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2537E0A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c>
          <w:tcPr>
            <w:tcW w:w="3192" w:type="dxa"/>
          </w:tcPr>
          <w:p w14:paraId="6BB148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r>
      <w:tr w:rsidR="00EB19D2" w:rsidRPr="007C1C55" w14:paraId="2633AFC6" w14:textId="77777777" w:rsidTr="00EB19D2">
        <w:tc>
          <w:tcPr>
            <w:tcW w:w="3192" w:type="dxa"/>
          </w:tcPr>
          <w:p w14:paraId="7E5A1C6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61FF7F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c>
          <w:tcPr>
            <w:tcW w:w="3192" w:type="dxa"/>
          </w:tcPr>
          <w:p w14:paraId="21D93E3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w:t>
            </w:r>
          </w:p>
        </w:tc>
      </w:tr>
      <w:tr w:rsidR="00EB19D2" w:rsidRPr="007C1C55" w14:paraId="0DF7E1EC" w14:textId="77777777" w:rsidTr="00EB19D2">
        <w:tc>
          <w:tcPr>
            <w:tcW w:w="3192" w:type="dxa"/>
          </w:tcPr>
          <w:p w14:paraId="27EB0DD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7F7E621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E870C8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79A2D686" w14:textId="77777777" w:rsidR="00EB19D2" w:rsidRPr="007C1C55" w:rsidRDefault="00EB19D2" w:rsidP="000F3F90">
      <w:pPr>
        <w:spacing w:after="0"/>
        <w:jc w:val="both"/>
        <w:rPr>
          <w:rFonts w:ascii="Times New Roman" w:hAnsi="Times New Roman" w:cs="Times New Roman"/>
          <w:color w:val="000000"/>
          <w:sz w:val="24"/>
          <w:szCs w:val="24"/>
        </w:rPr>
      </w:pPr>
    </w:p>
    <w:p w14:paraId="770CD0E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table above shows how often respondent get to know about new product through the internet advertisement. 50% of the respondent knows new product through internet advertisement, 25% of the respondent strongly agree that they know new product through internet advertisement, 15% of the respondent disagree strongly disagree that they know about new product through the internet advertisement. It has been stated clearly that the highest number of respondents agree (50%) that they get to know about new product through internet advertisement.</w:t>
      </w:r>
    </w:p>
    <w:p w14:paraId="41B83D3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lastRenderedPageBreak/>
        <w:t>Table 16:</w:t>
      </w:r>
      <w:r w:rsidRPr="007C1C55">
        <w:rPr>
          <w:rFonts w:ascii="Times New Roman" w:hAnsi="Times New Roman" w:cs="Times New Roman"/>
          <w:color w:val="000000"/>
          <w:sz w:val="24"/>
          <w:szCs w:val="24"/>
        </w:rPr>
        <w:t xml:space="preserve"> You are exposed to online media than other media.</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663F843C" w14:textId="77777777" w:rsidTr="00EB19D2">
        <w:tc>
          <w:tcPr>
            <w:tcW w:w="3192" w:type="dxa"/>
          </w:tcPr>
          <w:p w14:paraId="541119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2EFD0E8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D2241B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6E74B63" w14:textId="77777777" w:rsidTr="00EB19D2">
        <w:tc>
          <w:tcPr>
            <w:tcW w:w="3192" w:type="dxa"/>
          </w:tcPr>
          <w:p w14:paraId="2DC0D69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59F4AB0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42</w:t>
            </w:r>
          </w:p>
        </w:tc>
        <w:tc>
          <w:tcPr>
            <w:tcW w:w="3192" w:type="dxa"/>
          </w:tcPr>
          <w:p w14:paraId="1A512AE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42</w:t>
            </w:r>
          </w:p>
        </w:tc>
      </w:tr>
      <w:tr w:rsidR="00EB19D2" w:rsidRPr="007C1C55" w14:paraId="5508CD8D" w14:textId="77777777" w:rsidTr="00EB19D2">
        <w:tc>
          <w:tcPr>
            <w:tcW w:w="3192" w:type="dxa"/>
          </w:tcPr>
          <w:p w14:paraId="6243F7A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6480573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c>
          <w:tcPr>
            <w:tcW w:w="3192" w:type="dxa"/>
          </w:tcPr>
          <w:p w14:paraId="2A9FF1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25</w:t>
            </w:r>
          </w:p>
        </w:tc>
      </w:tr>
      <w:tr w:rsidR="00EB19D2" w:rsidRPr="007C1C55" w14:paraId="5E6E0B3B" w14:textId="77777777" w:rsidTr="00EB19D2">
        <w:tc>
          <w:tcPr>
            <w:tcW w:w="3192" w:type="dxa"/>
          </w:tcPr>
          <w:p w14:paraId="4DC26C6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36C628A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c>
          <w:tcPr>
            <w:tcW w:w="3192" w:type="dxa"/>
          </w:tcPr>
          <w:p w14:paraId="6B134C9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r>
      <w:tr w:rsidR="00EB19D2" w:rsidRPr="007C1C55" w14:paraId="730E5CF7" w14:textId="77777777" w:rsidTr="00EB19D2">
        <w:tc>
          <w:tcPr>
            <w:tcW w:w="3192" w:type="dxa"/>
          </w:tcPr>
          <w:p w14:paraId="3EB1B04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41C43F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c>
          <w:tcPr>
            <w:tcW w:w="3192" w:type="dxa"/>
          </w:tcPr>
          <w:p w14:paraId="20B5A1D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13</w:t>
            </w:r>
          </w:p>
        </w:tc>
      </w:tr>
      <w:tr w:rsidR="00EB19D2" w:rsidRPr="007C1C55" w14:paraId="1B2FA731" w14:textId="77777777" w:rsidTr="00EB19D2">
        <w:tc>
          <w:tcPr>
            <w:tcW w:w="3192" w:type="dxa"/>
          </w:tcPr>
          <w:p w14:paraId="091161D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7AE38DE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11</w:t>
            </w:r>
          </w:p>
        </w:tc>
        <w:tc>
          <w:tcPr>
            <w:tcW w:w="3192" w:type="dxa"/>
          </w:tcPr>
          <w:p w14:paraId="06C6FEF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11</w:t>
            </w:r>
          </w:p>
        </w:tc>
      </w:tr>
      <w:tr w:rsidR="00EB19D2" w:rsidRPr="007C1C55" w14:paraId="213C8E5D" w14:textId="77777777" w:rsidTr="00EB19D2">
        <w:tc>
          <w:tcPr>
            <w:tcW w:w="3192" w:type="dxa"/>
          </w:tcPr>
          <w:p w14:paraId="0E2DC06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0C3AA202" w14:textId="64C706BC" w:rsidR="00EB19D2" w:rsidRPr="007C1C55" w:rsidRDefault="00CF6A1E"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w:t>
            </w:r>
            <w:r w:rsidR="00EB19D2" w:rsidRPr="007C1C55">
              <w:rPr>
                <w:rFonts w:ascii="Times New Roman" w:hAnsi="Times New Roman" w:cs="Times New Roman"/>
                <w:color w:val="000000"/>
                <w:sz w:val="24"/>
                <w:szCs w:val="24"/>
              </w:rPr>
              <w:t>00</w:t>
            </w:r>
          </w:p>
        </w:tc>
        <w:tc>
          <w:tcPr>
            <w:tcW w:w="3192" w:type="dxa"/>
          </w:tcPr>
          <w:p w14:paraId="4065ECD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2B2E427B" w14:textId="77777777" w:rsidR="00EB19D2" w:rsidRPr="007C1C55" w:rsidRDefault="00EB19D2" w:rsidP="000F3F90">
      <w:pPr>
        <w:spacing w:after="0"/>
        <w:jc w:val="both"/>
        <w:rPr>
          <w:rFonts w:ascii="Times New Roman" w:hAnsi="Times New Roman" w:cs="Times New Roman"/>
          <w:color w:val="000000"/>
          <w:sz w:val="24"/>
          <w:szCs w:val="24"/>
        </w:rPr>
      </w:pPr>
    </w:p>
    <w:p w14:paraId="28B921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Table 16 shows how respondent are exposed to online media than other media. 42% of the respondent strongly agree to online media than other media, 25% agree to online media than other media, 9% are neutrally exposed to online media than other media, while 13% disagree and 11% strongly disagree. This indicates that large number of the respondent are exposed to online media than other media.</w:t>
      </w:r>
    </w:p>
    <w:p w14:paraId="6137DA07" w14:textId="77777777" w:rsidR="00EB19D2" w:rsidRPr="007C1C55" w:rsidRDefault="00EB19D2" w:rsidP="000F3F90">
      <w:pPr>
        <w:spacing w:after="0"/>
        <w:jc w:val="both"/>
        <w:rPr>
          <w:rFonts w:ascii="Times New Roman" w:hAnsi="Times New Roman" w:cs="Times New Roman"/>
          <w:b/>
          <w:bCs/>
          <w:color w:val="000000"/>
          <w:sz w:val="24"/>
          <w:szCs w:val="24"/>
        </w:rPr>
      </w:pPr>
    </w:p>
    <w:p w14:paraId="2FBA9729" w14:textId="77777777" w:rsidR="00330999" w:rsidRPr="007C1C55" w:rsidRDefault="00330999" w:rsidP="000F3F90">
      <w:pPr>
        <w:spacing w:after="0"/>
        <w:jc w:val="both"/>
        <w:rPr>
          <w:rFonts w:ascii="Times New Roman" w:hAnsi="Times New Roman" w:cs="Times New Roman"/>
          <w:b/>
          <w:bCs/>
          <w:color w:val="000000"/>
          <w:sz w:val="24"/>
          <w:szCs w:val="24"/>
        </w:rPr>
      </w:pPr>
    </w:p>
    <w:p w14:paraId="27264E51" w14:textId="77777777" w:rsidR="00330999" w:rsidRPr="007C1C55" w:rsidRDefault="00330999" w:rsidP="000F3F90">
      <w:pPr>
        <w:spacing w:after="0"/>
        <w:jc w:val="both"/>
        <w:rPr>
          <w:rFonts w:ascii="Times New Roman" w:hAnsi="Times New Roman" w:cs="Times New Roman"/>
          <w:b/>
          <w:bCs/>
          <w:color w:val="000000"/>
          <w:sz w:val="24"/>
          <w:szCs w:val="24"/>
        </w:rPr>
      </w:pPr>
    </w:p>
    <w:p w14:paraId="5A54A392" w14:textId="77777777" w:rsidR="00330999" w:rsidRPr="007C1C55" w:rsidRDefault="00330999" w:rsidP="000F3F90">
      <w:pPr>
        <w:spacing w:after="0"/>
        <w:jc w:val="both"/>
        <w:rPr>
          <w:rFonts w:ascii="Times New Roman" w:hAnsi="Times New Roman" w:cs="Times New Roman"/>
          <w:b/>
          <w:bCs/>
          <w:color w:val="000000"/>
          <w:sz w:val="24"/>
          <w:szCs w:val="24"/>
        </w:rPr>
      </w:pPr>
    </w:p>
    <w:p w14:paraId="36B43ADA" w14:textId="0397318D"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17:</w:t>
      </w:r>
      <w:r w:rsidRPr="007C1C55">
        <w:rPr>
          <w:rFonts w:ascii="Times New Roman" w:hAnsi="Times New Roman" w:cs="Times New Roman"/>
          <w:color w:val="000000"/>
          <w:sz w:val="24"/>
          <w:szCs w:val="24"/>
        </w:rPr>
        <w:t xml:space="preserve">  You prefer to buy goods that you see or hear on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906"/>
        <w:gridCol w:w="2836"/>
      </w:tblGrid>
      <w:tr w:rsidR="00EB19D2" w:rsidRPr="007C1C55" w14:paraId="156EA273" w14:textId="77777777" w:rsidTr="00EB19D2">
        <w:tc>
          <w:tcPr>
            <w:tcW w:w="3192" w:type="dxa"/>
          </w:tcPr>
          <w:p w14:paraId="3B427DC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RESPONSES</w:t>
            </w:r>
          </w:p>
        </w:tc>
        <w:tc>
          <w:tcPr>
            <w:tcW w:w="3192" w:type="dxa"/>
          </w:tcPr>
          <w:p w14:paraId="00E0518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38A462C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617BA414" w14:textId="77777777" w:rsidTr="00EB19D2">
        <w:tc>
          <w:tcPr>
            <w:tcW w:w="3192" w:type="dxa"/>
          </w:tcPr>
          <w:p w14:paraId="505AC4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Strongly agree </w:t>
            </w:r>
          </w:p>
        </w:tc>
        <w:tc>
          <w:tcPr>
            <w:tcW w:w="3192" w:type="dxa"/>
          </w:tcPr>
          <w:p w14:paraId="45241D1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c>
          <w:tcPr>
            <w:tcW w:w="3192" w:type="dxa"/>
          </w:tcPr>
          <w:p w14:paraId="157C6D5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15</w:t>
            </w:r>
          </w:p>
        </w:tc>
      </w:tr>
      <w:tr w:rsidR="00EB19D2" w:rsidRPr="007C1C55" w14:paraId="0ED3D00C" w14:textId="77777777" w:rsidTr="00EB19D2">
        <w:tc>
          <w:tcPr>
            <w:tcW w:w="3192" w:type="dxa"/>
          </w:tcPr>
          <w:p w14:paraId="5F528EA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Agree</w:t>
            </w:r>
          </w:p>
        </w:tc>
        <w:tc>
          <w:tcPr>
            <w:tcW w:w="3192" w:type="dxa"/>
          </w:tcPr>
          <w:p w14:paraId="7D383C8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c>
          <w:tcPr>
            <w:tcW w:w="3192" w:type="dxa"/>
          </w:tcPr>
          <w:p w14:paraId="7177751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35</w:t>
            </w:r>
          </w:p>
        </w:tc>
      </w:tr>
      <w:tr w:rsidR="00EB19D2" w:rsidRPr="007C1C55" w14:paraId="613A3ABE" w14:textId="77777777" w:rsidTr="00EB19D2">
        <w:tc>
          <w:tcPr>
            <w:tcW w:w="3192" w:type="dxa"/>
          </w:tcPr>
          <w:p w14:paraId="6EE103F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Neutral</w:t>
            </w:r>
          </w:p>
        </w:tc>
        <w:tc>
          <w:tcPr>
            <w:tcW w:w="3192" w:type="dxa"/>
          </w:tcPr>
          <w:p w14:paraId="49632AD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c>
          <w:tcPr>
            <w:tcW w:w="3192" w:type="dxa"/>
          </w:tcPr>
          <w:p w14:paraId="7C6F9F2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21</w:t>
            </w:r>
          </w:p>
        </w:tc>
      </w:tr>
      <w:tr w:rsidR="00EB19D2" w:rsidRPr="007C1C55" w14:paraId="4A356A84" w14:textId="77777777" w:rsidTr="00EB19D2">
        <w:tc>
          <w:tcPr>
            <w:tcW w:w="3192" w:type="dxa"/>
          </w:tcPr>
          <w:p w14:paraId="11EC6A4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Disagree</w:t>
            </w:r>
          </w:p>
        </w:tc>
        <w:tc>
          <w:tcPr>
            <w:tcW w:w="3192" w:type="dxa"/>
          </w:tcPr>
          <w:p w14:paraId="35B53AA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c>
          <w:tcPr>
            <w:tcW w:w="3192" w:type="dxa"/>
          </w:tcPr>
          <w:p w14:paraId="0497AF8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9</w:t>
            </w:r>
          </w:p>
        </w:tc>
      </w:tr>
      <w:tr w:rsidR="00EB19D2" w:rsidRPr="007C1C55" w14:paraId="356308BE" w14:textId="77777777" w:rsidTr="00EB19D2">
        <w:tc>
          <w:tcPr>
            <w:tcW w:w="3192" w:type="dxa"/>
          </w:tcPr>
          <w:p w14:paraId="7E4424B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Strongly disagree</w:t>
            </w:r>
          </w:p>
        </w:tc>
        <w:tc>
          <w:tcPr>
            <w:tcW w:w="3192" w:type="dxa"/>
          </w:tcPr>
          <w:p w14:paraId="174072DE"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c>
          <w:tcPr>
            <w:tcW w:w="3192" w:type="dxa"/>
          </w:tcPr>
          <w:p w14:paraId="1E837D1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20</w:t>
            </w:r>
          </w:p>
        </w:tc>
      </w:tr>
      <w:tr w:rsidR="00EB19D2" w:rsidRPr="007C1C55" w14:paraId="3A9B62F3" w14:textId="77777777" w:rsidTr="00EB19D2">
        <w:tc>
          <w:tcPr>
            <w:tcW w:w="3192" w:type="dxa"/>
          </w:tcPr>
          <w:p w14:paraId="335320A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1717EF3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0C4127A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762FD4F9" w14:textId="77777777" w:rsidR="00EB19D2" w:rsidRPr="007C1C55" w:rsidRDefault="00EB19D2" w:rsidP="000F3F90">
      <w:pPr>
        <w:spacing w:after="0"/>
        <w:jc w:val="both"/>
        <w:rPr>
          <w:rFonts w:ascii="Times New Roman" w:hAnsi="Times New Roman" w:cs="Times New Roman"/>
          <w:color w:val="000000"/>
          <w:sz w:val="24"/>
          <w:szCs w:val="24"/>
        </w:rPr>
      </w:pPr>
    </w:p>
    <w:p w14:paraId="240A465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Rom the table above, 15% of the respondent strongly agree on buying goods on advertisement, 35% of the respondents agree and 21% does not even prefer to buy goods on advertisement, 9% of the respondent disagree while 20% of the respondent strongly disagree on buying goods on advertisement rather than on the counter.</w:t>
      </w:r>
    </w:p>
    <w:p w14:paraId="3939A1C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Table 18:</w:t>
      </w:r>
      <w:r w:rsidRPr="007C1C55">
        <w:rPr>
          <w:rFonts w:ascii="Times New Roman" w:hAnsi="Times New Roman" w:cs="Times New Roman"/>
          <w:color w:val="000000"/>
          <w:sz w:val="24"/>
          <w:szCs w:val="24"/>
        </w:rPr>
        <w:t xml:space="preserve"> What is your level of awareness towards internet advertisement?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21"/>
        <w:gridCol w:w="2935"/>
        <w:gridCol w:w="2872"/>
      </w:tblGrid>
      <w:tr w:rsidR="00EB19D2" w:rsidRPr="007C1C55" w14:paraId="40AD6634" w14:textId="77777777" w:rsidTr="00EB19D2">
        <w:tc>
          <w:tcPr>
            <w:tcW w:w="3192" w:type="dxa"/>
          </w:tcPr>
          <w:p w14:paraId="72FFC97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LEVEL</w:t>
            </w:r>
          </w:p>
        </w:tc>
        <w:tc>
          <w:tcPr>
            <w:tcW w:w="3192" w:type="dxa"/>
          </w:tcPr>
          <w:p w14:paraId="59E0142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FREQUENCY</w:t>
            </w:r>
          </w:p>
        </w:tc>
        <w:tc>
          <w:tcPr>
            <w:tcW w:w="3192" w:type="dxa"/>
          </w:tcPr>
          <w:p w14:paraId="0472BC45"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PERCENT</w:t>
            </w:r>
          </w:p>
        </w:tc>
      </w:tr>
      <w:tr w:rsidR="00EB19D2" w:rsidRPr="007C1C55" w14:paraId="33D9B74D" w14:textId="77777777" w:rsidTr="00EB19D2">
        <w:tc>
          <w:tcPr>
            <w:tcW w:w="3192" w:type="dxa"/>
          </w:tcPr>
          <w:p w14:paraId="5736A92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Very High </w:t>
            </w:r>
          </w:p>
        </w:tc>
        <w:tc>
          <w:tcPr>
            <w:tcW w:w="3192" w:type="dxa"/>
          </w:tcPr>
          <w:p w14:paraId="6703922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29</w:t>
            </w:r>
          </w:p>
        </w:tc>
        <w:tc>
          <w:tcPr>
            <w:tcW w:w="3192" w:type="dxa"/>
          </w:tcPr>
          <w:p w14:paraId="0F0AFEB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29</w:t>
            </w:r>
          </w:p>
        </w:tc>
      </w:tr>
      <w:tr w:rsidR="00EB19D2" w:rsidRPr="007C1C55" w14:paraId="2B3E1597" w14:textId="77777777" w:rsidTr="00EB19D2">
        <w:tc>
          <w:tcPr>
            <w:tcW w:w="3192" w:type="dxa"/>
          </w:tcPr>
          <w:p w14:paraId="4259C7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High</w:t>
            </w:r>
          </w:p>
        </w:tc>
        <w:tc>
          <w:tcPr>
            <w:tcW w:w="3192" w:type="dxa"/>
          </w:tcPr>
          <w:p w14:paraId="09394C1B"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53</w:t>
            </w:r>
          </w:p>
        </w:tc>
        <w:tc>
          <w:tcPr>
            <w:tcW w:w="3192" w:type="dxa"/>
          </w:tcPr>
          <w:p w14:paraId="762958B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53</w:t>
            </w:r>
          </w:p>
        </w:tc>
      </w:tr>
      <w:tr w:rsidR="00EB19D2" w:rsidRPr="007C1C55" w14:paraId="17B830C5" w14:textId="77777777" w:rsidTr="00EB19D2">
        <w:tc>
          <w:tcPr>
            <w:tcW w:w="3192" w:type="dxa"/>
          </w:tcPr>
          <w:p w14:paraId="07CF0DE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Low</w:t>
            </w:r>
          </w:p>
        </w:tc>
        <w:tc>
          <w:tcPr>
            <w:tcW w:w="3192" w:type="dxa"/>
          </w:tcPr>
          <w:p w14:paraId="2D55652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c>
          <w:tcPr>
            <w:tcW w:w="3192" w:type="dxa"/>
          </w:tcPr>
          <w:p w14:paraId="401599C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16</w:t>
            </w:r>
          </w:p>
        </w:tc>
      </w:tr>
      <w:tr w:rsidR="00EB19D2" w:rsidRPr="007C1C55" w14:paraId="4F351728" w14:textId="77777777" w:rsidTr="00EB19D2">
        <w:tc>
          <w:tcPr>
            <w:tcW w:w="3192" w:type="dxa"/>
          </w:tcPr>
          <w:p w14:paraId="1033BD20"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Very Low</w:t>
            </w:r>
          </w:p>
        </w:tc>
        <w:tc>
          <w:tcPr>
            <w:tcW w:w="3192" w:type="dxa"/>
          </w:tcPr>
          <w:p w14:paraId="2BEB3A03"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c>
          <w:tcPr>
            <w:tcW w:w="3192" w:type="dxa"/>
          </w:tcPr>
          <w:p w14:paraId="7A1D403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2</w:t>
            </w:r>
          </w:p>
        </w:tc>
      </w:tr>
      <w:tr w:rsidR="00EB19D2" w:rsidRPr="007C1C55" w14:paraId="7C4077B2" w14:textId="77777777" w:rsidTr="00EB19D2">
        <w:tc>
          <w:tcPr>
            <w:tcW w:w="3192" w:type="dxa"/>
          </w:tcPr>
          <w:p w14:paraId="42C6349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Total</w:t>
            </w:r>
          </w:p>
        </w:tc>
        <w:tc>
          <w:tcPr>
            <w:tcW w:w="3192" w:type="dxa"/>
          </w:tcPr>
          <w:p w14:paraId="48DB931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c>
          <w:tcPr>
            <w:tcW w:w="3192" w:type="dxa"/>
          </w:tcPr>
          <w:p w14:paraId="2AA7A3B7"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100</w:t>
            </w:r>
          </w:p>
        </w:tc>
      </w:tr>
    </w:tbl>
    <w:p w14:paraId="503CEE29" w14:textId="77777777" w:rsidR="00EB19D2" w:rsidRPr="007C1C55" w:rsidRDefault="00EB19D2" w:rsidP="000F3F90">
      <w:pPr>
        <w:spacing w:after="0"/>
        <w:jc w:val="both"/>
        <w:rPr>
          <w:rFonts w:ascii="Times New Roman" w:hAnsi="Times New Roman" w:cs="Times New Roman"/>
          <w:color w:val="000000"/>
          <w:sz w:val="24"/>
          <w:szCs w:val="24"/>
        </w:rPr>
      </w:pPr>
    </w:p>
    <w:p w14:paraId="4C897688"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The above table and graph shows that, 29% of the respondents level of the awareness toward internet advertisement is very high, 53% of the respondent choose high, 16% of the respondent choose low to this question, while 2% of the respondents level of awareness towards internet advertisement. From the above analysis, it had been show that the number of respondent who choose very high and high are 29% and 53%. So it has been confirmed that 82% of the respondent level of awareness towards internet advertisement.</w:t>
      </w:r>
    </w:p>
    <w:p w14:paraId="50951E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Therefore, respondent level of awareness towards internet advertisement is high.</w:t>
      </w:r>
    </w:p>
    <w:p w14:paraId="03CDEDDD"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In conducting this research, respondent were asked so many question on the impact of internet advertisement on consumer behaviour. And additional question were included to 18 questions to know what can be done to make internet advertisement more effective. So many answers from different respondent from different department so saved that to make internet advertisement more effective, fraud must be stopped and available site, while some said the website server must be good always and advertising on the internet, more details must be given with a good directions and it must not be a fake product that will be advertise on the internet.</w:t>
      </w:r>
    </w:p>
    <w:p w14:paraId="0E2AE824"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And with all this, I think internet advertisement will be more effective if all this answer is put to use.</w:t>
      </w:r>
    </w:p>
    <w:p w14:paraId="1F18710A" w14:textId="1DC24E92" w:rsidR="00EB19D2" w:rsidRPr="007C1C55" w:rsidRDefault="00CF6A1E"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 xml:space="preserve">4.2 </w:t>
      </w:r>
      <w:r w:rsidR="00EB19D2" w:rsidRPr="007C1C55">
        <w:rPr>
          <w:rFonts w:ascii="Times New Roman" w:hAnsi="Times New Roman" w:cs="Times New Roman"/>
          <w:b/>
          <w:bCs/>
          <w:color w:val="000000"/>
          <w:sz w:val="24"/>
          <w:szCs w:val="24"/>
        </w:rPr>
        <w:t>ANALYSIS OF RESEARCH</w:t>
      </w:r>
    </w:p>
    <w:p w14:paraId="07B55C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RESEARCH QUESTION ONE</w:t>
      </w:r>
    </w:p>
    <w:p w14:paraId="53B63250"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ab/>
      </w:r>
      <w:r w:rsidRPr="007C1C55">
        <w:rPr>
          <w:rFonts w:ascii="Times New Roman" w:hAnsi="Times New Roman" w:cs="Times New Roman"/>
          <w:b/>
          <w:bCs/>
          <w:color w:val="000000"/>
          <w:sz w:val="24"/>
          <w:szCs w:val="24"/>
        </w:rPr>
        <w:t>What is the impact of internet advertisement on consumer behaviour in Ilorin, KwaraState?</w:t>
      </w:r>
    </w:p>
    <w:p w14:paraId="0FB4FAFC"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ab/>
      </w:r>
      <w:r w:rsidRPr="007C1C55">
        <w:rPr>
          <w:rFonts w:ascii="Times New Roman" w:hAnsi="Times New Roman" w:cs="Times New Roman"/>
          <w:color w:val="000000"/>
          <w:sz w:val="24"/>
          <w:szCs w:val="24"/>
        </w:rPr>
        <w:t>In other to know the impact, respondents were asked if they have seen any advertisement on the internet, do you know what an advertisement is? How frequent do you use the internet? It has stated clearly in the question 1 that the largest number of respondent (68%) knows what an advertisement is, and 93.5 also have seen an advert on the internet in question 4. In question 6 it has also been seen that 90.5 of the respondent often use the internet.</w:t>
      </w:r>
    </w:p>
    <w:p w14:paraId="2D0D59C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RESEARCH QUESTION TWO </w:t>
      </w:r>
    </w:p>
    <w:p w14:paraId="743B1FE1" w14:textId="77777777" w:rsidR="00EB19D2" w:rsidRPr="007C1C55" w:rsidRDefault="00EB19D2" w:rsidP="000F3F90">
      <w:pPr>
        <w:spacing w:after="0"/>
        <w:ind w:firstLine="72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What is the attitude of consumer in Kwara State Polytechnic Ilorin towards internet advertisement?</w:t>
      </w:r>
    </w:p>
    <w:p w14:paraId="1B42F81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In answering this question, respondent were asked; if the opportunity is here in Nigeria will the prefer buying goods from the internet market rather than buying from the </w:t>
      </w:r>
      <w:r w:rsidRPr="007C1C55">
        <w:rPr>
          <w:rFonts w:ascii="Times New Roman" w:hAnsi="Times New Roman" w:cs="Times New Roman"/>
          <w:color w:val="000000"/>
          <w:sz w:val="24"/>
          <w:szCs w:val="24"/>
        </w:rPr>
        <w:lastRenderedPageBreak/>
        <w:t>counter or regular market, respondent were asked to show their preference for internet advertisement is better and preferable to other form of advertisement, and if they agree and disagree on the internet been a highly reliable and effective medium for advertisement.</w:t>
      </w:r>
    </w:p>
    <w:p w14:paraId="73348636"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It conducting all these question it has been stated clearly in question 14, respondent strongly agree and agree (25% and 43%) that internet will make the negative industry gain more. 54% of the respondent also agreed that the internet is preferable to other forms of advertising. Therefore the internet is a viable medium for global advertising.</w:t>
      </w:r>
    </w:p>
    <w:p w14:paraId="410DA91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RESEARCH QUESTION THREE</w:t>
      </w:r>
    </w:p>
    <w:p w14:paraId="441DEC7E"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color w:val="000000"/>
          <w:sz w:val="24"/>
          <w:szCs w:val="24"/>
        </w:rPr>
        <w:tab/>
      </w:r>
      <w:r w:rsidRPr="007C1C55">
        <w:rPr>
          <w:rFonts w:ascii="Times New Roman" w:hAnsi="Times New Roman" w:cs="Times New Roman"/>
          <w:b/>
          <w:bCs/>
          <w:color w:val="000000"/>
          <w:sz w:val="24"/>
          <w:szCs w:val="24"/>
        </w:rPr>
        <w:t>What is the gratification derived by consumer in Kwara State Polytechnic from internet advertising?</w:t>
      </w:r>
    </w:p>
    <w:p w14:paraId="4B067CA2"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Question 11 and 16 provide answer to this question on respondent were asked if internet advertisement provides broad opportunity for direct contact for consumers, you are exposed to online media that other media. In question 11, it views that largest number of respondent (67%) were in line that internet provide a broad opportunity for direct contact for consumer, and it has been stated clearly in question 16 that large number of respondents (42%) are exposed to online media than other media.</w:t>
      </w:r>
    </w:p>
    <w:p w14:paraId="52E82B0B" w14:textId="5DED5920"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RESEARCH QUESTION FOUR</w:t>
      </w:r>
    </w:p>
    <w:p w14:paraId="2FC816D2" w14:textId="77777777" w:rsidR="00EB19D2" w:rsidRPr="007C1C55" w:rsidRDefault="00EB19D2"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ab/>
        <w:t>What is the trend of influence of internet advertisement on consumer in Kwara State polytechnic Ilorin?</w:t>
      </w:r>
    </w:p>
    <w:p w14:paraId="2A203741"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To know the trend of influence of internet advertisement on consumer, question like has any advertisement on the internet attracted you to buy the product and serviced advertised? Which of this internet technology do you think is the most convenient for internet advertisement? What type of advert do they access on the internet: if they consider internet advertisement as the most suitable way of making choice.</w:t>
      </w:r>
    </w:p>
    <w:p w14:paraId="30F47E99"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During all these research question 14 indicate that the advertisement made on the internet attract majority of the respondents to buy product that is been advertise on the internet, an also 54% of the respondents believe that the world wide web (www) is the most convenient internet technology for internet advertisement and it is clearly stated that 41% of the respondents acceded internet materials for advertisement. Respondents of 49% also agree that internet advertisement is the most suitable way of making choice.</w:t>
      </w:r>
    </w:p>
    <w:p w14:paraId="2EA98016" w14:textId="77777777" w:rsidR="00EB19D2" w:rsidRPr="007C1C55" w:rsidRDefault="00EB19D2" w:rsidP="000F3F90">
      <w:pPr>
        <w:spacing w:after="0"/>
        <w:jc w:val="both"/>
        <w:rPr>
          <w:rFonts w:ascii="Times New Roman" w:hAnsi="Times New Roman" w:cs="Times New Roman"/>
          <w:color w:val="000000"/>
          <w:sz w:val="24"/>
          <w:szCs w:val="24"/>
        </w:rPr>
      </w:pPr>
    </w:p>
    <w:p w14:paraId="37A390ED" w14:textId="65F8099E" w:rsidR="00EB19D2" w:rsidRPr="007C1C55" w:rsidRDefault="00CF6A1E" w:rsidP="000F3F90">
      <w:pPr>
        <w:spacing w:after="0"/>
        <w:jc w:val="both"/>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4.3 DISCUSSION OF FINDINGS</w:t>
      </w:r>
    </w:p>
    <w:p w14:paraId="6044A9A5" w14:textId="77777777" w:rsidR="00CF6A1E" w:rsidRPr="007C1C55" w:rsidRDefault="00CF6A1E" w:rsidP="000F3F90">
      <w:pPr>
        <w:spacing w:after="0"/>
        <w:ind w:firstLine="720"/>
        <w:jc w:val="both"/>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The purpose of this study was to examine the impact of internet advertisement on consumer behavior among students and staff of Kwara State Polytechnic, Ilorin. The discussion of findings is presented here in line with the research questions and objectives of the study, drawing on the analyzed data from the field survey.</w:t>
      </w:r>
    </w:p>
    <w:p w14:paraId="6A32A813" w14:textId="3C605757" w:rsidR="00CF6A1E" w:rsidRPr="007C1C55" w:rsidRDefault="00CF6A1E" w:rsidP="000F3F90">
      <w:pPr>
        <w:spacing w:after="0"/>
        <w:ind w:firstLine="720"/>
        <w:jc w:val="both"/>
        <w:outlineLvl w:val="2"/>
        <w:rPr>
          <w:rFonts w:ascii="Times New Roman" w:eastAsia="Times New Roman" w:hAnsi="Times New Roman" w:cs="Times New Roman"/>
          <w:b/>
          <w:bCs/>
          <w:sz w:val="24"/>
          <w:szCs w:val="24"/>
        </w:rPr>
      </w:pPr>
      <w:r w:rsidRPr="007C1C55">
        <w:rPr>
          <w:rFonts w:ascii="Times New Roman" w:eastAsia="Times New Roman" w:hAnsi="Times New Roman" w:cs="Times New Roman"/>
          <w:sz w:val="24"/>
          <w:szCs w:val="24"/>
        </w:rPr>
        <w:lastRenderedPageBreak/>
        <w:t>Demographic Characteristics of Respondents</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From Table 1, the majority of respondents (67%) were between the ages of 21–30 years, followed by 24% within 16–20 years. This shows that the largest proportion of internet users at Kwara State Polytechnic fall within the youth category. This agrees with Yusuf and Bello (2020), who found that internet adoption is highest among young people in Nigerian higher institutions. Table 2 further revealed that more males (55%) than females (45%) use the internet, indicating a gender gap, though not very wide. The educational background of respondents (Table 3) shows that 49% were HND/B.Sc./B.A holders, reflecting a relatively educated population capable of understanding advertising messages. The dominance of singles (90%) in Table 4 also shows that unmarried youths constitute the most active internet users in this study, consistent with findings from Onwuegbuchi (2021).</w:t>
      </w:r>
    </w:p>
    <w:p w14:paraId="171DFDAF" w14:textId="49D5B74C"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Awareness and Exposure to Advertising</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Table 1 of the research responses revealed that 68% of respondents know what an advertisement is, while 94% (Table 4) have seen an advertisement on the internet. This indicates a very high level of awareness. Similarly, Table 18 shows that 82% of respondents rated their awareness as either “very high” or “high.” These results align with Kotler and Keller (2016), who observed that advertising serves as the first step in the communication process by creating awareness. It also suggests that internet penetration within the Polytechnic community has successfully exposed users to advertising content.</w:t>
      </w:r>
    </w:p>
    <w:p w14:paraId="698C8AD9" w14:textId="48081A6B"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Preferred Media of Advertisement</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Despite the growing popularity of internet ads, findings from Table 2 and Table 3 showed that television (33%) remained the most preferred medium, followed by magazines (25%) and newspapers (24%). Only 22% considered internet ads as more influential than other media (Table 8). This suggests that while internet advertising is recognized, traditional media still carries a strong influence among consumers. This result supports Adeyemi (2020), who emphasized that television remains the most persuasive medium in Nigeria due to its audiovisual power. However, the increasing trend of exposure to online media (67% in Table 16) indicates a gradual shift toward digital platforms.</w:t>
      </w:r>
    </w:p>
    <w:p w14:paraId="5014BE08" w14:textId="64E5050D"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Influence of Internet Advertisements</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 xml:space="preserve">Table 5 revealed that 72% of respondents agreed they had been attracted by an online advertisement, indicating strong persuasive power. In addition, 49% considered internet advertisements as the most suitable way of making purchase choices (Table 13). This aligns with Engel, Blackwell, and Miniard’s (1995) model of consumer decision-making, where advertising serves as an information source that shapes consumer preferences and choices. Similarly, 65% reported learning about new products through internet ads (Table 15), reinforcing the view of Nwankwo and </w:t>
      </w:r>
      <w:r w:rsidRPr="007C1C55">
        <w:rPr>
          <w:rFonts w:ascii="Times New Roman" w:eastAsia="Times New Roman" w:hAnsi="Times New Roman" w:cs="Times New Roman"/>
          <w:sz w:val="24"/>
          <w:szCs w:val="24"/>
        </w:rPr>
        <w:lastRenderedPageBreak/>
        <w:t>Ajemunigbohun (2017) that online ads play a crucial role in informing purchase decisions among Nigerian undergraduates.</w:t>
      </w:r>
    </w:p>
    <w:p w14:paraId="50537FA8" w14:textId="1F3A324E"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Frequency and Type of Internet Use</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As shown in Table 6, 49% of respondents use the internet “very often,” while 41% use it “often,” confirming that students and staff are highly active online. Regarding types of adverts accessed (Table 7), 31% frequently accessed internet materials (e.g., e-books, educational resources), 24% viewed job advertisements, and another 24% accessed admission adverts. This reflects the needs and interests of Polytechnic students, who are largely young and career-driven. These findings suggest that advertisers targeting youths should focus on educational, career, and lifestyle-related products.</w:t>
      </w:r>
    </w:p>
    <w:p w14:paraId="0F57ABE0" w14:textId="7446ACF3" w:rsidR="00CF6A1E" w:rsidRPr="007C1C55" w:rsidRDefault="00CF6A1E" w:rsidP="000F3F90">
      <w:pPr>
        <w:spacing w:after="0"/>
        <w:ind w:firstLine="720"/>
        <w:jc w:val="both"/>
        <w:outlineLvl w:val="2"/>
        <w:rPr>
          <w:rFonts w:ascii="Times New Roman" w:eastAsia="Times New Roman" w:hAnsi="Times New Roman" w:cs="Times New Roman"/>
          <w:sz w:val="24"/>
          <w:szCs w:val="24"/>
        </w:rPr>
      </w:pPr>
      <w:r w:rsidRPr="007C1C55">
        <w:rPr>
          <w:rFonts w:ascii="Times New Roman" w:eastAsia="Times New Roman" w:hAnsi="Times New Roman" w:cs="Times New Roman"/>
          <w:sz w:val="24"/>
          <w:szCs w:val="24"/>
        </w:rPr>
        <w:t>Perceptions of Internet Advertising</w:t>
      </w:r>
      <w:r w:rsidR="007C1C55">
        <w:rPr>
          <w:rFonts w:ascii="Times New Roman" w:eastAsia="Times New Roman" w:hAnsi="Times New Roman" w:cs="Times New Roman"/>
          <w:sz w:val="24"/>
          <w:szCs w:val="24"/>
        </w:rPr>
        <w:t xml:space="preserve">; </w:t>
      </w:r>
      <w:r w:rsidRPr="007C1C55">
        <w:rPr>
          <w:rFonts w:ascii="Times New Roman" w:eastAsia="Times New Roman" w:hAnsi="Times New Roman" w:cs="Times New Roman"/>
          <w:sz w:val="24"/>
          <w:szCs w:val="24"/>
        </w:rPr>
        <w:t>Tables 10, 11, and 12 all emphasize that internet advertising is considered both preferable (56% agreed it is better than traditional forms), interactive (67% agreed it provides direct consumer–advertiser contact), and reliable (63% agreed it is effective). These results confirm the arguments of Akinwumi (2019) and Agbaje (2021), who both highlighted the cost-effectiveness, reliability, and interactivity of digital platforms compared to traditional advertising.</w:t>
      </w:r>
    </w:p>
    <w:p w14:paraId="4F14D388" w14:textId="65EC2C23" w:rsidR="00CF6A1E" w:rsidRPr="007C1C55" w:rsidRDefault="00CF6A1E" w:rsidP="000F3F90">
      <w:pPr>
        <w:spacing w:after="0"/>
        <w:jc w:val="both"/>
        <w:outlineLvl w:val="2"/>
        <w:rPr>
          <w:rFonts w:ascii="Times New Roman" w:eastAsia="Times New Roman" w:hAnsi="Times New Roman" w:cs="Times New Roman"/>
          <w:b/>
          <w:bCs/>
          <w:sz w:val="24"/>
          <w:szCs w:val="24"/>
        </w:rPr>
      </w:pPr>
      <w:r w:rsidRPr="007C1C55">
        <w:rPr>
          <w:rFonts w:ascii="Times New Roman" w:eastAsia="Times New Roman" w:hAnsi="Times New Roman" w:cs="Times New Roman"/>
          <w:sz w:val="24"/>
          <w:szCs w:val="24"/>
        </w:rPr>
        <w:t>Industry Benefits and Consumer Purchase Behavior</w:t>
      </w:r>
      <w:r w:rsidR="007C1C55">
        <w:rPr>
          <w:rFonts w:ascii="Times New Roman" w:eastAsia="Times New Roman" w:hAnsi="Times New Roman" w:cs="Times New Roman"/>
          <w:b/>
          <w:bCs/>
          <w:sz w:val="24"/>
          <w:szCs w:val="24"/>
        </w:rPr>
        <w:t xml:space="preserve">; </w:t>
      </w:r>
      <w:r w:rsidRPr="007C1C55">
        <w:rPr>
          <w:rFonts w:ascii="Times New Roman" w:eastAsia="Times New Roman" w:hAnsi="Times New Roman" w:cs="Times New Roman"/>
          <w:sz w:val="24"/>
          <w:szCs w:val="24"/>
        </w:rPr>
        <w:t>Table 14 shows that 68% of respondents believe the Nigerian advertising industry will gain more from internet advertising, suggesting that the growth of digital platforms will positively impact the sector. However, consumer purchase behavior remains mixed. Table 17 revealed that while 50% prefer to buy goods they see in advertisements, 29% disagreed or strongly disagreed. This implies that while internet advertising influences awareness and consideration, it does not always guarantee final purchase. This reflects Kotler’s (2003) assertion that advertising stimulates demand but does not ensure conversion, as other factors like price and quality also play roles.</w:t>
      </w:r>
    </w:p>
    <w:p w14:paraId="7795DE71" w14:textId="77777777" w:rsidR="00CF6A1E" w:rsidRPr="007C1C55" w:rsidRDefault="00CF6A1E" w:rsidP="000F3F90">
      <w:pPr>
        <w:spacing w:after="0"/>
        <w:jc w:val="both"/>
        <w:rPr>
          <w:rFonts w:ascii="Times New Roman" w:hAnsi="Times New Roman" w:cs="Times New Roman"/>
          <w:color w:val="000000"/>
          <w:sz w:val="24"/>
          <w:szCs w:val="24"/>
        </w:rPr>
      </w:pPr>
    </w:p>
    <w:p w14:paraId="18FBB223" w14:textId="77777777" w:rsidR="00EB19D2" w:rsidRPr="007C1C55" w:rsidRDefault="00EB19D2" w:rsidP="000F3F90">
      <w:pPr>
        <w:spacing w:after="0"/>
        <w:jc w:val="both"/>
        <w:rPr>
          <w:rFonts w:ascii="Times New Roman" w:hAnsi="Times New Roman" w:cs="Times New Roman"/>
          <w:color w:val="000000"/>
          <w:sz w:val="24"/>
          <w:szCs w:val="24"/>
        </w:rPr>
      </w:pPr>
    </w:p>
    <w:p w14:paraId="0AED9A9F" w14:textId="77777777" w:rsidR="00EB19D2" w:rsidRPr="007C1C55" w:rsidRDefault="00EB19D2" w:rsidP="000F3F90">
      <w:pPr>
        <w:spacing w:after="0"/>
        <w:jc w:val="both"/>
        <w:rPr>
          <w:rFonts w:ascii="Times New Roman" w:hAnsi="Times New Roman" w:cs="Times New Roman"/>
          <w:color w:val="000000"/>
          <w:sz w:val="24"/>
          <w:szCs w:val="24"/>
        </w:rPr>
      </w:pPr>
    </w:p>
    <w:p w14:paraId="58517830" w14:textId="77777777" w:rsidR="00EB19D2" w:rsidRPr="007C1C55" w:rsidRDefault="00EB19D2" w:rsidP="000F3F90">
      <w:pPr>
        <w:spacing w:after="0"/>
        <w:jc w:val="both"/>
        <w:rPr>
          <w:rFonts w:ascii="Times New Roman" w:hAnsi="Times New Roman" w:cs="Times New Roman"/>
          <w:color w:val="000000"/>
          <w:sz w:val="24"/>
          <w:szCs w:val="24"/>
        </w:rPr>
      </w:pPr>
    </w:p>
    <w:p w14:paraId="487CACA4" w14:textId="77777777" w:rsidR="00EB19D2" w:rsidRPr="007C1C55" w:rsidRDefault="00EB19D2" w:rsidP="000F3F90">
      <w:pPr>
        <w:spacing w:after="0"/>
        <w:jc w:val="both"/>
        <w:rPr>
          <w:rFonts w:ascii="Times New Roman" w:hAnsi="Times New Roman" w:cs="Times New Roman"/>
          <w:color w:val="000000"/>
          <w:sz w:val="24"/>
          <w:szCs w:val="24"/>
        </w:rPr>
      </w:pPr>
    </w:p>
    <w:p w14:paraId="71F7FC4C" w14:textId="77777777" w:rsidR="00EB19D2" w:rsidRPr="007C1C55" w:rsidRDefault="00EB19D2" w:rsidP="000F3F90">
      <w:pPr>
        <w:spacing w:after="0"/>
        <w:jc w:val="both"/>
        <w:rPr>
          <w:rFonts w:ascii="Times New Roman" w:hAnsi="Times New Roman" w:cs="Times New Roman"/>
          <w:color w:val="000000"/>
          <w:sz w:val="24"/>
          <w:szCs w:val="24"/>
        </w:rPr>
      </w:pPr>
    </w:p>
    <w:p w14:paraId="5196DEF4" w14:textId="77777777" w:rsidR="00EB19D2" w:rsidRPr="007C1C55" w:rsidRDefault="00EB19D2" w:rsidP="000F3F90">
      <w:pPr>
        <w:spacing w:after="0"/>
        <w:jc w:val="both"/>
        <w:rPr>
          <w:rFonts w:ascii="Times New Roman" w:hAnsi="Times New Roman" w:cs="Times New Roman"/>
          <w:color w:val="000000"/>
          <w:sz w:val="24"/>
          <w:szCs w:val="24"/>
        </w:rPr>
      </w:pPr>
    </w:p>
    <w:p w14:paraId="23F40D7C" w14:textId="711B0D22" w:rsidR="00EB19D2" w:rsidRPr="007C1C55" w:rsidRDefault="00EB19D2" w:rsidP="000F3F90">
      <w:pPr>
        <w:spacing w:after="0"/>
        <w:jc w:val="both"/>
        <w:rPr>
          <w:rFonts w:ascii="Times New Roman" w:hAnsi="Times New Roman" w:cs="Times New Roman"/>
          <w:color w:val="000000"/>
          <w:sz w:val="24"/>
          <w:szCs w:val="24"/>
        </w:rPr>
      </w:pPr>
    </w:p>
    <w:p w14:paraId="35D3B36F" w14:textId="15977A53" w:rsidR="00EB19D2" w:rsidRPr="007C1C55" w:rsidRDefault="00EB19D2" w:rsidP="000F3F90">
      <w:pPr>
        <w:spacing w:after="0"/>
        <w:jc w:val="both"/>
        <w:rPr>
          <w:rFonts w:ascii="Times New Roman" w:hAnsi="Times New Roman" w:cs="Times New Roman"/>
          <w:color w:val="000000"/>
          <w:sz w:val="24"/>
          <w:szCs w:val="24"/>
        </w:rPr>
      </w:pPr>
    </w:p>
    <w:p w14:paraId="6F3C8330" w14:textId="7F81BBC0" w:rsidR="00EB19D2" w:rsidRPr="007C1C55" w:rsidRDefault="00EB19D2" w:rsidP="000F3F90">
      <w:pPr>
        <w:spacing w:after="0"/>
        <w:jc w:val="both"/>
        <w:rPr>
          <w:rFonts w:ascii="Times New Roman" w:hAnsi="Times New Roman" w:cs="Times New Roman"/>
          <w:color w:val="000000"/>
          <w:sz w:val="24"/>
          <w:szCs w:val="24"/>
        </w:rPr>
      </w:pPr>
    </w:p>
    <w:p w14:paraId="2F0CA392" w14:textId="12EBE465" w:rsidR="00EB19D2" w:rsidRPr="007C1C55" w:rsidRDefault="00EB19D2" w:rsidP="000F3F90">
      <w:pPr>
        <w:spacing w:after="0"/>
        <w:jc w:val="both"/>
        <w:rPr>
          <w:rFonts w:ascii="Times New Roman" w:hAnsi="Times New Roman" w:cs="Times New Roman"/>
          <w:color w:val="000000"/>
          <w:sz w:val="24"/>
          <w:szCs w:val="24"/>
        </w:rPr>
      </w:pPr>
    </w:p>
    <w:p w14:paraId="7EA5ADAF" w14:textId="35051F37" w:rsidR="00EB19D2" w:rsidRPr="007C1C55" w:rsidRDefault="00EB19D2" w:rsidP="000F3F90">
      <w:pPr>
        <w:spacing w:after="0"/>
        <w:jc w:val="both"/>
        <w:rPr>
          <w:rFonts w:ascii="Times New Roman" w:hAnsi="Times New Roman" w:cs="Times New Roman"/>
          <w:color w:val="000000"/>
          <w:sz w:val="24"/>
          <w:szCs w:val="24"/>
        </w:rPr>
      </w:pPr>
    </w:p>
    <w:p w14:paraId="208B5893" w14:textId="1CD1BFD8" w:rsidR="00EB19D2" w:rsidRPr="007C1C55" w:rsidRDefault="00EB19D2" w:rsidP="000F3F90">
      <w:pPr>
        <w:spacing w:after="0"/>
        <w:jc w:val="both"/>
        <w:rPr>
          <w:rFonts w:ascii="Times New Roman" w:hAnsi="Times New Roman" w:cs="Times New Roman"/>
          <w:color w:val="000000"/>
          <w:sz w:val="24"/>
          <w:szCs w:val="24"/>
        </w:rPr>
      </w:pPr>
    </w:p>
    <w:p w14:paraId="35B97D0A" w14:textId="27FEAB9F" w:rsidR="00EB19D2" w:rsidRPr="007C1C55" w:rsidRDefault="00EB19D2" w:rsidP="000F3F90">
      <w:pPr>
        <w:spacing w:after="0"/>
        <w:jc w:val="both"/>
        <w:rPr>
          <w:rFonts w:ascii="Times New Roman" w:hAnsi="Times New Roman" w:cs="Times New Roman"/>
          <w:color w:val="000000"/>
          <w:sz w:val="24"/>
          <w:szCs w:val="24"/>
        </w:rPr>
      </w:pPr>
    </w:p>
    <w:p w14:paraId="700AB512" w14:textId="65D16A39" w:rsidR="00EB19D2" w:rsidRPr="007C1C55" w:rsidRDefault="00EB19D2" w:rsidP="000F3F90">
      <w:pPr>
        <w:spacing w:after="0"/>
        <w:jc w:val="both"/>
        <w:rPr>
          <w:rFonts w:ascii="Times New Roman" w:hAnsi="Times New Roman" w:cs="Times New Roman"/>
          <w:color w:val="000000"/>
          <w:sz w:val="24"/>
          <w:szCs w:val="24"/>
        </w:rPr>
      </w:pPr>
    </w:p>
    <w:p w14:paraId="2DE5021F" w14:textId="458F2AF0" w:rsidR="00EB19D2" w:rsidRPr="007C1C55" w:rsidRDefault="00EB19D2" w:rsidP="000F3F90">
      <w:pPr>
        <w:spacing w:after="0"/>
        <w:jc w:val="both"/>
        <w:rPr>
          <w:rFonts w:ascii="Times New Roman" w:hAnsi="Times New Roman" w:cs="Times New Roman"/>
          <w:color w:val="000000"/>
          <w:sz w:val="24"/>
          <w:szCs w:val="24"/>
        </w:rPr>
      </w:pPr>
    </w:p>
    <w:p w14:paraId="206F2490" w14:textId="62DA66F3" w:rsidR="00EB19D2" w:rsidRPr="007C1C55" w:rsidRDefault="00EB19D2" w:rsidP="000F3F90">
      <w:pPr>
        <w:spacing w:after="0"/>
        <w:jc w:val="both"/>
        <w:rPr>
          <w:rFonts w:ascii="Times New Roman" w:hAnsi="Times New Roman" w:cs="Times New Roman"/>
          <w:color w:val="000000"/>
          <w:sz w:val="24"/>
          <w:szCs w:val="24"/>
        </w:rPr>
      </w:pPr>
    </w:p>
    <w:p w14:paraId="6FAC72C8" w14:textId="45BC622F" w:rsidR="00EB19D2" w:rsidRPr="007C1C55" w:rsidRDefault="00EB19D2" w:rsidP="000F3F90">
      <w:pPr>
        <w:spacing w:after="0"/>
        <w:jc w:val="both"/>
        <w:rPr>
          <w:rFonts w:ascii="Times New Roman" w:hAnsi="Times New Roman" w:cs="Times New Roman"/>
          <w:color w:val="000000"/>
          <w:sz w:val="24"/>
          <w:szCs w:val="24"/>
        </w:rPr>
      </w:pPr>
    </w:p>
    <w:p w14:paraId="670F84E8" w14:textId="596A9E55" w:rsidR="00EB19D2" w:rsidRPr="007C1C55" w:rsidRDefault="00EB19D2" w:rsidP="000F3F90">
      <w:pPr>
        <w:spacing w:after="0"/>
        <w:jc w:val="both"/>
        <w:rPr>
          <w:rFonts w:ascii="Times New Roman" w:hAnsi="Times New Roman" w:cs="Times New Roman"/>
          <w:color w:val="000000"/>
          <w:sz w:val="24"/>
          <w:szCs w:val="24"/>
        </w:rPr>
      </w:pPr>
    </w:p>
    <w:p w14:paraId="6A490BDA" w14:textId="7081BD71" w:rsidR="00EB19D2" w:rsidRDefault="00EB19D2" w:rsidP="000F3F90">
      <w:pPr>
        <w:spacing w:after="0"/>
        <w:jc w:val="both"/>
        <w:rPr>
          <w:rFonts w:ascii="Times New Roman" w:hAnsi="Times New Roman" w:cs="Times New Roman"/>
          <w:color w:val="000000"/>
          <w:sz w:val="24"/>
          <w:szCs w:val="24"/>
        </w:rPr>
      </w:pPr>
    </w:p>
    <w:p w14:paraId="3C4D8A64" w14:textId="05C2FF5D" w:rsidR="007C1C55" w:rsidRDefault="007C1C55" w:rsidP="000F3F90">
      <w:pPr>
        <w:spacing w:after="0"/>
        <w:jc w:val="both"/>
        <w:rPr>
          <w:rFonts w:ascii="Times New Roman" w:hAnsi="Times New Roman" w:cs="Times New Roman"/>
          <w:color w:val="000000"/>
          <w:sz w:val="24"/>
          <w:szCs w:val="24"/>
        </w:rPr>
      </w:pPr>
    </w:p>
    <w:p w14:paraId="24CB4EE1" w14:textId="269DDB24" w:rsidR="007C1C55" w:rsidRDefault="007C1C55" w:rsidP="000F3F90">
      <w:pPr>
        <w:spacing w:after="0"/>
        <w:jc w:val="both"/>
        <w:rPr>
          <w:rFonts w:ascii="Times New Roman" w:hAnsi="Times New Roman" w:cs="Times New Roman"/>
          <w:color w:val="000000"/>
          <w:sz w:val="24"/>
          <w:szCs w:val="24"/>
        </w:rPr>
      </w:pPr>
    </w:p>
    <w:p w14:paraId="10ECBFE9" w14:textId="658AFA3A" w:rsidR="007C1C55" w:rsidRDefault="007C1C55" w:rsidP="000F3F90">
      <w:pPr>
        <w:spacing w:after="0"/>
        <w:jc w:val="both"/>
        <w:rPr>
          <w:rFonts w:ascii="Times New Roman" w:hAnsi="Times New Roman" w:cs="Times New Roman"/>
          <w:color w:val="000000"/>
          <w:sz w:val="24"/>
          <w:szCs w:val="24"/>
        </w:rPr>
      </w:pPr>
    </w:p>
    <w:p w14:paraId="1FAE5FD5" w14:textId="7F9F4345" w:rsidR="007C1C55" w:rsidRDefault="007C1C55" w:rsidP="000F3F90">
      <w:pPr>
        <w:spacing w:after="0"/>
        <w:jc w:val="both"/>
        <w:rPr>
          <w:rFonts w:ascii="Times New Roman" w:hAnsi="Times New Roman" w:cs="Times New Roman"/>
          <w:color w:val="000000"/>
          <w:sz w:val="24"/>
          <w:szCs w:val="24"/>
        </w:rPr>
      </w:pPr>
    </w:p>
    <w:p w14:paraId="1BE4A68E" w14:textId="2DD64C0F" w:rsidR="007C1C55" w:rsidRDefault="007C1C55" w:rsidP="000F3F90">
      <w:pPr>
        <w:spacing w:after="0"/>
        <w:jc w:val="both"/>
        <w:rPr>
          <w:rFonts w:ascii="Times New Roman" w:hAnsi="Times New Roman" w:cs="Times New Roman"/>
          <w:color w:val="000000"/>
          <w:sz w:val="24"/>
          <w:szCs w:val="24"/>
        </w:rPr>
      </w:pPr>
    </w:p>
    <w:p w14:paraId="1130B751" w14:textId="77777777" w:rsidR="007C1C55" w:rsidRPr="007C1C55" w:rsidRDefault="007C1C55" w:rsidP="000F3F90">
      <w:pPr>
        <w:spacing w:after="0"/>
        <w:jc w:val="both"/>
        <w:rPr>
          <w:rFonts w:ascii="Times New Roman" w:hAnsi="Times New Roman" w:cs="Times New Roman"/>
          <w:color w:val="000000"/>
          <w:sz w:val="24"/>
          <w:szCs w:val="24"/>
        </w:rPr>
      </w:pPr>
    </w:p>
    <w:p w14:paraId="548E5F41" w14:textId="74E93426" w:rsidR="00EB19D2" w:rsidRPr="007C1C55" w:rsidRDefault="00EB19D2" w:rsidP="000F3F90">
      <w:pPr>
        <w:spacing w:after="0"/>
        <w:jc w:val="both"/>
        <w:rPr>
          <w:rFonts w:ascii="Times New Roman" w:hAnsi="Times New Roman" w:cs="Times New Roman"/>
          <w:color w:val="000000"/>
          <w:sz w:val="24"/>
          <w:szCs w:val="24"/>
        </w:rPr>
      </w:pPr>
    </w:p>
    <w:p w14:paraId="64B61587" w14:textId="77777777"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CHAPTER FIVE</w:t>
      </w:r>
    </w:p>
    <w:p w14:paraId="3864C0D3" w14:textId="5579B83D" w:rsidR="00EB19D2" w:rsidRPr="007C1C55" w:rsidRDefault="00EB19D2" w:rsidP="000F3F90">
      <w:pPr>
        <w:spacing w:after="0"/>
        <w:jc w:val="center"/>
        <w:rPr>
          <w:rFonts w:ascii="Times New Roman" w:hAnsi="Times New Roman" w:cs="Times New Roman"/>
          <w:b/>
          <w:bCs/>
          <w:color w:val="000000"/>
          <w:sz w:val="24"/>
          <w:szCs w:val="24"/>
        </w:rPr>
      </w:pPr>
      <w:r w:rsidRPr="007C1C55">
        <w:rPr>
          <w:rFonts w:ascii="Times New Roman" w:hAnsi="Times New Roman" w:cs="Times New Roman"/>
          <w:b/>
          <w:bCs/>
          <w:color w:val="000000"/>
          <w:sz w:val="24"/>
          <w:szCs w:val="24"/>
        </w:rPr>
        <w:t>SUMMARY</w:t>
      </w:r>
      <w:r w:rsidR="000F3F90">
        <w:rPr>
          <w:rFonts w:ascii="Times New Roman" w:hAnsi="Times New Roman" w:cs="Times New Roman"/>
          <w:b/>
          <w:bCs/>
          <w:color w:val="000000"/>
          <w:sz w:val="24"/>
          <w:szCs w:val="24"/>
        </w:rPr>
        <w:t xml:space="preserve">, </w:t>
      </w:r>
      <w:r w:rsidRPr="007C1C55">
        <w:rPr>
          <w:rFonts w:ascii="Times New Roman" w:hAnsi="Times New Roman" w:cs="Times New Roman"/>
          <w:b/>
          <w:bCs/>
          <w:color w:val="000000"/>
          <w:sz w:val="24"/>
          <w:szCs w:val="24"/>
        </w:rPr>
        <w:t>CONCLUSION AND RECOMMENDATION</w:t>
      </w:r>
    </w:p>
    <w:p w14:paraId="39C8F363" w14:textId="77777777" w:rsidR="000F3F90" w:rsidRDefault="000F3F90" w:rsidP="000F3F90">
      <w:pPr>
        <w:spacing w:after="0"/>
        <w:jc w:val="both"/>
        <w:rPr>
          <w:rFonts w:ascii="Times New Roman" w:hAnsi="Times New Roman" w:cs="Times New Roman"/>
          <w:b/>
          <w:bCs/>
          <w:color w:val="000000"/>
          <w:sz w:val="24"/>
          <w:szCs w:val="24"/>
        </w:rPr>
      </w:pPr>
    </w:p>
    <w:p w14:paraId="0C461DE5" w14:textId="3BCCC5B1" w:rsidR="00EB19D2" w:rsidRPr="007C1C55" w:rsidRDefault="000F3F90" w:rsidP="000F3F90">
      <w:pPr>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5.1 </w:t>
      </w:r>
      <w:r w:rsidR="00EB19D2" w:rsidRPr="007C1C55">
        <w:rPr>
          <w:rFonts w:ascii="Times New Roman" w:hAnsi="Times New Roman" w:cs="Times New Roman"/>
          <w:b/>
          <w:bCs/>
          <w:color w:val="000000"/>
          <w:sz w:val="24"/>
          <w:szCs w:val="24"/>
        </w:rPr>
        <w:t>SUMMARY</w:t>
      </w:r>
    </w:p>
    <w:p w14:paraId="78F5995A"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
        <w:t xml:space="preserve">This research study was conducted to know the impact of internet advertisement on consumer behavior. In order to achieve the objective of this study, two hundred (200) questionnaires were administered to internet users who are exposed to internet advertising in Ilorin, the capital of Kwara State. The population was made up of internet users using the cyber café. Cluster sampling techniques was used in selecting samples for the study. The research was divided into five chapters namely; introduction, literature review, research methodology, data analysis, and summary, findings and recommendation.   </w:t>
      </w:r>
    </w:p>
    <w:p w14:paraId="0109169F" w14:textId="77777777" w:rsidR="00EB19D2" w:rsidRPr="007C1C55" w:rsidRDefault="00EB19D2" w:rsidP="000F3F90">
      <w:pPr>
        <w:spacing w:after="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               This research study provided to research problem in chapter one. The problem formed the basis for the research question as indicated earlier. The use and gratification theory and the media dependency theory were used to explain the impact of internet advertisement on consumer behaviour. The method or research design used for this study in survey method in which questionnaires were administered to various respondents at the café and were retrieved on the spot. The analysis of data collected during the course of this research work was obtained through questionnaire that was analyzed and interpreted.</w:t>
      </w:r>
    </w:p>
    <w:p w14:paraId="541E3750" w14:textId="0CA625A7" w:rsidR="00EB19D2" w:rsidRPr="007C1C55" w:rsidRDefault="00EB19D2" w:rsidP="000F3F90">
      <w:pPr>
        <w:spacing w:after="0"/>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This study has been able to recent the following finding</w:t>
      </w:r>
      <w:r w:rsidR="007C1C55">
        <w:rPr>
          <w:rFonts w:ascii="Times New Roman" w:hAnsi="Times New Roman" w:cs="Times New Roman"/>
          <w:color w:val="000000"/>
          <w:sz w:val="24"/>
          <w:szCs w:val="24"/>
        </w:rPr>
        <w:t>;</w:t>
      </w:r>
      <w:r w:rsidRPr="007C1C55">
        <w:rPr>
          <w:rFonts w:ascii="Times New Roman" w:hAnsi="Times New Roman" w:cs="Times New Roman"/>
          <w:color w:val="000000"/>
          <w:sz w:val="24"/>
          <w:szCs w:val="24"/>
        </w:rPr>
        <w:t xml:space="preserve"> </w:t>
      </w:r>
    </w:p>
    <w:p w14:paraId="263CE11D"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the internet is a viable and better medium for global advertising</w:t>
      </w:r>
    </w:p>
    <w:p w14:paraId="0894E257"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lastRenderedPageBreak/>
        <w:t>That the (age 21 – 30) make use of the internet frequently bachelor degree holders and higher national diploma holders make use of the internet frequently, and that of male make use of the internet frequently that their female counterpart.</w:t>
      </w:r>
    </w:p>
    <w:p w14:paraId="52BBDE0C"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research finds out that the majority of the audience visit the internet often and they visit the net anytime</w:t>
      </w:r>
    </w:p>
    <w:p w14:paraId="0C426647"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a lot of people have high level of awareness toward internet advertising</w:t>
      </w:r>
    </w:p>
    <w:p w14:paraId="6A5A6531"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People attach high level of importance to internet advertising</w:t>
      </w:r>
    </w:p>
    <w:p w14:paraId="28E8F9DF"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public are attracted to the adverts placed on the internet to the extent of buying the product and services advertised</w:t>
      </w:r>
    </w:p>
    <w:p w14:paraId="0CC6972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The type of adverts the public access mostly is the internet material followed by jobs and admission advert</w:t>
      </w:r>
    </w:p>
    <w:p w14:paraId="39A1CDBF"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People consider international or global internet advertising as the most suitable way of making choice.</w:t>
      </w:r>
    </w:p>
    <w:p w14:paraId="0F5EE7A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a lot of people use the internet frequently and therefore can notice any advertisement made on the internet.</w:t>
      </w:r>
    </w:p>
    <w:p w14:paraId="46EA1EFA" w14:textId="77777777" w:rsidR="00EB19D2" w:rsidRPr="007C1C55" w:rsidRDefault="00EB19D2"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That Nigerian advertiser will gain more if they advertise their product or services via the internet because the world is now a global village. People from other countries will be able to see their product wherever they are.</w:t>
      </w:r>
    </w:p>
    <w:p w14:paraId="7BCEA998" w14:textId="77777777" w:rsidR="000F3F90" w:rsidRDefault="000F3F90" w:rsidP="000F3F90">
      <w:pPr>
        <w:spacing w:after="0"/>
        <w:jc w:val="both"/>
        <w:rPr>
          <w:rFonts w:ascii="Times New Roman" w:hAnsi="Times New Roman" w:cs="Times New Roman"/>
          <w:b/>
          <w:bCs/>
          <w:sz w:val="24"/>
          <w:szCs w:val="24"/>
        </w:rPr>
      </w:pPr>
    </w:p>
    <w:p w14:paraId="1EB33BD5" w14:textId="6233E46A" w:rsidR="00EB19D2" w:rsidRPr="007C1C55" w:rsidRDefault="000F3F90" w:rsidP="000F3F90">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5.2 </w:t>
      </w:r>
      <w:r w:rsidR="00EB19D2" w:rsidRPr="007C1C55">
        <w:rPr>
          <w:rFonts w:ascii="Times New Roman" w:hAnsi="Times New Roman" w:cs="Times New Roman"/>
          <w:b/>
          <w:bCs/>
          <w:sz w:val="24"/>
          <w:szCs w:val="24"/>
        </w:rPr>
        <w:t>CONCLUSION</w:t>
      </w:r>
    </w:p>
    <w:p w14:paraId="4F0213E4" w14:textId="77777777" w:rsidR="001C08D4" w:rsidRPr="001C08D4" w:rsidRDefault="00EB19D2" w:rsidP="000F3F90">
      <w:pPr>
        <w:pStyle w:val="NormalWeb"/>
        <w:spacing w:before="0" w:beforeAutospacing="0" w:after="0" w:afterAutospacing="0" w:line="276" w:lineRule="auto"/>
        <w:ind w:firstLine="720"/>
        <w:jc w:val="both"/>
      </w:pPr>
      <w:r w:rsidRPr="007C1C55">
        <w:t>Various findings from the study point out that the level of awareness and influence of the internet advertising is very high and they are attracted a buy most of the goods being placed on the internet. Internet is a highly effective and viable mediums for global advertising is the most convenient internet technology therefore, Nigerian advertisers should advertise Nigerian product or service on the internet so as to attract internet users here in Nigeria and other countries around the world.</w:t>
      </w:r>
      <w:r w:rsidR="001C08D4">
        <w:t xml:space="preserve"> </w:t>
      </w:r>
      <w:r w:rsidR="001C08D4" w:rsidRPr="001C08D4">
        <w:t>The study concludes that internet advertising plays a significant role in shaping consumer awareness, attraction, and purchase behaviour among Kwara State Polytechnic students. The findings demonstrate that online advertising has become a reliable medium for informing consumers about new products and services, particularly among youths who dominate internet usage.</w:t>
      </w:r>
    </w:p>
    <w:p w14:paraId="1DC1EDEB" w14:textId="77777777" w:rsidR="001C08D4" w:rsidRPr="001C08D4" w:rsidRDefault="001C08D4" w:rsidP="000F3F90">
      <w:pPr>
        <w:spacing w:after="0"/>
        <w:ind w:firstLine="720"/>
        <w:jc w:val="both"/>
        <w:rPr>
          <w:rFonts w:ascii="Times New Roman" w:eastAsia="Times New Roman" w:hAnsi="Times New Roman" w:cs="Times New Roman"/>
          <w:sz w:val="24"/>
          <w:szCs w:val="24"/>
        </w:rPr>
      </w:pPr>
      <w:r w:rsidRPr="001C08D4">
        <w:rPr>
          <w:rFonts w:ascii="Times New Roman" w:eastAsia="Times New Roman" w:hAnsi="Times New Roman" w:cs="Times New Roman"/>
          <w:sz w:val="24"/>
          <w:szCs w:val="24"/>
        </w:rPr>
        <w:t>While television advertising remains the most influential in terms of consumer persuasion, internet advertising is increasingly effective due to its convenience, immediacy, and interactive features. The research affirms that internet advertising not only benefits consumers by providing timely information but also benefits industries by offering cost-effective and wider-reaching platforms.</w:t>
      </w:r>
    </w:p>
    <w:p w14:paraId="33D10CEA" w14:textId="77777777" w:rsidR="001C08D4" w:rsidRPr="001C08D4" w:rsidRDefault="001C08D4" w:rsidP="000F3F90">
      <w:pPr>
        <w:spacing w:after="0"/>
        <w:ind w:firstLine="720"/>
        <w:jc w:val="both"/>
        <w:rPr>
          <w:rFonts w:ascii="Times New Roman" w:eastAsia="Times New Roman" w:hAnsi="Times New Roman" w:cs="Times New Roman"/>
          <w:sz w:val="24"/>
          <w:szCs w:val="24"/>
        </w:rPr>
      </w:pPr>
      <w:r w:rsidRPr="001C08D4">
        <w:rPr>
          <w:rFonts w:ascii="Times New Roman" w:eastAsia="Times New Roman" w:hAnsi="Times New Roman" w:cs="Times New Roman"/>
          <w:sz w:val="24"/>
          <w:szCs w:val="24"/>
        </w:rPr>
        <w:lastRenderedPageBreak/>
        <w:t>Thus, internet advertising has a substantial impact on consumer behaviour in Kwara State Polytechnic, with potential to rival and possibly surpass traditional media in the future as internet penetration and digital literacy continue to grow.</w:t>
      </w:r>
    </w:p>
    <w:p w14:paraId="0F763C5C" w14:textId="77777777" w:rsidR="000F3F90" w:rsidRDefault="000F3F90" w:rsidP="000F3F90">
      <w:pPr>
        <w:spacing w:after="0"/>
        <w:jc w:val="both"/>
        <w:rPr>
          <w:rFonts w:ascii="Times New Roman" w:hAnsi="Times New Roman" w:cs="Times New Roman"/>
          <w:b/>
          <w:bCs/>
          <w:color w:val="000000"/>
          <w:sz w:val="24"/>
          <w:szCs w:val="24"/>
        </w:rPr>
      </w:pPr>
    </w:p>
    <w:p w14:paraId="0DF6C706" w14:textId="35015713" w:rsidR="00EB19D2" w:rsidRPr="007C1C55" w:rsidRDefault="000F3F90" w:rsidP="000F3F90">
      <w:pPr>
        <w:spacing w:after="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5.3 </w:t>
      </w:r>
      <w:r w:rsidR="00EB19D2" w:rsidRPr="007C1C55">
        <w:rPr>
          <w:rFonts w:ascii="Times New Roman" w:hAnsi="Times New Roman" w:cs="Times New Roman"/>
          <w:b/>
          <w:bCs/>
          <w:color w:val="000000"/>
          <w:sz w:val="24"/>
          <w:szCs w:val="24"/>
        </w:rPr>
        <w:t>RECOMMENDATION</w:t>
      </w:r>
    </w:p>
    <w:p w14:paraId="0963FFB6" w14:textId="77777777" w:rsidR="001C08D4" w:rsidRPr="001C08D4" w:rsidRDefault="001C08D4" w:rsidP="000F3F90">
      <w:pPr>
        <w:pStyle w:val="NormalWeb"/>
        <w:spacing w:before="0" w:beforeAutospacing="0" w:after="0" w:afterAutospacing="0" w:line="276" w:lineRule="auto"/>
        <w:jc w:val="both"/>
      </w:pPr>
      <w:r w:rsidRPr="001C08D4">
        <w:t>Based on the findings and conclusion, the following recommendations are made:</w:t>
      </w:r>
    </w:p>
    <w:p w14:paraId="5C55A369"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Advertisers should optimize internet advertising strategies</w:t>
      </w:r>
      <w:r w:rsidRPr="001C08D4">
        <w:t xml:space="preserve"> – Companies and brands should design more interactive, engaging, and targeted online adverts that appeal to youths, since this demographic is highly active online.</w:t>
      </w:r>
    </w:p>
    <w:p w14:paraId="5C6AD91F"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Blend traditional and digital advertising</w:t>
      </w:r>
      <w:r w:rsidRPr="001C08D4">
        <w:t xml:space="preserve"> – Since television remains highly influential, businesses should combine internet and traditional media advertising to maximize reach and effectiveness.</w:t>
      </w:r>
    </w:p>
    <w:p w14:paraId="0A185C46"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Enhance credibility of online adverts</w:t>
      </w:r>
      <w:r w:rsidRPr="001C08D4">
        <w:t xml:space="preserve"> – Many consumers are cautious about online information. Advertisers should ensure honesty, transparency, and credibility in their messaging to build consumer trust.</w:t>
      </w:r>
    </w:p>
    <w:p w14:paraId="63988D05"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Leverage social media platforms</w:t>
      </w:r>
      <w:r w:rsidRPr="001C08D4">
        <w:t xml:space="preserve"> – Since students are highly active on social networks, advertisers should use platforms like Facebook, Instagram, TikTok, and YouTube to reach them with tailored adverts.</w:t>
      </w:r>
    </w:p>
    <w:p w14:paraId="6E66DD5E"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Government and institutions should regulate internet advertising</w:t>
      </w:r>
      <w:r w:rsidRPr="001C08D4">
        <w:t xml:space="preserve"> – Policies should be put in place to protect consumers from misleading or fraudulent online advertisements, ensuring the safety of young and impressionable audiences.</w:t>
      </w:r>
    </w:p>
    <w:p w14:paraId="7B475635" w14:textId="77777777" w:rsidR="001C08D4" w:rsidRPr="001C08D4" w:rsidRDefault="001C08D4" w:rsidP="000F3F90">
      <w:pPr>
        <w:pStyle w:val="NormalWeb"/>
        <w:numPr>
          <w:ilvl w:val="0"/>
          <w:numId w:val="13"/>
        </w:numPr>
        <w:spacing w:before="0" w:beforeAutospacing="0" w:after="0" w:afterAutospacing="0" w:line="276" w:lineRule="auto"/>
        <w:jc w:val="both"/>
      </w:pPr>
      <w:r w:rsidRPr="001C08D4">
        <w:rPr>
          <w:rStyle w:val="Strong"/>
          <w:b w:val="0"/>
          <w:bCs w:val="0"/>
        </w:rPr>
        <w:t>Further research</w:t>
      </w:r>
      <w:r w:rsidRPr="001C08D4">
        <w:t xml:space="preserve"> – Future studies should explore the psychological and cultural dimensions of internet advertising’s impact on consumer behaviour, as well as comparative analyses between urban and rural students in Nigeria.</w:t>
      </w:r>
    </w:p>
    <w:p w14:paraId="65B7A32F" w14:textId="77777777" w:rsidR="00EB19D2" w:rsidRPr="007C1C55" w:rsidRDefault="00EB19D2" w:rsidP="000F3F90">
      <w:pPr>
        <w:spacing w:after="0"/>
        <w:jc w:val="both"/>
        <w:rPr>
          <w:rFonts w:ascii="Times New Roman" w:hAnsi="Times New Roman" w:cs="Times New Roman"/>
          <w:b/>
          <w:bCs/>
          <w:color w:val="000000"/>
          <w:sz w:val="24"/>
          <w:szCs w:val="24"/>
        </w:rPr>
      </w:pPr>
    </w:p>
    <w:p w14:paraId="74EF98D9" w14:textId="77777777" w:rsidR="00EB19D2" w:rsidRPr="007C1C55" w:rsidRDefault="00EB19D2" w:rsidP="000F3F90">
      <w:pPr>
        <w:spacing w:after="0"/>
        <w:jc w:val="both"/>
        <w:rPr>
          <w:rFonts w:ascii="Times New Roman" w:hAnsi="Times New Roman" w:cs="Times New Roman"/>
          <w:b/>
          <w:bCs/>
          <w:color w:val="000000"/>
          <w:sz w:val="24"/>
          <w:szCs w:val="24"/>
        </w:rPr>
      </w:pPr>
    </w:p>
    <w:p w14:paraId="5402BE2D" w14:textId="77777777" w:rsidR="00EB19D2" w:rsidRPr="007C1C55" w:rsidRDefault="00EB19D2" w:rsidP="000F3F90">
      <w:pPr>
        <w:spacing w:after="0"/>
        <w:jc w:val="both"/>
        <w:rPr>
          <w:rFonts w:ascii="Times New Roman" w:hAnsi="Times New Roman" w:cs="Times New Roman"/>
          <w:b/>
          <w:bCs/>
          <w:color w:val="000000"/>
          <w:sz w:val="24"/>
          <w:szCs w:val="24"/>
        </w:rPr>
      </w:pPr>
    </w:p>
    <w:p w14:paraId="19463C91" w14:textId="77777777" w:rsidR="00EB19D2" w:rsidRPr="007C1C55" w:rsidRDefault="00EB19D2" w:rsidP="000F3F90">
      <w:pPr>
        <w:spacing w:after="0"/>
        <w:jc w:val="both"/>
        <w:rPr>
          <w:rFonts w:ascii="Times New Roman" w:hAnsi="Times New Roman" w:cs="Times New Roman"/>
          <w:b/>
          <w:bCs/>
          <w:color w:val="000000"/>
          <w:sz w:val="24"/>
          <w:szCs w:val="24"/>
        </w:rPr>
      </w:pPr>
    </w:p>
    <w:p w14:paraId="0C9E3636" w14:textId="77777777" w:rsidR="00EB19D2" w:rsidRPr="007C1C55" w:rsidRDefault="00EB19D2" w:rsidP="000F3F90">
      <w:pPr>
        <w:spacing w:after="0"/>
        <w:jc w:val="both"/>
        <w:rPr>
          <w:rFonts w:ascii="Times New Roman" w:hAnsi="Times New Roman" w:cs="Times New Roman"/>
          <w:b/>
          <w:bCs/>
          <w:color w:val="000000"/>
          <w:sz w:val="24"/>
          <w:szCs w:val="24"/>
        </w:rPr>
      </w:pPr>
    </w:p>
    <w:p w14:paraId="0647015F" w14:textId="77777777" w:rsidR="00EB19D2" w:rsidRPr="007C1C55" w:rsidRDefault="00EB19D2" w:rsidP="000F3F90">
      <w:pPr>
        <w:spacing w:after="0"/>
        <w:jc w:val="both"/>
        <w:rPr>
          <w:rFonts w:ascii="Times New Roman" w:hAnsi="Times New Roman" w:cs="Times New Roman"/>
          <w:b/>
          <w:bCs/>
          <w:color w:val="000000"/>
          <w:sz w:val="24"/>
          <w:szCs w:val="24"/>
        </w:rPr>
      </w:pPr>
    </w:p>
    <w:p w14:paraId="0B7C7CE3" w14:textId="77777777" w:rsidR="00EB19D2" w:rsidRPr="007C1C55" w:rsidRDefault="00EB19D2" w:rsidP="000F3F90">
      <w:pPr>
        <w:spacing w:after="0"/>
        <w:jc w:val="both"/>
        <w:rPr>
          <w:rFonts w:ascii="Times New Roman" w:hAnsi="Times New Roman" w:cs="Times New Roman"/>
          <w:b/>
          <w:bCs/>
          <w:color w:val="000000"/>
          <w:sz w:val="24"/>
          <w:szCs w:val="24"/>
        </w:rPr>
      </w:pPr>
    </w:p>
    <w:p w14:paraId="5CE16C19" w14:textId="77777777" w:rsidR="00EB19D2" w:rsidRPr="007C1C55" w:rsidRDefault="00EB19D2" w:rsidP="000F3F90">
      <w:pPr>
        <w:spacing w:after="0"/>
        <w:jc w:val="both"/>
        <w:rPr>
          <w:rFonts w:ascii="Times New Roman" w:hAnsi="Times New Roman" w:cs="Times New Roman"/>
          <w:b/>
          <w:bCs/>
          <w:color w:val="000000"/>
          <w:sz w:val="24"/>
          <w:szCs w:val="24"/>
        </w:rPr>
      </w:pPr>
    </w:p>
    <w:p w14:paraId="562AA044" w14:textId="77777777" w:rsidR="00EB19D2" w:rsidRPr="007C1C55" w:rsidRDefault="00EB19D2" w:rsidP="000F3F90">
      <w:pPr>
        <w:spacing w:after="0"/>
        <w:jc w:val="both"/>
        <w:rPr>
          <w:rFonts w:ascii="Times New Roman" w:hAnsi="Times New Roman" w:cs="Times New Roman"/>
          <w:b/>
          <w:bCs/>
          <w:color w:val="000000"/>
          <w:sz w:val="24"/>
          <w:szCs w:val="24"/>
        </w:rPr>
      </w:pPr>
    </w:p>
    <w:p w14:paraId="5E182238" w14:textId="77777777" w:rsidR="00EB19D2" w:rsidRPr="007C1C55" w:rsidRDefault="00EB19D2" w:rsidP="000F3F90">
      <w:pPr>
        <w:spacing w:after="0"/>
        <w:jc w:val="both"/>
        <w:rPr>
          <w:rFonts w:ascii="Times New Roman" w:hAnsi="Times New Roman" w:cs="Times New Roman"/>
          <w:b/>
          <w:bCs/>
          <w:color w:val="000000"/>
          <w:sz w:val="24"/>
          <w:szCs w:val="24"/>
        </w:rPr>
      </w:pPr>
    </w:p>
    <w:p w14:paraId="295111A5" w14:textId="77777777" w:rsidR="00EB19D2" w:rsidRPr="007C1C55" w:rsidRDefault="00EB19D2" w:rsidP="000F3F90">
      <w:pPr>
        <w:spacing w:after="0"/>
        <w:jc w:val="both"/>
        <w:rPr>
          <w:rFonts w:ascii="Times New Roman" w:hAnsi="Times New Roman" w:cs="Times New Roman"/>
          <w:b/>
          <w:bCs/>
          <w:color w:val="000000"/>
          <w:sz w:val="24"/>
          <w:szCs w:val="24"/>
        </w:rPr>
      </w:pPr>
    </w:p>
    <w:p w14:paraId="01727163" w14:textId="582DDEFE" w:rsidR="00EB19D2" w:rsidRPr="007C1C55" w:rsidRDefault="00EB19D2" w:rsidP="000F3F90">
      <w:pPr>
        <w:spacing w:after="0"/>
        <w:jc w:val="both"/>
        <w:rPr>
          <w:rFonts w:ascii="Times New Roman" w:hAnsi="Times New Roman" w:cs="Times New Roman"/>
          <w:b/>
          <w:bCs/>
          <w:color w:val="000000"/>
          <w:sz w:val="24"/>
          <w:szCs w:val="24"/>
        </w:rPr>
      </w:pPr>
    </w:p>
    <w:p w14:paraId="72D0AA7C" w14:textId="4A295826" w:rsidR="00330999" w:rsidRPr="007C1C55" w:rsidRDefault="00330999" w:rsidP="000F3F90">
      <w:pPr>
        <w:spacing w:after="0"/>
        <w:jc w:val="both"/>
        <w:rPr>
          <w:rFonts w:ascii="Times New Roman" w:hAnsi="Times New Roman" w:cs="Times New Roman"/>
          <w:b/>
          <w:bCs/>
          <w:color w:val="000000"/>
          <w:sz w:val="24"/>
          <w:szCs w:val="24"/>
        </w:rPr>
      </w:pPr>
    </w:p>
    <w:p w14:paraId="2F278272" w14:textId="45F661B3" w:rsidR="00330999" w:rsidRDefault="00330999" w:rsidP="000F3F90">
      <w:pPr>
        <w:spacing w:after="0"/>
        <w:jc w:val="both"/>
        <w:rPr>
          <w:rFonts w:ascii="Times New Roman" w:hAnsi="Times New Roman" w:cs="Times New Roman"/>
          <w:b/>
          <w:bCs/>
          <w:color w:val="000000"/>
          <w:sz w:val="24"/>
          <w:szCs w:val="24"/>
        </w:rPr>
      </w:pPr>
    </w:p>
    <w:p w14:paraId="180EE66C" w14:textId="0EAA8146" w:rsidR="000F3F90" w:rsidRDefault="000F3F90" w:rsidP="000F3F90">
      <w:pPr>
        <w:spacing w:after="0"/>
        <w:jc w:val="both"/>
        <w:rPr>
          <w:rFonts w:ascii="Times New Roman" w:hAnsi="Times New Roman" w:cs="Times New Roman"/>
          <w:b/>
          <w:bCs/>
          <w:color w:val="000000"/>
          <w:sz w:val="24"/>
          <w:szCs w:val="24"/>
        </w:rPr>
      </w:pPr>
    </w:p>
    <w:p w14:paraId="3E2E0B35" w14:textId="0770D39D" w:rsidR="000F3F90" w:rsidRDefault="000F3F90" w:rsidP="000F3F90">
      <w:pPr>
        <w:spacing w:after="0"/>
        <w:jc w:val="both"/>
        <w:rPr>
          <w:rFonts w:ascii="Times New Roman" w:hAnsi="Times New Roman" w:cs="Times New Roman"/>
          <w:b/>
          <w:bCs/>
          <w:color w:val="000000"/>
          <w:sz w:val="24"/>
          <w:szCs w:val="24"/>
        </w:rPr>
      </w:pPr>
    </w:p>
    <w:p w14:paraId="0E72DBF8" w14:textId="676D79D4" w:rsidR="000F3F90" w:rsidRDefault="000F3F90" w:rsidP="000F3F90">
      <w:pPr>
        <w:spacing w:after="0"/>
        <w:jc w:val="both"/>
        <w:rPr>
          <w:rFonts w:ascii="Times New Roman" w:hAnsi="Times New Roman" w:cs="Times New Roman"/>
          <w:b/>
          <w:bCs/>
          <w:color w:val="000000"/>
          <w:sz w:val="24"/>
          <w:szCs w:val="24"/>
        </w:rPr>
      </w:pPr>
    </w:p>
    <w:p w14:paraId="6DE7B7D1" w14:textId="6D83CC27" w:rsidR="000F3F90" w:rsidRDefault="000F3F90" w:rsidP="000F3F90">
      <w:pPr>
        <w:spacing w:after="0"/>
        <w:jc w:val="both"/>
        <w:rPr>
          <w:rFonts w:ascii="Times New Roman" w:hAnsi="Times New Roman" w:cs="Times New Roman"/>
          <w:b/>
          <w:bCs/>
          <w:color w:val="000000"/>
          <w:sz w:val="24"/>
          <w:szCs w:val="24"/>
        </w:rPr>
      </w:pPr>
    </w:p>
    <w:p w14:paraId="743BDE7D" w14:textId="37D35806" w:rsidR="000F3F90" w:rsidRDefault="000F3F90" w:rsidP="000F3F90">
      <w:pPr>
        <w:spacing w:after="0"/>
        <w:jc w:val="both"/>
        <w:rPr>
          <w:rFonts w:ascii="Times New Roman" w:hAnsi="Times New Roman" w:cs="Times New Roman"/>
          <w:b/>
          <w:bCs/>
          <w:color w:val="000000"/>
          <w:sz w:val="24"/>
          <w:szCs w:val="24"/>
        </w:rPr>
      </w:pPr>
    </w:p>
    <w:p w14:paraId="41E4A656" w14:textId="7BCE0801" w:rsidR="000F3F90" w:rsidRDefault="000F3F90" w:rsidP="000F3F90">
      <w:pPr>
        <w:spacing w:after="0"/>
        <w:jc w:val="both"/>
        <w:rPr>
          <w:rFonts w:ascii="Times New Roman" w:hAnsi="Times New Roman" w:cs="Times New Roman"/>
          <w:b/>
          <w:bCs/>
          <w:color w:val="000000"/>
          <w:sz w:val="24"/>
          <w:szCs w:val="24"/>
        </w:rPr>
      </w:pPr>
    </w:p>
    <w:p w14:paraId="2A161B9B" w14:textId="2D2DCBEC" w:rsidR="000F3F90" w:rsidRDefault="000F3F90" w:rsidP="000F3F90">
      <w:pPr>
        <w:spacing w:after="0"/>
        <w:jc w:val="both"/>
        <w:rPr>
          <w:rFonts w:ascii="Times New Roman" w:hAnsi="Times New Roman" w:cs="Times New Roman"/>
          <w:b/>
          <w:bCs/>
          <w:color w:val="000000"/>
          <w:sz w:val="24"/>
          <w:szCs w:val="24"/>
        </w:rPr>
      </w:pPr>
    </w:p>
    <w:p w14:paraId="50F4E291" w14:textId="5DA4B99A" w:rsidR="000F3F90" w:rsidRDefault="000F3F90" w:rsidP="000F3F90">
      <w:pPr>
        <w:spacing w:after="0"/>
        <w:jc w:val="both"/>
        <w:rPr>
          <w:rFonts w:ascii="Times New Roman" w:hAnsi="Times New Roman" w:cs="Times New Roman"/>
          <w:b/>
          <w:bCs/>
          <w:color w:val="000000"/>
          <w:sz w:val="24"/>
          <w:szCs w:val="24"/>
        </w:rPr>
      </w:pPr>
    </w:p>
    <w:p w14:paraId="13713C7D" w14:textId="7A2A3E54" w:rsidR="000F3F90" w:rsidRDefault="000F3F90" w:rsidP="000F3F90">
      <w:pPr>
        <w:spacing w:after="0"/>
        <w:jc w:val="both"/>
        <w:rPr>
          <w:rFonts w:ascii="Times New Roman" w:hAnsi="Times New Roman" w:cs="Times New Roman"/>
          <w:b/>
          <w:bCs/>
          <w:color w:val="000000"/>
          <w:sz w:val="24"/>
          <w:szCs w:val="24"/>
        </w:rPr>
      </w:pPr>
    </w:p>
    <w:p w14:paraId="41A62230" w14:textId="1D7A6714" w:rsidR="000F3F90" w:rsidRDefault="000F3F90" w:rsidP="000F3F90">
      <w:pPr>
        <w:spacing w:after="0"/>
        <w:jc w:val="both"/>
        <w:rPr>
          <w:rFonts w:ascii="Times New Roman" w:hAnsi="Times New Roman" w:cs="Times New Roman"/>
          <w:b/>
          <w:bCs/>
          <w:color w:val="000000"/>
          <w:sz w:val="24"/>
          <w:szCs w:val="24"/>
        </w:rPr>
      </w:pPr>
    </w:p>
    <w:p w14:paraId="7BD1235C" w14:textId="214669FF" w:rsidR="000F3F90" w:rsidRDefault="000F3F90" w:rsidP="000F3F90">
      <w:pPr>
        <w:spacing w:after="0"/>
        <w:jc w:val="both"/>
        <w:rPr>
          <w:rFonts w:ascii="Times New Roman" w:hAnsi="Times New Roman" w:cs="Times New Roman"/>
          <w:b/>
          <w:bCs/>
          <w:color w:val="000000"/>
          <w:sz w:val="24"/>
          <w:szCs w:val="24"/>
        </w:rPr>
      </w:pPr>
    </w:p>
    <w:p w14:paraId="255D32EE" w14:textId="03779F65" w:rsidR="000F3F90" w:rsidRDefault="000F3F90" w:rsidP="000F3F90">
      <w:pPr>
        <w:spacing w:after="0"/>
        <w:jc w:val="both"/>
        <w:rPr>
          <w:rFonts w:ascii="Times New Roman" w:hAnsi="Times New Roman" w:cs="Times New Roman"/>
          <w:b/>
          <w:bCs/>
          <w:color w:val="000000"/>
          <w:sz w:val="24"/>
          <w:szCs w:val="24"/>
        </w:rPr>
      </w:pPr>
    </w:p>
    <w:p w14:paraId="6B421589" w14:textId="77777777" w:rsidR="000F3F90" w:rsidRPr="007C1C55" w:rsidRDefault="000F3F90" w:rsidP="000F3F90">
      <w:pPr>
        <w:spacing w:after="0"/>
        <w:jc w:val="both"/>
        <w:rPr>
          <w:rFonts w:ascii="Times New Roman" w:hAnsi="Times New Roman" w:cs="Times New Roman"/>
          <w:b/>
          <w:bCs/>
          <w:color w:val="000000"/>
          <w:sz w:val="24"/>
          <w:szCs w:val="24"/>
        </w:rPr>
      </w:pPr>
    </w:p>
    <w:p w14:paraId="4D3B6C1D" w14:textId="388D09A0"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b/>
          <w:bCs/>
          <w:color w:val="000000"/>
          <w:sz w:val="24"/>
          <w:szCs w:val="24"/>
        </w:rPr>
        <w:t>REFERENCE</w:t>
      </w:r>
    </w:p>
    <w:p w14:paraId="2905B295"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Arena William F (1993): 90 contemporary advertising. New York: Mcgraw – hill </w:t>
      </w:r>
    </w:p>
    <w:p w14:paraId="13E24DC8" w14:textId="14C01C2D"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Companies Inc</w:t>
      </w:r>
    </w:p>
    <w:p w14:paraId="625FD241"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Belch, George E and Belch (2001): Advertising and promotion an integrated </w:t>
      </w:r>
    </w:p>
    <w:p w14:paraId="75846E46" w14:textId="5AA0B580"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Communication perspective. USA Irwin: Migraw hill</w:t>
      </w:r>
    </w:p>
    <w:p w14:paraId="74876CBC"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Bly Robert W (1993) advertising manager’s handbook. USA practice hall</w:t>
      </w:r>
    </w:p>
    <w:p w14:paraId="5F933848"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Babbie, E. [2001:80]. The practice of social researcher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edition].califonia: Ward </w:t>
      </w:r>
    </w:p>
    <w:p w14:paraId="148B84E0" w14:textId="0DADCCB7"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sworth publishing Company. Belmont, califonia:wadsworth publishing company.</w:t>
      </w:r>
    </w:p>
    <w:p w14:paraId="4775381A" w14:textId="5B96F96F"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E.C. Osuala</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[2005] introduction to research methodology [3</w:t>
      </w:r>
      <w:r w:rsidRPr="007C1C55">
        <w:rPr>
          <w:rFonts w:ascii="Times New Roman" w:hAnsi="Times New Roman" w:cs="Times New Roman"/>
          <w:color w:val="000000"/>
          <w:sz w:val="24"/>
          <w:szCs w:val="24"/>
          <w:vertAlign w:val="superscript"/>
        </w:rPr>
        <w:t>rd</w:t>
      </w:r>
      <w:r w:rsidRPr="007C1C55">
        <w:rPr>
          <w:rFonts w:ascii="Times New Roman" w:hAnsi="Times New Roman" w:cs="Times New Roman"/>
          <w:color w:val="000000"/>
          <w:sz w:val="24"/>
          <w:szCs w:val="24"/>
        </w:rPr>
        <w:t xml:space="preserve"> edition]</w:t>
      </w:r>
    </w:p>
    <w:p w14:paraId="76F61628" w14:textId="2B9CCD68"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Issa, A. [2004]. Pratigal guide to project writing. offa: Wummicommercrcial press.</w:t>
      </w:r>
    </w:p>
    <w:p w14:paraId="59BCFF21" w14:textId="10FE9BB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Selltis</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J</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Morton, D. and stuart, C, [1982] Research method in social relations.</w:t>
      </w:r>
    </w:p>
    <w:p w14:paraId="7F7819AC"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Babbie, E. [2001:80]. The practice of social researcher [3rd edition].</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califonia:Ward </w:t>
      </w:r>
    </w:p>
    <w:p w14:paraId="5A358431" w14:textId="6381A3DC"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sworth publishing company.</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Belmont, califonia:wadsworth publishing company.</w:t>
      </w:r>
    </w:p>
    <w:p w14:paraId="521D336D"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Issa, A.[2004]. Pratigal guide to project writing. offa: Wummicommercrcial press.</w:t>
      </w:r>
    </w:p>
    <w:p w14:paraId="454ABE74" w14:textId="3D7DDD56"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Selltis</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J.Morton, D. and stuart, C, [1982] Research method in social relations.</w:t>
      </w:r>
    </w:p>
    <w:p w14:paraId="5F794A85" w14:textId="6ABDF098"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Arena William F (1990): contemporary advertising. New York Hill companies inc.</w:t>
      </w:r>
    </w:p>
    <w:p w14:paraId="5B36F386"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lastRenderedPageBreak/>
        <w:t xml:space="preserve">Abati Ruben (1997) : “Genius of our age; the guardian, Sunday June 22, Lagos,      </w:t>
      </w:r>
    </w:p>
    <w:p w14:paraId="4B2CBD1D" w14:textId="20A0FDD7"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Nigeria.</w:t>
      </w:r>
    </w:p>
    <w:p w14:paraId="5A974BB4"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Awake; (July 22 1997) the internet: is it for you? Nigeria: watch tower bible and Trail </w:t>
      </w:r>
    </w:p>
    <w:p w14:paraId="0CF4549F" w14:textId="66295463"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society. Pg 3 – 4</w:t>
      </w:r>
    </w:p>
    <w:p w14:paraId="145F11AF" w14:textId="77777777"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Ann E. encyclopedia (2011): online advertising, retrieved on 18</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December 2011 </w:t>
      </w:r>
    </w:p>
    <w:p w14:paraId="327C1F4F"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Belch George E and Belch (2001): advertising and promotion. An integrated </w:t>
      </w:r>
    </w:p>
    <w:p w14:paraId="1EEAFB5E" w14:textId="2E3B42BD"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Communication perspective. USA Irwin: McGraw – Hill</w:t>
      </w:r>
    </w:p>
    <w:p w14:paraId="779A603B" w14:textId="02212F4E"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Brief History of the internet and related networks posted on the internet site (2005)</w:t>
      </w:r>
    </w:p>
    <w:p w14:paraId="786AA26E" w14:textId="4E2082BA"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Bly Robert W. (1993): Advertising manager handbook. USA: prentice Hall</w:t>
      </w:r>
    </w:p>
    <w:p w14:paraId="2DE63E7D" w14:textId="5043E6AC"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Demola</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Aladekomo (2001): Techno brands review for January – February.</w:t>
      </w:r>
    </w:p>
    <w:p w14:paraId="07AF2464" w14:textId="5EC9DA96"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Ebony Uketumbi (2005) “trend in ICT and its impact on mass communication in G.</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Dalley editor, journal of communication and society, dept of mass communication</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Olabisi</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Onabanjo University, Ago Iwoye, Vol. 1 No 1 June 2005.</w:t>
      </w:r>
    </w:p>
    <w:p w14:paraId="5EDC79C6"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Osunbiyi</w:t>
      </w:r>
      <w:r w:rsidR="00330999"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 xml:space="preserve">Bidemi (2001): Advertising: Principles and practice Abeokuta, </w:t>
      </w:r>
      <w:r w:rsidR="00F040B7" w:rsidRPr="007C1C55">
        <w:rPr>
          <w:rFonts w:ascii="Times New Roman" w:hAnsi="Times New Roman" w:cs="Times New Roman"/>
          <w:color w:val="000000"/>
          <w:sz w:val="24"/>
          <w:szCs w:val="24"/>
        </w:rPr>
        <w:t xml:space="preserve">Gbenga </w:t>
      </w:r>
    </w:p>
    <w:p w14:paraId="425FA69A" w14:textId="4F8FE8A2"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Associates, Ita</w:t>
      </w:r>
      <w:r w:rsidR="00F040B7" w:rsidRPr="007C1C55">
        <w:rPr>
          <w:rFonts w:ascii="Times New Roman" w:hAnsi="Times New Roman" w:cs="Times New Roman"/>
          <w:color w:val="000000"/>
          <w:sz w:val="24"/>
          <w:szCs w:val="24"/>
        </w:rPr>
        <w:t xml:space="preserve"> </w:t>
      </w:r>
      <w:r w:rsidRPr="007C1C55">
        <w:rPr>
          <w:rFonts w:ascii="Times New Roman" w:hAnsi="Times New Roman" w:cs="Times New Roman"/>
          <w:color w:val="000000"/>
          <w:sz w:val="24"/>
          <w:szCs w:val="24"/>
        </w:rPr>
        <w:t>Eko.</w:t>
      </w:r>
    </w:p>
    <w:p w14:paraId="6269300B" w14:textId="20AF926F"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Philip Kotler (2000): Principles of Marketing. India: Prentice hall of India private Ltd.</w:t>
      </w:r>
    </w:p>
    <w:p w14:paraId="5343570F" w14:textId="4B388DF3" w:rsidR="00EB19D2"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The real impact of internet advertisement by carolinecartellieri, And Rew J  Parsons, Varsha Raw, Micheal P Zeisser, 1997. http:www.wikipedia/advertising/htlm</w:t>
      </w:r>
    </w:p>
    <w:p w14:paraId="1261AA90" w14:textId="77777777" w:rsidR="00F040B7"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Wikipedia: Encyclopedia (2011): online advertising, retrieved on 18</w:t>
      </w:r>
      <w:r w:rsidRPr="007C1C55">
        <w:rPr>
          <w:rFonts w:ascii="Times New Roman" w:hAnsi="Times New Roman" w:cs="Times New Roman"/>
          <w:color w:val="000000"/>
          <w:sz w:val="24"/>
          <w:szCs w:val="24"/>
          <w:vertAlign w:val="superscript"/>
        </w:rPr>
        <w:t>th</w:t>
      </w:r>
      <w:r w:rsidRPr="007C1C55">
        <w:rPr>
          <w:rFonts w:ascii="Times New Roman" w:hAnsi="Times New Roman" w:cs="Times New Roman"/>
          <w:color w:val="000000"/>
          <w:sz w:val="24"/>
          <w:szCs w:val="24"/>
        </w:rPr>
        <w:t xml:space="preserve"> December 201</w:t>
      </w:r>
      <w:r w:rsidR="00F040B7" w:rsidRPr="007C1C55">
        <w:rPr>
          <w:rFonts w:ascii="Times New Roman" w:hAnsi="Times New Roman" w:cs="Times New Roman"/>
          <w:color w:val="000000"/>
          <w:sz w:val="24"/>
          <w:szCs w:val="24"/>
        </w:rPr>
        <w:t xml:space="preserve"> </w:t>
      </w:r>
    </w:p>
    <w:p w14:paraId="306C69A3" w14:textId="51A3C24B"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Http:www.isco.org/internet/history/historycertshtml</w:t>
      </w:r>
    </w:p>
    <w:p w14:paraId="26E0BD5C"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Abati Reuben [1997]:4 “genius of our age”, the guardian, Sunday june 22, lagos, Nigeria.</w:t>
      </w:r>
      <w:r w:rsidR="00F040B7" w:rsidRPr="007C1C55">
        <w:rPr>
          <w:rFonts w:ascii="Times New Roman" w:hAnsi="Times New Roman" w:cs="Times New Roman"/>
          <w:color w:val="000000"/>
          <w:sz w:val="24"/>
          <w:szCs w:val="24"/>
        </w:rPr>
        <w:t xml:space="preserve"> </w:t>
      </w:r>
    </w:p>
    <w:p w14:paraId="65B027CA" w14:textId="5035468F" w:rsidR="00EB19D2" w:rsidRPr="007C1C55" w:rsidRDefault="00EB19D2" w:rsidP="000F3F90">
      <w:pPr>
        <w:spacing w:after="0" w:line="360" w:lineRule="auto"/>
        <w:ind w:left="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Brief History of the internet and related Network posted on the internet site [2005] http: </w:t>
      </w:r>
      <w:hyperlink r:id="rId8" w:history="1">
        <w:r w:rsidR="00F040B7" w:rsidRPr="007C1C55">
          <w:rPr>
            <w:rStyle w:val="Hyperlink"/>
            <w:rFonts w:ascii="Times New Roman" w:hAnsi="Times New Roman" w:cs="Times New Roman"/>
            <w:sz w:val="24"/>
            <w:szCs w:val="24"/>
          </w:rPr>
          <w:t>www.isoc.org/internet/historycertshml</w:t>
        </w:r>
      </w:hyperlink>
      <w:r w:rsidRPr="007C1C55">
        <w:rPr>
          <w:rFonts w:ascii="Times New Roman" w:hAnsi="Times New Roman" w:cs="Times New Roman"/>
          <w:color w:val="000000"/>
          <w:sz w:val="24"/>
          <w:szCs w:val="24"/>
        </w:rPr>
        <w:t>.</w:t>
      </w:r>
    </w:p>
    <w:p w14:paraId="049AB8A7" w14:textId="77777777" w:rsidR="00330999" w:rsidRPr="007C1C55" w:rsidRDefault="00EB19D2" w:rsidP="000F3F90">
      <w:pPr>
        <w:spacing w:after="0" w:line="360" w:lineRule="auto"/>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 xml:space="preserve">Marshal McLuhan [1962]:20 “Gutenberg Gallery: The making of typographic Man </w:t>
      </w:r>
    </w:p>
    <w:p w14:paraId="31F36ABE" w14:textId="4A88FE90" w:rsidR="00EB19D2" w:rsidRPr="007C1C55" w:rsidRDefault="00EB19D2" w:rsidP="000F3F90">
      <w:pPr>
        <w:spacing w:after="0" w:line="360" w:lineRule="auto"/>
        <w:ind w:firstLine="720"/>
        <w:jc w:val="both"/>
        <w:rPr>
          <w:rFonts w:ascii="Times New Roman" w:hAnsi="Times New Roman" w:cs="Times New Roman"/>
          <w:color w:val="000000"/>
          <w:sz w:val="24"/>
          <w:szCs w:val="24"/>
        </w:rPr>
      </w:pPr>
      <w:r w:rsidRPr="007C1C55">
        <w:rPr>
          <w:rFonts w:ascii="Times New Roman" w:hAnsi="Times New Roman" w:cs="Times New Roman"/>
          <w:color w:val="000000"/>
          <w:sz w:val="24"/>
          <w:szCs w:val="24"/>
        </w:rPr>
        <w:t>[1962] 1</w:t>
      </w:r>
      <w:r w:rsidRPr="007C1C55">
        <w:rPr>
          <w:rFonts w:ascii="Times New Roman" w:hAnsi="Times New Roman" w:cs="Times New Roman"/>
          <w:color w:val="000000"/>
          <w:sz w:val="24"/>
          <w:szCs w:val="24"/>
          <w:vertAlign w:val="superscript"/>
        </w:rPr>
        <w:t>st</w:t>
      </w:r>
      <w:r w:rsidRPr="007C1C55">
        <w:rPr>
          <w:rFonts w:ascii="Times New Roman" w:hAnsi="Times New Roman" w:cs="Times New Roman"/>
          <w:color w:val="000000"/>
          <w:sz w:val="24"/>
          <w:szCs w:val="24"/>
        </w:rPr>
        <w:t xml:space="preserve"> edition: University of Tormto press: 0-7100-1818-5.</w:t>
      </w:r>
    </w:p>
    <w:p w14:paraId="753ECDB6" w14:textId="77777777" w:rsidR="00EB19D2" w:rsidRPr="007C1C55" w:rsidRDefault="00EB19D2" w:rsidP="000F3F90">
      <w:pPr>
        <w:spacing w:after="0"/>
        <w:jc w:val="both"/>
        <w:rPr>
          <w:rFonts w:ascii="Times New Roman" w:hAnsi="Times New Roman" w:cs="Times New Roman"/>
          <w:color w:val="000000"/>
          <w:sz w:val="24"/>
          <w:szCs w:val="24"/>
        </w:rPr>
      </w:pPr>
    </w:p>
    <w:p w14:paraId="5BD5AADE" w14:textId="5F583F2C" w:rsidR="00EB19D2" w:rsidRPr="007C1C55" w:rsidRDefault="00EB19D2" w:rsidP="000F3F90">
      <w:pPr>
        <w:rPr>
          <w:rFonts w:ascii="Times New Roman" w:hAnsi="Times New Roman" w:cs="Times New Roman"/>
          <w:sz w:val="24"/>
          <w:szCs w:val="24"/>
        </w:rPr>
      </w:pPr>
    </w:p>
    <w:p w14:paraId="577C67EE" w14:textId="5AABF358" w:rsidR="00985149" w:rsidRPr="007C1C55" w:rsidRDefault="00985149" w:rsidP="000F3F90">
      <w:pPr>
        <w:rPr>
          <w:rFonts w:ascii="Times New Roman" w:hAnsi="Times New Roman" w:cs="Times New Roman"/>
          <w:sz w:val="24"/>
          <w:szCs w:val="24"/>
        </w:rPr>
      </w:pPr>
    </w:p>
    <w:p w14:paraId="11A367AA" w14:textId="44CC9F6D" w:rsidR="00985149" w:rsidRPr="007C1C55" w:rsidRDefault="00985149" w:rsidP="000F3F90">
      <w:pPr>
        <w:rPr>
          <w:rFonts w:ascii="Times New Roman" w:hAnsi="Times New Roman" w:cs="Times New Roman"/>
          <w:sz w:val="24"/>
          <w:szCs w:val="24"/>
        </w:rPr>
      </w:pPr>
    </w:p>
    <w:p w14:paraId="790CFB0D" w14:textId="0E5B0F80" w:rsidR="00985149" w:rsidRPr="007C1C55" w:rsidRDefault="00985149" w:rsidP="000F3F90">
      <w:pPr>
        <w:rPr>
          <w:rFonts w:ascii="Times New Roman" w:hAnsi="Times New Roman" w:cs="Times New Roman"/>
          <w:sz w:val="24"/>
          <w:szCs w:val="24"/>
        </w:rPr>
      </w:pPr>
    </w:p>
    <w:p w14:paraId="566E5978" w14:textId="626B44BB" w:rsidR="00330999" w:rsidRPr="007C1C55" w:rsidRDefault="00330999" w:rsidP="000F3F90">
      <w:pPr>
        <w:rPr>
          <w:rFonts w:ascii="Times New Roman" w:hAnsi="Times New Roman" w:cs="Times New Roman"/>
          <w:sz w:val="24"/>
          <w:szCs w:val="24"/>
        </w:rPr>
      </w:pPr>
    </w:p>
    <w:p w14:paraId="4838A89A" w14:textId="40A900A6" w:rsidR="00330999" w:rsidRPr="007C1C55" w:rsidRDefault="00330999" w:rsidP="000F3F90">
      <w:pPr>
        <w:rPr>
          <w:rFonts w:ascii="Times New Roman" w:hAnsi="Times New Roman" w:cs="Times New Roman"/>
          <w:sz w:val="24"/>
          <w:szCs w:val="24"/>
        </w:rPr>
      </w:pPr>
    </w:p>
    <w:p w14:paraId="2E8ABEF1" w14:textId="1BCBE6D7" w:rsidR="00330999" w:rsidRPr="007C1C55" w:rsidRDefault="00330999" w:rsidP="000F3F90">
      <w:pPr>
        <w:rPr>
          <w:rFonts w:ascii="Times New Roman" w:hAnsi="Times New Roman" w:cs="Times New Roman"/>
          <w:sz w:val="24"/>
          <w:szCs w:val="24"/>
        </w:rPr>
      </w:pPr>
    </w:p>
    <w:p w14:paraId="78637DED" w14:textId="77777777" w:rsidR="00330999" w:rsidRPr="007C1C55" w:rsidRDefault="00330999" w:rsidP="000F3F90">
      <w:pPr>
        <w:rPr>
          <w:rFonts w:ascii="Times New Roman" w:hAnsi="Times New Roman" w:cs="Times New Roman"/>
          <w:sz w:val="24"/>
          <w:szCs w:val="24"/>
        </w:rPr>
      </w:pPr>
    </w:p>
    <w:p w14:paraId="0B2D2851" w14:textId="5E705EFA" w:rsidR="00985149" w:rsidRPr="007C1C55" w:rsidRDefault="00985149" w:rsidP="000F3F90">
      <w:pPr>
        <w:rPr>
          <w:rFonts w:ascii="Times New Roman" w:hAnsi="Times New Roman" w:cs="Times New Roman"/>
          <w:sz w:val="24"/>
          <w:szCs w:val="24"/>
        </w:rPr>
      </w:pPr>
    </w:p>
    <w:p w14:paraId="17F88C75" w14:textId="3531216C" w:rsidR="00985149" w:rsidRPr="007C1C55" w:rsidRDefault="00985149" w:rsidP="000F3F90">
      <w:pPr>
        <w:rPr>
          <w:rFonts w:ascii="Times New Roman" w:hAnsi="Times New Roman" w:cs="Times New Roman"/>
          <w:sz w:val="24"/>
          <w:szCs w:val="24"/>
        </w:rPr>
      </w:pPr>
    </w:p>
    <w:p w14:paraId="6A01CE2B"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noProof/>
          <w:sz w:val="24"/>
          <w:szCs w:val="24"/>
        </w:rPr>
        <w:drawing>
          <wp:anchor distT="0" distB="0" distL="114300" distR="114300" simplePos="0" relativeHeight="251657216" behindDoc="1" locked="0" layoutInCell="1" allowOverlap="1" wp14:anchorId="24BD524B" wp14:editId="1F86ED4A">
            <wp:simplePos x="0" y="0"/>
            <wp:positionH relativeFrom="margin">
              <wp:posOffset>2486025</wp:posOffset>
            </wp:positionH>
            <wp:positionV relativeFrom="paragraph">
              <wp:posOffset>-496570</wp:posOffset>
            </wp:positionV>
            <wp:extent cx="967105" cy="924560"/>
            <wp:effectExtent l="0" t="0" r="4445" b="8890"/>
            <wp:wrapNone/>
            <wp:docPr id="2"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105" cy="9245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24F450D" w14:textId="1A1B630B" w:rsidR="00985149" w:rsidRPr="007C1C55" w:rsidRDefault="00985149" w:rsidP="000F3F90">
      <w:pPr>
        <w:spacing w:after="0"/>
        <w:rPr>
          <w:rFonts w:ascii="Times New Roman" w:hAnsi="Times New Roman" w:cs="Times New Roman"/>
          <w:b/>
          <w:sz w:val="24"/>
          <w:szCs w:val="24"/>
        </w:rPr>
      </w:pPr>
    </w:p>
    <w:p w14:paraId="67D10185" w14:textId="2DA8B948" w:rsidR="00330999" w:rsidRPr="007C1C55" w:rsidRDefault="00381417" w:rsidP="000F3F90">
      <w:pPr>
        <w:spacing w:after="0"/>
        <w:jc w:val="center"/>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14:anchorId="04235CF2" wp14:editId="49A08204">
                <wp:simplePos x="0" y="0"/>
                <wp:positionH relativeFrom="column">
                  <wp:posOffset>-38100</wp:posOffset>
                </wp:positionH>
                <wp:positionV relativeFrom="paragraph">
                  <wp:posOffset>24130</wp:posOffset>
                </wp:positionV>
                <wp:extent cx="5514975" cy="1066800"/>
                <wp:effectExtent l="19050" t="1905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10668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8E05F7" id="Rectangle 1" o:spid="_x0000_s1026" style="position:absolute;margin-left:-3pt;margin-top:1.9pt;width:434.2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" fillcolor="white [3212]" strokecolor="black [3213]" strokeweight="2.25pt">
                <v:path arrowok="t"/>
              </v:rect>
            </w:pict>
          </mc:Fallback>
        </mc:AlternateContent>
      </w:r>
    </w:p>
    <w:p w14:paraId="1618E01D" w14:textId="1BE2D34D"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KWARA STATE POLYTECHNIC, ILORIN</w:t>
      </w:r>
    </w:p>
    <w:p w14:paraId="535A6A96"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INSTITUTE OF INFORMATION AND COMMUNICATION TECHNOLOGY</w:t>
      </w:r>
    </w:p>
    <w:p w14:paraId="4EB7E338"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DEPARTMENT OF MASS COMMUNICATION</w:t>
      </w:r>
    </w:p>
    <w:p w14:paraId="7F94B64E" w14:textId="77777777" w:rsidR="00985149" w:rsidRPr="007C1C55" w:rsidRDefault="00985149" w:rsidP="000F3F90">
      <w:pPr>
        <w:rPr>
          <w:rFonts w:ascii="Times New Roman" w:hAnsi="Times New Roman" w:cs="Times New Roman"/>
          <w:b/>
          <w:sz w:val="24"/>
          <w:szCs w:val="24"/>
        </w:rPr>
      </w:pPr>
    </w:p>
    <w:p w14:paraId="0722BBCF" w14:textId="77777777" w:rsidR="00985149" w:rsidRPr="007C1C55" w:rsidRDefault="00985149" w:rsidP="000F3F90">
      <w:pPr>
        <w:pBdr>
          <w:top w:val="single" w:sz="4" w:space="1" w:color="auto"/>
          <w:bottom w:val="single" w:sz="4" w:space="1" w:color="auto"/>
        </w:pBdr>
        <w:jc w:val="center"/>
        <w:rPr>
          <w:rFonts w:ascii="Times New Roman" w:hAnsi="Times New Roman" w:cs="Times New Roman"/>
          <w:b/>
          <w:sz w:val="24"/>
          <w:szCs w:val="24"/>
        </w:rPr>
      </w:pPr>
      <w:r w:rsidRPr="007C1C55">
        <w:rPr>
          <w:rFonts w:ascii="Times New Roman" w:hAnsi="Times New Roman" w:cs="Times New Roman"/>
          <w:b/>
          <w:sz w:val="24"/>
          <w:szCs w:val="24"/>
        </w:rPr>
        <w:t xml:space="preserve">QUESTIONNAIRE </w:t>
      </w:r>
    </w:p>
    <w:p w14:paraId="5A8BB636" w14:textId="77777777" w:rsidR="00985149" w:rsidRPr="007C1C55" w:rsidRDefault="00985149"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Dear respondent,</w:t>
      </w:r>
    </w:p>
    <w:p w14:paraId="3CDA106E" w14:textId="77777777" w:rsidR="00985149" w:rsidRPr="007C1C55" w:rsidRDefault="00985149" w:rsidP="000F3F90">
      <w:pPr>
        <w:spacing w:after="0"/>
        <w:jc w:val="both"/>
        <w:rPr>
          <w:rFonts w:ascii="Times New Roman" w:hAnsi="Times New Roman" w:cs="Times New Roman"/>
          <w:sz w:val="24"/>
          <w:szCs w:val="24"/>
        </w:rPr>
      </w:pPr>
      <w:r w:rsidRPr="007C1C55">
        <w:rPr>
          <w:rFonts w:ascii="Times New Roman" w:hAnsi="Times New Roman" w:cs="Times New Roman"/>
          <w:sz w:val="24"/>
          <w:szCs w:val="24"/>
        </w:rPr>
        <w:t>We are the students of the named department and institution carrying out a research on the topic: “</w:t>
      </w:r>
      <w:r w:rsidRPr="007C1C55">
        <w:rPr>
          <w:rFonts w:ascii="Times New Roman" w:hAnsi="Times New Roman" w:cs="Times New Roman"/>
          <w:b/>
          <w:i/>
          <w:sz w:val="24"/>
          <w:szCs w:val="24"/>
        </w:rPr>
        <w:t>impact of internet advertisement on Consumer Behaviour among the residence of Asa LGA</w:t>
      </w:r>
      <w:r w:rsidRPr="007C1C55">
        <w:rPr>
          <w:rFonts w:ascii="Times New Roman" w:hAnsi="Times New Roman" w:cs="Times New Roman"/>
          <w:sz w:val="24"/>
          <w:szCs w:val="24"/>
        </w:rPr>
        <w:t>”. The study is exclusively an academic exercise. We</w:t>
      </w:r>
      <w:r w:rsidRPr="007C1C55">
        <w:rPr>
          <w:rFonts w:ascii="Times New Roman" w:hAnsi="Times New Roman" w:cs="Times New Roman"/>
          <w:color w:val="000000"/>
          <w:sz w:val="24"/>
          <w:szCs w:val="24"/>
        </w:rPr>
        <w:t xml:space="preserve"> humbly seek your indulgence to assist by filling the following questions as honestly as possible. All information given shall be treated with absolute anonymity and used for academic purpose only. </w:t>
      </w:r>
    </w:p>
    <w:p w14:paraId="14B52B7F" w14:textId="77777777" w:rsidR="00985149" w:rsidRPr="007C1C55" w:rsidRDefault="00985149" w:rsidP="000F3F90">
      <w:pPr>
        <w:jc w:val="both"/>
        <w:rPr>
          <w:rFonts w:ascii="Times New Roman" w:hAnsi="Times New Roman" w:cs="Times New Roman"/>
          <w:sz w:val="24"/>
          <w:szCs w:val="24"/>
        </w:rPr>
      </w:pPr>
      <w:r w:rsidRPr="007C1C55">
        <w:rPr>
          <w:rFonts w:ascii="Times New Roman" w:hAnsi="Times New Roman" w:cs="Times New Roman"/>
          <w:sz w:val="24"/>
          <w:szCs w:val="24"/>
        </w:rPr>
        <w:t>Thank you for your cooperation.</w:t>
      </w:r>
    </w:p>
    <w:p w14:paraId="05527152"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SECTION A</w:t>
      </w:r>
    </w:p>
    <w:p w14:paraId="01DDF005" w14:textId="2817019E" w:rsidR="00985149" w:rsidRPr="007C1C55" w:rsidRDefault="00985149" w:rsidP="000F3F90">
      <w:pPr>
        <w:pBdr>
          <w:bottom w:val="single" w:sz="4" w:space="1" w:color="auto"/>
        </w:pBdr>
        <w:spacing w:after="0"/>
        <w:jc w:val="center"/>
        <w:rPr>
          <w:rFonts w:ascii="Times New Roman" w:hAnsi="Times New Roman" w:cs="Times New Roman"/>
          <w:b/>
          <w:sz w:val="24"/>
          <w:szCs w:val="24"/>
        </w:rPr>
      </w:pPr>
      <w:r w:rsidRPr="007C1C55">
        <w:rPr>
          <w:rFonts w:ascii="Times New Roman" w:hAnsi="Times New Roman" w:cs="Times New Roman"/>
          <w:b/>
          <w:sz w:val="24"/>
          <w:szCs w:val="24"/>
        </w:rPr>
        <w:t>Demographic Profile of Respondents</w:t>
      </w:r>
    </w:p>
    <w:p w14:paraId="3A4D961B" w14:textId="77777777" w:rsidR="00985149" w:rsidRPr="007C1C55" w:rsidRDefault="00985149" w:rsidP="000F3F90">
      <w:pPr>
        <w:spacing w:after="0"/>
        <w:rPr>
          <w:rFonts w:ascii="Times New Roman" w:hAnsi="Times New Roman" w:cs="Times New Roman"/>
          <w:bCs/>
          <w:i/>
          <w:sz w:val="24"/>
          <w:szCs w:val="24"/>
        </w:rPr>
      </w:pPr>
      <w:r w:rsidRPr="007C1C55">
        <w:rPr>
          <w:rFonts w:ascii="Times New Roman" w:hAnsi="Times New Roman" w:cs="Times New Roman"/>
          <w:b/>
          <w:i/>
          <w:sz w:val="24"/>
          <w:szCs w:val="24"/>
        </w:rPr>
        <w:t>Instruction:</w:t>
      </w:r>
      <w:r w:rsidRPr="007C1C55">
        <w:rPr>
          <w:rFonts w:ascii="Times New Roman" w:hAnsi="Times New Roman" w:cs="Times New Roman"/>
          <w:b/>
          <w:bCs/>
          <w:i/>
          <w:sz w:val="24"/>
          <w:szCs w:val="24"/>
        </w:rPr>
        <w:t xml:space="preserve"> </w:t>
      </w:r>
      <w:r w:rsidRPr="007C1C55">
        <w:rPr>
          <w:rFonts w:ascii="Times New Roman" w:hAnsi="Times New Roman" w:cs="Times New Roman"/>
          <w:bCs/>
          <w:i/>
          <w:sz w:val="24"/>
          <w:szCs w:val="24"/>
        </w:rPr>
        <w:t>Kindly tick (√) appropriately an option most suitable to you as provided in the space boxes below:</w:t>
      </w:r>
    </w:p>
    <w:p w14:paraId="4D845CAE"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Gender:  (a) Male [  ] (b) female [  ] </w:t>
      </w:r>
    </w:p>
    <w:p w14:paraId="69E46C01"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lastRenderedPageBreak/>
        <w:t>Age: (a) Under 16-20 [  ] (b) 21--30 [  ] (c) 31-40 [  ] (d) 41 and Above [  ]</w:t>
      </w:r>
    </w:p>
    <w:p w14:paraId="7B1058AC"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Religion: (a) Christian [  ] (b) Muslim [  ] (c) Traditionalist [  ] (d) Atheist [  ] (e) Others [  ]</w:t>
      </w:r>
    </w:p>
    <w:p w14:paraId="3D26B76B"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Educational Background: (a) School Certificate [  ] (b) ND/NCE [  ] (c) HND/B.Sc/B.A [  ] (d)  PGD/M.Sc/Ph.D [  ] </w:t>
      </w:r>
    </w:p>
    <w:p w14:paraId="1157644F" w14:textId="77777777" w:rsidR="00985149" w:rsidRPr="007C1C55" w:rsidRDefault="00985149" w:rsidP="000F3F90">
      <w:pPr>
        <w:pStyle w:val="ListParagraph"/>
        <w:numPr>
          <w:ilvl w:val="0"/>
          <w:numId w:val="12"/>
        </w:numPr>
        <w:spacing w:after="0"/>
        <w:ind w:left="284" w:hanging="284"/>
        <w:contextualSpacing/>
        <w:jc w:val="both"/>
        <w:rPr>
          <w:rFonts w:ascii="Times New Roman" w:hAnsi="Times New Roman" w:cs="Times New Roman"/>
          <w:sz w:val="24"/>
          <w:szCs w:val="24"/>
        </w:rPr>
      </w:pPr>
      <w:r w:rsidRPr="007C1C55">
        <w:rPr>
          <w:rFonts w:ascii="Times New Roman" w:hAnsi="Times New Roman" w:cs="Times New Roman"/>
          <w:sz w:val="24"/>
          <w:szCs w:val="24"/>
        </w:rPr>
        <w:t xml:space="preserve">Marital status: (a) Single [  ] (b) Married [   ] (c) Divorce [  ] </w:t>
      </w:r>
    </w:p>
    <w:p w14:paraId="60AFD568" w14:textId="77777777" w:rsidR="00985149" w:rsidRPr="007C1C55" w:rsidRDefault="00985149" w:rsidP="000F3F90">
      <w:pPr>
        <w:spacing w:after="0"/>
        <w:jc w:val="center"/>
        <w:rPr>
          <w:rFonts w:ascii="Times New Roman" w:hAnsi="Times New Roman" w:cs="Times New Roman"/>
          <w:b/>
          <w:sz w:val="24"/>
          <w:szCs w:val="24"/>
        </w:rPr>
      </w:pPr>
      <w:r w:rsidRPr="007C1C55">
        <w:rPr>
          <w:rFonts w:ascii="Times New Roman" w:hAnsi="Times New Roman" w:cs="Times New Roman"/>
          <w:b/>
          <w:sz w:val="24"/>
          <w:szCs w:val="24"/>
        </w:rPr>
        <w:t>SECTION B</w:t>
      </w:r>
    </w:p>
    <w:p w14:paraId="549AE526" w14:textId="77777777" w:rsidR="00985149" w:rsidRPr="007C1C55" w:rsidRDefault="00985149" w:rsidP="000F3F90">
      <w:pPr>
        <w:pBdr>
          <w:bottom w:val="single" w:sz="4" w:space="1" w:color="auto"/>
        </w:pBdr>
        <w:spacing w:after="0"/>
        <w:jc w:val="center"/>
        <w:rPr>
          <w:rFonts w:ascii="Times New Roman" w:hAnsi="Times New Roman" w:cs="Times New Roman"/>
          <w:b/>
          <w:sz w:val="24"/>
          <w:szCs w:val="24"/>
        </w:rPr>
      </w:pPr>
      <w:r w:rsidRPr="007C1C55">
        <w:rPr>
          <w:rFonts w:ascii="Times New Roman" w:hAnsi="Times New Roman" w:cs="Times New Roman"/>
          <w:b/>
          <w:sz w:val="24"/>
          <w:szCs w:val="24"/>
        </w:rPr>
        <w:t>Questions of Research Topic</w:t>
      </w:r>
    </w:p>
    <w:p w14:paraId="5555D1FF"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Do you know what an advertisement is? Yes [ ]  No [ ]</w:t>
      </w:r>
    </w:p>
    <w:p w14:paraId="586612C1"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What type of advertisement are you usually exposed to? Internet [ ] Radio [ ] Television [ ] Billboard [ ] Magazine[ ] Newspaper [ ]</w:t>
      </w:r>
    </w:p>
    <w:p w14:paraId="5EEA5E4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Which of them do you prefer most? Internet [ ] Radio [ ] Television [ ] Billboard [ ] Magazine[ ] Newspaper [ ]</w:t>
      </w:r>
    </w:p>
    <w:p w14:paraId="602F1C9C"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Have you seen an internet advertisement before? Yes [ ]  No [ ]</w:t>
      </w:r>
    </w:p>
    <w:p w14:paraId="0A697892"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b/>
          <w:sz w:val="24"/>
          <w:szCs w:val="24"/>
        </w:rPr>
      </w:pPr>
      <w:r w:rsidRPr="007C1C55">
        <w:rPr>
          <w:rFonts w:ascii="Times New Roman" w:hAnsi="Times New Roman" w:cs="Times New Roman"/>
          <w:sz w:val="24"/>
          <w:szCs w:val="24"/>
        </w:rPr>
        <w:t>Have you been attracted by an internet advertisement? Yes [ ] No [ ]</w:t>
      </w:r>
    </w:p>
    <w:p w14:paraId="0B434219"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How Frequent do you use the internet? Very often [ ] Often [ ] Don’t Know [ ] Seldom [ ] Very Seldom [ ]</w:t>
      </w:r>
    </w:p>
    <w:p w14:paraId="2E4B7061"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What type of advert do you access on the internet? Job [ ] Admission [ ] Government Agencies [ ] Internet Materials [ ] Internet Market [ ] Internet Transaction [ ]</w:t>
      </w:r>
    </w:p>
    <w:p w14:paraId="1F231507"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Advertising is more influential on consumers through which of this Medium? Internet [ ] Radio [ ] Television [ ] Internet [ ] Newspaper [ ]</w:t>
      </w:r>
    </w:p>
    <w:p w14:paraId="1FEA7494"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Which of this internet technology do you think is the most convenient for Internet advertisement? Email [ ] World Wide Web (www) [ ]  Social Media [ ]  Search Engine [ ]</w:t>
      </w:r>
    </w:p>
    <w:p w14:paraId="00870CBD"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Internet advertisement is better and preferable to other form of advertising? (a) Strongly Agree [ ] (b) Agree [ ] (c) Neutral [ ] (d) Disagree [ ] (e) Strongly Disagree [ ]</w:t>
      </w:r>
    </w:p>
    <w:p w14:paraId="5800604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Internet advertisement provides broad opportunity for direct contact for consumers? (a) Strongly Agree [ ] (b) Agree [ ] (c) Neutral [ ] (d) Disagree [ ] (e) Strongly Disagree [ ]</w:t>
      </w:r>
    </w:p>
    <w:p w14:paraId="2179CDA0"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Internet is a highly reliable and effective medium for advertising? (a) Strongly Agree [ ] (b) Agree [ ] (c) Neutral [ ] (d) Disagree [ ] (e) Strongly Disagree [ ]</w:t>
      </w:r>
    </w:p>
    <w:p w14:paraId="58D2258D"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lastRenderedPageBreak/>
        <w:t>You always consider internet as the most suitable way of making choice? (a) Strongly Agree [ ] (b) Agree [ ] (c) Neutral [ ] (d) Disagree [ ] (e) Strongly Disagree [ ]</w:t>
      </w:r>
    </w:p>
    <w:p w14:paraId="10F7756E"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Nigerian advertisement industry will gain more if they advertise on the internet? (a) Strongly Agree [ ] (b) Agree [ ] (c) Neutral [ ] (d) Disagree [ ] (e) Strongly Disagree [ ]</w:t>
      </w:r>
    </w:p>
    <w:p w14:paraId="0060C353"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You often get to know about new product through the internet? (a) Strongly Agree [ ] (b) Agree [ ] (c) Neutral [ ] (d) Disagree [ ] (e) Strongly Disagree [ ]</w:t>
      </w:r>
    </w:p>
    <w:p w14:paraId="1B31E9C6"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You are exposed to online media than other media? (a) Strongly Agree [ ] (b) Agree [ ] (c) Neutral [ ] (d) Disagree [ ] (e) Strongly Disagree [ ]</w:t>
      </w:r>
    </w:p>
    <w:p w14:paraId="64E20142" w14:textId="7777777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You prefer to buy goods that you see or hear on advertisement? (a) Strongly Agree [ ] (b) Agree [ ] (c) Neutral [ ] (d) Disagree [ ] (e) Strongly Disagree [ ]</w:t>
      </w:r>
    </w:p>
    <w:p w14:paraId="38DBF990" w14:textId="53EF2217" w:rsidR="00985149" w:rsidRPr="007C1C55" w:rsidRDefault="00985149" w:rsidP="000F3F90">
      <w:pPr>
        <w:pStyle w:val="ListParagraph"/>
        <w:numPr>
          <w:ilvl w:val="0"/>
          <w:numId w:val="11"/>
        </w:numPr>
        <w:spacing w:before="240" w:after="0"/>
        <w:contextualSpacing/>
        <w:jc w:val="both"/>
        <w:rPr>
          <w:rFonts w:ascii="Times New Roman" w:hAnsi="Times New Roman" w:cs="Times New Roman"/>
          <w:sz w:val="24"/>
          <w:szCs w:val="24"/>
        </w:rPr>
      </w:pPr>
      <w:r w:rsidRPr="007C1C55">
        <w:rPr>
          <w:rFonts w:ascii="Times New Roman" w:hAnsi="Times New Roman" w:cs="Times New Roman"/>
          <w:sz w:val="24"/>
          <w:szCs w:val="24"/>
        </w:rPr>
        <w:t>What is your level of awareness towards internet advertisement? (a) Very high [ ] (b) High [ ] (c) Low [ ] (d) Very low [ ]</w:t>
      </w:r>
    </w:p>
    <w:sectPr w:rsidR="00985149" w:rsidRPr="007C1C55" w:rsidSect="00381417">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04F53" w14:textId="77777777" w:rsidR="00DA09F6" w:rsidRDefault="00DA09F6" w:rsidP="00985149">
      <w:pPr>
        <w:spacing w:after="0" w:line="240" w:lineRule="auto"/>
      </w:pPr>
      <w:r>
        <w:separator/>
      </w:r>
    </w:p>
  </w:endnote>
  <w:endnote w:type="continuationSeparator" w:id="0">
    <w:p w14:paraId="7C9CE70C" w14:textId="77777777" w:rsidR="00DA09F6" w:rsidRDefault="00DA09F6" w:rsidP="00985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085552"/>
      <w:docPartObj>
        <w:docPartGallery w:val="Page Numbers (Bottom of Page)"/>
        <w:docPartUnique/>
      </w:docPartObj>
    </w:sdtPr>
    <w:sdtEndPr>
      <w:rPr>
        <w:noProof/>
      </w:rPr>
    </w:sdtEndPr>
    <w:sdtContent>
      <w:p w14:paraId="4585A902" w14:textId="3F6352E8" w:rsidR="00CF6A1E" w:rsidRDefault="00CF6A1E">
        <w:pPr>
          <w:pStyle w:val="Footer"/>
          <w:jc w:val="center"/>
        </w:pPr>
        <w:r>
          <w:fldChar w:fldCharType="begin"/>
        </w:r>
        <w:r>
          <w:instrText xml:space="preserve"> PAGE   \* MERGEFORMAT </w:instrText>
        </w:r>
        <w:r>
          <w:fldChar w:fldCharType="separate"/>
        </w:r>
        <w:r w:rsidR="0037294F">
          <w:rPr>
            <w:noProof/>
          </w:rPr>
          <w:t>i</w:t>
        </w:r>
        <w:r>
          <w:rPr>
            <w:noProof/>
          </w:rPr>
          <w:fldChar w:fldCharType="end"/>
        </w:r>
      </w:p>
    </w:sdtContent>
  </w:sdt>
  <w:p w14:paraId="346848E7" w14:textId="77777777" w:rsidR="00CF6A1E" w:rsidRDefault="00CF6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F7AB3" w14:textId="77777777" w:rsidR="00DA09F6" w:rsidRDefault="00DA09F6" w:rsidP="00985149">
      <w:pPr>
        <w:spacing w:after="0" w:line="240" w:lineRule="auto"/>
      </w:pPr>
      <w:r>
        <w:separator/>
      </w:r>
    </w:p>
  </w:footnote>
  <w:footnote w:type="continuationSeparator" w:id="0">
    <w:p w14:paraId="1A85D7B9" w14:textId="77777777" w:rsidR="00DA09F6" w:rsidRDefault="00DA09F6" w:rsidP="00985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9967DCB"/>
    <w:multiLevelType w:val="hybridMultilevel"/>
    <w:tmpl w:val="53009106"/>
    <w:lvl w:ilvl="0" w:tplc="14649996">
      <w:start w:val="1"/>
      <w:numFmt w:val="decimal"/>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8958B3"/>
    <w:multiLevelType w:val="hybridMultilevel"/>
    <w:tmpl w:val="683AD7FA"/>
    <w:lvl w:ilvl="0" w:tplc="36AE3FAE">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E222D6B"/>
    <w:multiLevelType w:val="hybridMultilevel"/>
    <w:tmpl w:val="55143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110E2"/>
    <w:multiLevelType w:val="hybridMultilevel"/>
    <w:tmpl w:val="9E86E9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B286FB2"/>
    <w:multiLevelType w:val="multilevel"/>
    <w:tmpl w:val="98660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231646"/>
    <w:multiLevelType w:val="hybridMultilevel"/>
    <w:tmpl w:val="A6BA9D38"/>
    <w:lvl w:ilvl="0" w:tplc="E710FCAE">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CC5A30"/>
    <w:multiLevelType w:val="hybridMultilevel"/>
    <w:tmpl w:val="2458A670"/>
    <w:lvl w:ilvl="0" w:tplc="0409000F">
      <w:start w:val="1"/>
      <w:numFmt w:val="decimal"/>
      <w:lvlText w:val="%1."/>
      <w:lvlJc w:val="left"/>
      <w:pPr>
        <w:ind w:left="945" w:hanging="360"/>
      </w:pPr>
    </w:lvl>
    <w:lvl w:ilvl="1" w:tplc="04090019">
      <w:start w:val="1"/>
      <w:numFmt w:val="lowerLetter"/>
      <w:lvlText w:val="%2."/>
      <w:lvlJc w:val="left"/>
      <w:pPr>
        <w:ind w:left="1665" w:hanging="360"/>
      </w:pPr>
    </w:lvl>
    <w:lvl w:ilvl="2" w:tplc="0409001B">
      <w:start w:val="1"/>
      <w:numFmt w:val="lowerRoman"/>
      <w:lvlText w:val="%3."/>
      <w:lvlJc w:val="right"/>
      <w:pPr>
        <w:ind w:left="2385" w:hanging="180"/>
      </w:pPr>
    </w:lvl>
    <w:lvl w:ilvl="3" w:tplc="0409000F">
      <w:start w:val="1"/>
      <w:numFmt w:val="decimal"/>
      <w:lvlText w:val="%4."/>
      <w:lvlJc w:val="left"/>
      <w:pPr>
        <w:ind w:left="3105" w:hanging="360"/>
      </w:pPr>
    </w:lvl>
    <w:lvl w:ilvl="4" w:tplc="04090019">
      <w:start w:val="1"/>
      <w:numFmt w:val="lowerLetter"/>
      <w:lvlText w:val="%5."/>
      <w:lvlJc w:val="left"/>
      <w:pPr>
        <w:ind w:left="3825" w:hanging="360"/>
      </w:pPr>
    </w:lvl>
    <w:lvl w:ilvl="5" w:tplc="0409001B">
      <w:start w:val="1"/>
      <w:numFmt w:val="lowerRoman"/>
      <w:lvlText w:val="%6."/>
      <w:lvlJc w:val="right"/>
      <w:pPr>
        <w:ind w:left="4545" w:hanging="180"/>
      </w:pPr>
    </w:lvl>
    <w:lvl w:ilvl="6" w:tplc="0409000F">
      <w:start w:val="1"/>
      <w:numFmt w:val="decimal"/>
      <w:lvlText w:val="%7."/>
      <w:lvlJc w:val="left"/>
      <w:pPr>
        <w:ind w:left="5265" w:hanging="360"/>
      </w:pPr>
    </w:lvl>
    <w:lvl w:ilvl="7" w:tplc="04090019">
      <w:start w:val="1"/>
      <w:numFmt w:val="lowerLetter"/>
      <w:lvlText w:val="%8."/>
      <w:lvlJc w:val="left"/>
      <w:pPr>
        <w:ind w:left="5985" w:hanging="360"/>
      </w:pPr>
    </w:lvl>
    <w:lvl w:ilvl="8" w:tplc="0409001B">
      <w:start w:val="1"/>
      <w:numFmt w:val="lowerRoman"/>
      <w:lvlText w:val="%9."/>
      <w:lvlJc w:val="right"/>
      <w:pPr>
        <w:ind w:left="6705" w:hanging="180"/>
      </w:pPr>
    </w:lvl>
  </w:abstractNum>
  <w:abstractNum w:abstractNumId="8">
    <w:nsid w:val="64C242FB"/>
    <w:multiLevelType w:val="hybridMultilevel"/>
    <w:tmpl w:val="55C4C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254B3B"/>
    <w:multiLevelType w:val="hybridMultilevel"/>
    <w:tmpl w:val="E1285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1A57A3"/>
    <w:multiLevelType w:val="hybridMultilevel"/>
    <w:tmpl w:val="B768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17810"/>
    <w:multiLevelType w:val="hybridMultilevel"/>
    <w:tmpl w:val="8484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BB1B00"/>
    <w:multiLevelType w:val="hybridMultilevel"/>
    <w:tmpl w:val="F180765A"/>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num w:numId="1">
    <w:abstractNumId w:val="1"/>
  </w:num>
  <w:num w:numId="2">
    <w:abstractNumId w:val="10"/>
  </w:num>
  <w:num w:numId="3">
    <w:abstractNumId w:val="8"/>
  </w:num>
  <w:num w:numId="4">
    <w:abstractNumId w:val="3"/>
  </w:num>
  <w:num w:numId="5">
    <w:abstractNumId w:val="11"/>
  </w:num>
  <w:num w:numId="6">
    <w:abstractNumId w:val="9"/>
  </w:num>
  <w:num w:numId="7">
    <w:abstractNumId w:val="12"/>
  </w:num>
  <w:num w:numId="8">
    <w:abstractNumId w:val="2"/>
  </w:num>
  <w:num w:numId="9">
    <w:abstractNumId w:val="4"/>
  </w:num>
  <w:num w:numId="10">
    <w:abstractNumId w:val="7"/>
  </w:num>
  <w:num w:numId="11">
    <w:abstractNumId w:val="6"/>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C4"/>
    <w:rsid w:val="0007388C"/>
    <w:rsid w:val="000F3F90"/>
    <w:rsid w:val="000F51BE"/>
    <w:rsid w:val="001C08D4"/>
    <w:rsid w:val="00223E02"/>
    <w:rsid w:val="00295FFA"/>
    <w:rsid w:val="002D1368"/>
    <w:rsid w:val="00303B81"/>
    <w:rsid w:val="00330999"/>
    <w:rsid w:val="0037294F"/>
    <w:rsid w:val="00381417"/>
    <w:rsid w:val="005B50EA"/>
    <w:rsid w:val="00601DEF"/>
    <w:rsid w:val="006339E1"/>
    <w:rsid w:val="00661377"/>
    <w:rsid w:val="007C1C55"/>
    <w:rsid w:val="007D2817"/>
    <w:rsid w:val="00810AAE"/>
    <w:rsid w:val="008A4C3F"/>
    <w:rsid w:val="00985149"/>
    <w:rsid w:val="00A9714A"/>
    <w:rsid w:val="00AA4C3D"/>
    <w:rsid w:val="00B126BE"/>
    <w:rsid w:val="00BD6F3E"/>
    <w:rsid w:val="00CA2D56"/>
    <w:rsid w:val="00CF6A1E"/>
    <w:rsid w:val="00D243C4"/>
    <w:rsid w:val="00DA09F6"/>
    <w:rsid w:val="00DC4357"/>
    <w:rsid w:val="00DF7741"/>
    <w:rsid w:val="00E1593A"/>
    <w:rsid w:val="00EB19D2"/>
    <w:rsid w:val="00EF26F8"/>
    <w:rsid w:val="00F040B7"/>
    <w:rsid w:val="00F04F39"/>
    <w:rsid w:val="00F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54438"/>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3C4"/>
    <w:rPr>
      <w:rFonts w:ascii="Calibri" w:eastAsia="Calibri" w:hAnsi="Calibri" w:cs="Calibri"/>
    </w:rPr>
  </w:style>
  <w:style w:type="paragraph" w:styleId="Heading1">
    <w:name w:val="heading 1"/>
    <w:basedOn w:val="Normal"/>
    <w:next w:val="Normal"/>
    <w:link w:val="Heading1Char"/>
    <w:uiPriority w:val="9"/>
    <w:qFormat/>
    <w:rsid w:val="003814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F6A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3C4"/>
    <w:pPr>
      <w:ind w:left="720"/>
    </w:pPr>
  </w:style>
  <w:style w:type="character" w:customStyle="1" w:styleId="BalloonTextChar">
    <w:name w:val="Balloon Text Char"/>
    <w:basedOn w:val="DefaultParagraphFont"/>
    <w:link w:val="BalloonText"/>
    <w:uiPriority w:val="99"/>
    <w:semiHidden/>
    <w:rsid w:val="00EB19D2"/>
    <w:rPr>
      <w:rFonts w:ascii="Tahoma" w:eastAsia="Calibri" w:hAnsi="Tahoma" w:cs="Tahoma"/>
      <w:sz w:val="16"/>
      <w:szCs w:val="16"/>
    </w:rPr>
  </w:style>
  <w:style w:type="paragraph" w:styleId="BalloonText">
    <w:name w:val="Balloon Text"/>
    <w:basedOn w:val="Normal"/>
    <w:link w:val="BalloonTextChar"/>
    <w:uiPriority w:val="99"/>
    <w:semiHidden/>
    <w:unhideWhenUsed/>
    <w:rsid w:val="00EB19D2"/>
    <w:pPr>
      <w:spacing w:after="0" w:line="240" w:lineRule="auto"/>
    </w:pPr>
    <w:rPr>
      <w:rFonts w:ascii="Tahoma" w:hAnsi="Tahoma" w:cs="Tahoma"/>
      <w:sz w:val="16"/>
      <w:szCs w:val="16"/>
    </w:rPr>
  </w:style>
  <w:style w:type="character" w:styleId="Hyperlink">
    <w:name w:val="Hyperlink"/>
    <w:basedOn w:val="DefaultParagraphFont"/>
    <w:uiPriority w:val="99"/>
    <w:unhideWhenUsed/>
    <w:rsid w:val="00EB19D2"/>
    <w:rPr>
      <w:color w:val="0000FF"/>
      <w:u w:val="single"/>
    </w:rPr>
  </w:style>
  <w:style w:type="paragraph" w:styleId="Header">
    <w:name w:val="header"/>
    <w:basedOn w:val="Normal"/>
    <w:link w:val="HeaderChar"/>
    <w:uiPriority w:val="99"/>
    <w:unhideWhenUsed/>
    <w:rsid w:val="00EB1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9D2"/>
    <w:rPr>
      <w:rFonts w:ascii="Calibri" w:eastAsia="Calibri" w:hAnsi="Calibri" w:cs="Calibri"/>
    </w:rPr>
  </w:style>
  <w:style w:type="paragraph" w:styleId="Footer">
    <w:name w:val="footer"/>
    <w:basedOn w:val="Normal"/>
    <w:link w:val="FooterChar"/>
    <w:uiPriority w:val="99"/>
    <w:unhideWhenUsed/>
    <w:rsid w:val="00EB1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9D2"/>
    <w:rPr>
      <w:rFonts w:ascii="Calibri" w:eastAsia="Calibri" w:hAnsi="Calibri" w:cs="Calibri"/>
    </w:rPr>
  </w:style>
  <w:style w:type="character" w:customStyle="1" w:styleId="UnresolvedMention">
    <w:name w:val="Unresolved Mention"/>
    <w:basedOn w:val="DefaultParagraphFont"/>
    <w:uiPriority w:val="99"/>
    <w:semiHidden/>
    <w:unhideWhenUsed/>
    <w:rsid w:val="00F040B7"/>
    <w:rPr>
      <w:color w:val="605E5C"/>
      <w:shd w:val="clear" w:color="auto" w:fill="E1DFDD"/>
    </w:rPr>
  </w:style>
  <w:style w:type="character" w:customStyle="1" w:styleId="Heading3Char">
    <w:name w:val="Heading 3 Char"/>
    <w:basedOn w:val="DefaultParagraphFont"/>
    <w:link w:val="Heading3"/>
    <w:uiPriority w:val="9"/>
    <w:rsid w:val="00CF6A1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F6A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6A1E"/>
    <w:rPr>
      <w:b/>
      <w:bCs/>
    </w:rPr>
  </w:style>
  <w:style w:type="character" w:customStyle="1" w:styleId="Heading1Char">
    <w:name w:val="Heading 1 Char"/>
    <w:basedOn w:val="DefaultParagraphFont"/>
    <w:link w:val="Heading1"/>
    <w:uiPriority w:val="9"/>
    <w:rsid w:val="0038141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55144">
      <w:bodyDiv w:val="1"/>
      <w:marLeft w:val="0"/>
      <w:marRight w:val="0"/>
      <w:marTop w:val="0"/>
      <w:marBottom w:val="0"/>
      <w:divBdr>
        <w:top w:val="none" w:sz="0" w:space="0" w:color="auto"/>
        <w:left w:val="none" w:sz="0" w:space="0" w:color="auto"/>
        <w:bottom w:val="none" w:sz="0" w:space="0" w:color="auto"/>
        <w:right w:val="none" w:sz="0" w:space="0" w:color="auto"/>
      </w:divBdr>
    </w:div>
    <w:div w:id="427391329">
      <w:bodyDiv w:val="1"/>
      <w:marLeft w:val="0"/>
      <w:marRight w:val="0"/>
      <w:marTop w:val="0"/>
      <w:marBottom w:val="0"/>
      <w:divBdr>
        <w:top w:val="none" w:sz="0" w:space="0" w:color="auto"/>
        <w:left w:val="none" w:sz="0" w:space="0" w:color="auto"/>
        <w:bottom w:val="none" w:sz="0" w:space="0" w:color="auto"/>
        <w:right w:val="none" w:sz="0" w:space="0" w:color="auto"/>
      </w:divBdr>
    </w:div>
    <w:div w:id="162191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c.org/internet/historycertsh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15778</Words>
  <Characters>89935</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2025-04-09T10:23:00Z</cp:lastPrinted>
  <dcterms:created xsi:type="dcterms:W3CDTF">2025-10-17T09:04:00Z</dcterms:created>
  <dcterms:modified xsi:type="dcterms:W3CDTF">2025-10-17T09:04:00Z</dcterms:modified>
</cp:coreProperties>
</file>