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sz w:val="36"/>
          <w:szCs w:val="36"/>
          <w:rtl w:val="0"/>
        </w:rPr>
        <w:t xml:space="preserve">EFFECT</w:t>
      </w:r>
      <w:r w:rsidDel="00000000" w:rsidR="00000000" w:rsidRPr="00000000">
        <w:rPr>
          <w:rFonts w:ascii="Arial Black" w:cs="Arial Black" w:eastAsia="Arial Black" w:hAnsi="Arial Black"/>
          <w:b w:val="1"/>
          <w:i w:val="0"/>
          <w:strike w:val="0"/>
          <w:color w:val="000000"/>
          <w:sz w:val="36"/>
          <w:szCs w:val="36"/>
          <w:u w:val="none"/>
          <w:rtl w:val="0"/>
        </w:rPr>
        <w:t xml:space="preserve"> OF KNOWLEDGE MANAGEMENT ON ORGANIZATIONAL PERFORMANCE </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6">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7">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ND/23/BAM/PT/0418</w:t>
      </w:r>
    </w:p>
    <w:p w:rsidR="00000000" w:rsidDel="00000000" w:rsidP="00000000" w:rsidRDefault="00000000" w:rsidRPr="00000000" w14:paraId="0000000A">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qta0cpxck7cw" w:id="0"/>
      <w:bookmarkEnd w:id="0"/>
      <w:r w:rsidDel="00000000" w:rsidR="00000000" w:rsidRPr="00000000">
        <w:rPr>
          <w:rFonts w:ascii="Times New Roman" w:cs="Times New Roman" w:eastAsia="Times New Roman" w:hAnsi="Times New Roman"/>
          <w:b w:val="0"/>
          <w:color w:val="212529"/>
          <w:sz w:val="30"/>
          <w:szCs w:val="30"/>
          <w:rtl w:val="0"/>
        </w:rPr>
        <w:t xml:space="preserve">ABDULLATEEF ROHEEMOT OMOSALEWA</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NATIONAL DIPLOMA (ND) IN</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IMAM R . A    ​​​​​​​DATE</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I  ​​​​​​DATE</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 K  ​​​​​DATE</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Mr. Imam R. A.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Mr. ALAKOSO I  K for his guidance I also appreciate all the lecturers in the department </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E">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7">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B">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C">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D">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E">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F">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60">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1">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2">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8">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9">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A">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B">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C">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D">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E">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F">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0">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1">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2">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6">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7">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8">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9">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A">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B">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C">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D">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80">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9">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B">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E">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F">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0">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1">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2">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3">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4">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9">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A">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D">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E">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4">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1"/>
      <w:bookmarkEnd w:id="1"/>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6">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7">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B">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B0">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1">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2">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3">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2"/>
      <w:bookmarkEnd w:id="2"/>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7">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8">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C">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D">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0">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E1">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E2">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E3">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E4">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E5">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6">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C">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F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C">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D">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1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10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1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1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10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10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7">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8">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9">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1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1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E">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2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2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3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3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B">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3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D">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E">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4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4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4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43">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3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44">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45">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6">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7">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9">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F">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50">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51">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5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5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61">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62">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6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6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8">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9">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495300</wp:posOffset>
                </wp:positionH>
                <wp:positionV relativeFrom="paragraph">
                  <wp:posOffset>292100</wp:posOffset>
                </wp:positionV>
                <wp:extent cx="0" cy="12700"/>
                <wp:effectExtent b="0" l="0" r="0" t="0"/>
                <wp:wrapNone/>
                <wp:docPr id="31"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292100</wp:posOffset>
                </wp:positionV>
                <wp:extent cx="0" cy="12700"/>
                <wp:effectExtent b="0" l="0" r="0" t="0"/>
                <wp:wrapNone/>
                <wp:docPr id="3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E">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7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7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7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7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7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75">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8">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9">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A">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B">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C">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D">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8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84">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8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0">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9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8">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A">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A1">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A2">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A3">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A4">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A5">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C">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7">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8">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C0">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C1">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C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7">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8">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9">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A">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B">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C">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D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D3">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D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C">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F">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E4">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8">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9">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A">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F1">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3">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4">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C">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D">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6">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9">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1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2">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1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1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B">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E">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2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2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7">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8">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9">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30">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32">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33">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3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4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6">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7">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5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5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6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6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65">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7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8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8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F">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90">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9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A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A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A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B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B1">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B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B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B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B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C5">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6">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7">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8">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9">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A">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D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D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9">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A">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B">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C">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D">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E">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E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E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E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E">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F">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F0">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F1">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F2">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F3">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F4">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F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B">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30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304">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0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6">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7">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C">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1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1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1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1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15">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6">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7">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8">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4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4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4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4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4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45">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6">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7">
      <w:pPr>
        <w:spacing w:line="480" w:lineRule="auto"/>
        <w:rPr>
          <w:color w:val="000000"/>
          <w:sz w:val="28"/>
          <w:szCs w:val="28"/>
        </w:rPr>
      </w:pPr>
      <w:bookmarkStart w:colFirst="0" w:colLast="0" w:name="_heading=h.gjdgxs" w:id="3"/>
      <w:bookmarkEnd w:id="3"/>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9BT0pcEIyVII2UD0tYqg6igPQ==">CgMxLjAyDmgucXRhMGNweGNrN2N3Mg5oLjVzNnptMXJ2OW9ycjIOaC5oY21udXJqcHB6aHEyCGguZ2pkZ3hzOAByITFaSlNGSE5kZGxnRGJPQVZURDQtd0IyMzZvaF93Y08zNg==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