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00" w:rsidRPr="008641E8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5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200" w:rsidRPr="008641E8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TECHNICAL REPORT</w:t>
      </w: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ON</w:t>
      </w: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STUDENT INDUSTRIAL WORK EXPERIENCE</w:t>
      </w: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SCHEME (SIWES)</w:t>
      </w: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HELD AT</w:t>
      </w: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b/>
          <w:sz w:val="26"/>
        </w:rPr>
      </w:pPr>
      <w:r w:rsidRPr="000A4EAE">
        <w:rPr>
          <w:b/>
          <w:sz w:val="26"/>
        </w:rPr>
        <w:t xml:space="preserve">SAFAT CYBER CAFE AND BUSINESS VENTURE, </w:t>
      </w: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b/>
          <w:sz w:val="26"/>
        </w:rPr>
        <w:t xml:space="preserve">KWARA </w:t>
      </w:r>
      <w:proofErr w:type="gramStart"/>
      <w:r w:rsidRPr="000A4EAE">
        <w:rPr>
          <w:b/>
          <w:sz w:val="26"/>
        </w:rPr>
        <w:t>STATE  POLYTECHNIC</w:t>
      </w:r>
      <w:proofErr w:type="gramEnd"/>
      <w:r w:rsidRPr="000A4EAE">
        <w:rPr>
          <w:b/>
          <w:sz w:val="26"/>
        </w:rPr>
        <w:t>, ILORIN</w:t>
      </w: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  <w:r w:rsidRPr="000A4EAE">
        <w:rPr>
          <w:rFonts w:ascii="Tahoma" w:hAnsi="Tahoma" w:cs="Tahoma"/>
          <w:b/>
          <w:sz w:val="38"/>
          <w:szCs w:val="28"/>
        </w:rPr>
        <w:t>BY</w:t>
      </w: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MUSA MARIAM APEKE</w:t>
      </w:r>
    </w:p>
    <w:p w:rsidR="00845200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ND/23/BAM/PT/0</w:t>
      </w:r>
      <w:r>
        <w:rPr>
          <w:rFonts w:ascii="Tahoma" w:hAnsi="Tahoma" w:cs="Tahoma"/>
          <w:b/>
          <w:szCs w:val="28"/>
        </w:rPr>
        <w:t>657</w:t>
      </w: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SUBMITTED TO</w:t>
      </w: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845200" w:rsidRPr="000A4EAE" w:rsidRDefault="00845200" w:rsidP="00845200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THE DEPARTMENT OF BUSINESS ADMINISTRATION AND MANAGEMENT STUDIES </w:t>
      </w:r>
    </w:p>
    <w:p w:rsidR="00845200" w:rsidRPr="000A4EAE" w:rsidRDefault="00845200" w:rsidP="00845200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INSTITUTE OF FINANCE AND MANAGEMENT STUDIES (IFMS) </w:t>
      </w:r>
    </w:p>
    <w:p w:rsidR="00845200" w:rsidRPr="000A4EAE" w:rsidRDefault="00845200" w:rsidP="00845200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KWARA STATE POLYTECHNIC, ILORIN</w:t>
      </w:r>
    </w:p>
    <w:p w:rsidR="00845200" w:rsidRPr="000A4EAE" w:rsidRDefault="00845200" w:rsidP="00845200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proofErr w:type="gramStart"/>
      <w:r w:rsidRPr="000A4EAE">
        <w:rPr>
          <w:rFonts w:ascii="Tahoma" w:hAnsi="Tahoma" w:cs="Tahoma"/>
          <w:b/>
          <w:szCs w:val="28"/>
        </w:rPr>
        <w:t>IN PARTIAL FULFILMENT OF THE REQUIREMENTS FOR THE AWARD OF NATIONAL DIPLOMA IN BUSINESS ADMINISTRATION.</w:t>
      </w:r>
      <w:proofErr w:type="gramEnd"/>
    </w:p>
    <w:p w:rsidR="00845200" w:rsidRPr="000A4EAE" w:rsidRDefault="00845200" w:rsidP="00845200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845200" w:rsidRPr="000A4EAE" w:rsidRDefault="00845200" w:rsidP="00845200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845200" w:rsidRPr="000A4EAE" w:rsidRDefault="00845200" w:rsidP="00845200">
      <w:pPr>
        <w:spacing w:line="240" w:lineRule="auto"/>
        <w:ind w:left="3600" w:right="-34" w:firstLine="720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rFonts w:ascii="Tahoma" w:hAnsi="Tahoma" w:cs="Tahoma"/>
          <w:b/>
          <w:sz w:val="32"/>
          <w:szCs w:val="28"/>
        </w:rPr>
        <w:t>JANUARY, 2025</w:t>
      </w:r>
    </w:p>
    <w:p w:rsidR="00845200" w:rsidRDefault="00845200" w:rsidP="00845200">
      <w:pPr>
        <w:rPr>
          <w:rFonts w:ascii="Arial" w:hAnsi="Arial" w:cs="Arial"/>
          <w:b/>
          <w:sz w:val="26"/>
          <w:szCs w:val="28"/>
        </w:rPr>
      </w:pPr>
    </w:p>
    <w:p w:rsidR="00845200" w:rsidRPr="00874FFE" w:rsidRDefault="00845200" w:rsidP="00845200">
      <w:pPr>
        <w:spacing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845200" w:rsidRPr="00874FFE" w:rsidRDefault="00845200" w:rsidP="00845200">
      <w:pPr>
        <w:spacing w:line="36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845200" w:rsidRPr="00874FFE" w:rsidRDefault="00845200" w:rsidP="00845200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845200" w:rsidRPr="00874FFE" w:rsidRDefault="00845200" w:rsidP="00845200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</w:t>
      </w:r>
    </w:p>
    <w:p w:rsidR="00845200" w:rsidRPr="00874FFE" w:rsidRDefault="00845200" w:rsidP="00845200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Department </w:t>
      </w:r>
      <w:proofErr w:type="spellStart"/>
      <w:r w:rsidRPr="00874FFE">
        <w:rPr>
          <w:rFonts w:ascii="Arial" w:hAnsi="Arial" w:cs="Arial"/>
          <w:sz w:val="26"/>
          <w:szCs w:val="28"/>
        </w:rPr>
        <w:t>Cordinator</w:t>
      </w:r>
      <w:proofErr w:type="spellEnd"/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845200" w:rsidRPr="00874FFE" w:rsidRDefault="00845200" w:rsidP="00845200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845200" w:rsidRPr="00874FFE" w:rsidRDefault="00845200" w:rsidP="00845200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845200" w:rsidRPr="00874FFE" w:rsidRDefault="00845200" w:rsidP="00845200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____________</w:t>
      </w:r>
    </w:p>
    <w:p w:rsidR="00845200" w:rsidRPr="00874FFE" w:rsidRDefault="00845200" w:rsidP="00845200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SIWES Director;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845200" w:rsidRPr="00874FFE" w:rsidRDefault="00845200" w:rsidP="00845200">
      <w:pPr>
        <w:spacing w:line="360" w:lineRule="auto"/>
        <w:ind w:right="-34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</w:p>
    <w:p w:rsidR="00845200" w:rsidRPr="00874FFE" w:rsidRDefault="00845200" w:rsidP="00845200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845200" w:rsidRPr="00874FFE" w:rsidRDefault="00845200" w:rsidP="00845200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845200" w:rsidRPr="00874FFE" w:rsidRDefault="00845200" w:rsidP="00845200">
      <w:pPr>
        <w:spacing w:line="36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  <w:r w:rsidRPr="00874FFE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845200" w:rsidRPr="00874FFE" w:rsidRDefault="00845200" w:rsidP="00845200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I am deeply grateful to Almighty God for granting me the strength and wisdom throughout my SIWES program. My profound appreciation goes to </w:t>
      </w:r>
      <w:proofErr w:type="spellStart"/>
      <w:r w:rsidRPr="00874FFE">
        <w:rPr>
          <w:rFonts w:ascii="Arial" w:hAnsi="Arial" w:cs="Arial"/>
          <w:sz w:val="26"/>
          <w:szCs w:val="28"/>
        </w:rPr>
        <w:t>Kwara</w:t>
      </w:r>
      <w:proofErr w:type="spellEnd"/>
      <w:r w:rsidRPr="00874FFE">
        <w:rPr>
          <w:rFonts w:ascii="Arial" w:hAnsi="Arial" w:cs="Arial"/>
          <w:sz w:val="26"/>
          <w:szCs w:val="28"/>
        </w:rPr>
        <w:t xml:space="preserve"> State </w:t>
      </w:r>
      <w:proofErr w:type="gramStart"/>
      <w:r w:rsidRPr="00874FFE">
        <w:rPr>
          <w:rFonts w:ascii="Arial" w:hAnsi="Arial" w:cs="Arial"/>
          <w:sz w:val="26"/>
          <w:szCs w:val="28"/>
        </w:rPr>
        <w:t>Polytechnic ,</w:t>
      </w:r>
      <w:proofErr w:type="gramEnd"/>
      <w:r w:rsidRPr="00874FFE">
        <w:rPr>
          <w:rFonts w:ascii="Arial" w:hAnsi="Arial" w:cs="Arial"/>
          <w:sz w:val="26"/>
          <w:szCs w:val="28"/>
        </w:rPr>
        <w:t xml:space="preserve"> my Department, and the Industrial Training Fund (ITF) for providing the opportunity to undergo this experience. I also extend my gratitude to the management and staff of </w:t>
      </w:r>
      <w:proofErr w:type="spellStart"/>
      <w:r w:rsidRPr="00874FFE">
        <w:rPr>
          <w:rFonts w:ascii="Arial" w:hAnsi="Arial" w:cs="Arial"/>
          <w:sz w:val="26"/>
        </w:rPr>
        <w:t>Safat</w:t>
      </w:r>
      <w:proofErr w:type="spellEnd"/>
      <w:r w:rsidRPr="00874FFE">
        <w:rPr>
          <w:rFonts w:ascii="Arial" w:hAnsi="Arial" w:cs="Arial"/>
          <w:sz w:val="26"/>
        </w:rPr>
        <w:t xml:space="preserve"> Cyber Cafe and Business Venture</w:t>
      </w:r>
      <w:r w:rsidRPr="00874FFE">
        <w:rPr>
          <w:rFonts w:ascii="Arial" w:hAnsi="Arial" w:cs="Arial"/>
          <w:sz w:val="26"/>
          <w:szCs w:val="28"/>
        </w:rPr>
        <w:t xml:space="preserve">, especially my industry-based supervisor, for their guidance and mentorship. </w:t>
      </w:r>
    </w:p>
    <w:p w:rsidR="00845200" w:rsidRPr="00874FFE" w:rsidRDefault="00845200" w:rsidP="00845200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Lastly, I thank my family and friends for their unwavering support.</w:t>
      </w:r>
    </w:p>
    <w:p w:rsidR="00845200" w:rsidRPr="00874FFE" w:rsidRDefault="00845200" w:rsidP="00845200">
      <w:pPr>
        <w:rPr>
          <w:rFonts w:ascii="Arial" w:eastAsia="Times New Roman" w:hAnsi="Arial" w:cs="Arial"/>
          <w:b/>
          <w:bCs/>
          <w:sz w:val="26"/>
          <w:szCs w:val="28"/>
        </w:rPr>
      </w:pPr>
      <w:r w:rsidRPr="00874FFE"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</w:r>
      <w:proofErr w:type="gramStart"/>
      <w:r w:rsidRPr="00183703">
        <w:rPr>
          <w:rFonts w:ascii="Arial" w:eastAsia="Times New Roman" w:hAnsi="Arial" w:cs="Arial"/>
          <w:sz w:val="26"/>
          <w:szCs w:val="28"/>
        </w:rPr>
        <w:t>This</w:t>
      </w:r>
      <w:proofErr w:type="gramEnd"/>
      <w:r w:rsidRPr="00183703">
        <w:rPr>
          <w:rFonts w:ascii="Arial" w:eastAsia="Times New Roman" w:hAnsi="Arial" w:cs="Arial"/>
          <w:sz w:val="26"/>
          <w:szCs w:val="28"/>
        </w:rPr>
        <w:t xml:space="preserve"> report details the experiences, knowledge, and skills acquired during the six-month industrial training at </w:t>
      </w:r>
      <w:proofErr w:type="spellStart"/>
      <w:r>
        <w:rPr>
          <w:rFonts w:ascii="Arial" w:eastAsia="Times New Roman" w:hAnsi="Arial" w:cs="Arial"/>
          <w:sz w:val="26"/>
          <w:szCs w:val="28"/>
        </w:rPr>
        <w:t>Safat</w:t>
      </w:r>
      <w:proofErr w:type="spellEnd"/>
      <w:r>
        <w:rPr>
          <w:rFonts w:ascii="Arial" w:eastAsia="Times New Roman" w:hAnsi="Arial" w:cs="Arial"/>
          <w:sz w:val="26"/>
          <w:szCs w:val="28"/>
        </w:rPr>
        <w:t xml:space="preserve"> Cyber Cafe and Business Venture.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845200" w:rsidRDefault="00845200" w:rsidP="0084520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845200" w:rsidRDefault="00845200" w:rsidP="00845200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845200" w:rsidRPr="00375F99" w:rsidRDefault="00845200" w:rsidP="00845200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845200" w:rsidRPr="00375F99" w:rsidRDefault="00845200" w:rsidP="00845200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845200" w:rsidRPr="00375F99" w:rsidRDefault="00845200" w:rsidP="00845200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845200" w:rsidRPr="00375F99" w:rsidRDefault="00845200" w:rsidP="00845200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845200" w:rsidRPr="00FB6EAE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845200" w:rsidRDefault="00845200" w:rsidP="00845200">
      <w:pPr>
        <w:spacing w:line="480" w:lineRule="auto"/>
      </w:pPr>
    </w:p>
    <w:p w:rsidR="00845200" w:rsidRDefault="00845200" w:rsidP="0084520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845200" w:rsidRDefault="00845200" w:rsidP="0084520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845200" w:rsidRPr="00183703" w:rsidRDefault="00845200" w:rsidP="00845200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845200" w:rsidRPr="00183703" w:rsidRDefault="00845200" w:rsidP="00845200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845200" w:rsidRDefault="00845200" w:rsidP="0084520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845200" w:rsidRDefault="00845200" w:rsidP="0084520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proofErr w:type="spellStart"/>
      <w:r>
        <w:rPr>
          <w:rFonts w:ascii="Arial" w:eastAsia="Times New Roman" w:hAnsi="Arial" w:cs="Arial"/>
          <w:sz w:val="26"/>
          <w:szCs w:val="28"/>
        </w:rPr>
        <w:t>Safat</w:t>
      </w:r>
      <w:proofErr w:type="spellEnd"/>
      <w:r>
        <w:rPr>
          <w:rFonts w:ascii="Arial" w:eastAsia="Times New Roman" w:hAnsi="Arial" w:cs="Arial"/>
          <w:sz w:val="26"/>
          <w:szCs w:val="28"/>
        </w:rPr>
        <w:t xml:space="preserve"> Cyber Cafe and Business Venture</w:t>
      </w:r>
      <w:r w:rsidRPr="00183703">
        <w:rPr>
          <w:rFonts w:ascii="Arial" w:eastAsia="Times New Roman" w:hAnsi="Arial" w:cs="Arial"/>
          <w:sz w:val="26"/>
          <w:szCs w:val="28"/>
        </w:rPr>
        <w:t xml:space="preserve"> is an IT service provider offering internet access, printing, scanning, and computer maintenance.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845200" w:rsidRPr="00183703" w:rsidRDefault="00845200" w:rsidP="00845200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845200" w:rsidRPr="00183703" w:rsidRDefault="00845200" w:rsidP="00845200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845200" w:rsidRPr="00026D70" w:rsidRDefault="00845200" w:rsidP="00845200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845200" w:rsidRDefault="00845200" w:rsidP="00845200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845200" w:rsidRDefault="00845200" w:rsidP="00845200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845200" w:rsidRPr="00183703" w:rsidRDefault="00845200" w:rsidP="00845200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845200" w:rsidRPr="00183703" w:rsidRDefault="00845200" w:rsidP="00845200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845200" w:rsidRDefault="00845200" w:rsidP="00845200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845200" w:rsidRDefault="00845200" w:rsidP="00845200">
      <w:pPr>
        <w:spacing w:line="480" w:lineRule="auto"/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845200" w:rsidRPr="00145BDE" w:rsidRDefault="00845200" w:rsidP="00845200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845200" w:rsidRPr="00EB13DC" w:rsidRDefault="00845200" w:rsidP="00845200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26" style="position:absolute;left:0;text-align:left;margin-left:8.95pt;margin-top:9.65pt;width:372.9pt;height:184.65pt;z-index:251658240" coordorigin="1055,9564" coordsize="7458,3693">
            <v:rect id="_x0000_s1027" style="position:absolute;left:4245;top:9564;width:1624;height:438">
              <v:textbox style="mso-next-textbox:#_x0000_s1027">
                <w:txbxContent>
                  <w:p w:rsidR="00845200" w:rsidRDefault="00845200" w:rsidP="00845200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28" style="position:absolute;left:4237;top:10597;width:1624;height:438">
              <v:textbox style="mso-next-textbox:#_x0000_s1028">
                <w:txbxContent>
                  <w:p w:rsidR="00845200" w:rsidRDefault="00845200" w:rsidP="00845200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29" style="position:absolute;left:6417;top:11675;width:2096;height:438">
              <v:textbox style="mso-next-textbox:#_x0000_s1029">
                <w:txbxContent>
                  <w:p w:rsidR="00845200" w:rsidRDefault="00845200" w:rsidP="00845200">
                    <w:r>
                      <w:t>ACCOUNT OFFICER</w:t>
                    </w:r>
                  </w:p>
                </w:txbxContent>
              </v:textbox>
            </v:rect>
            <v:rect id="_x0000_s1030" style="position:absolute;left:1721;top:11702;width:1624;height:438">
              <v:textbox style="mso-next-textbox:#_x0000_s1030">
                <w:txbxContent>
                  <w:p w:rsidR="00845200" w:rsidRDefault="00845200" w:rsidP="00845200">
                    <w:r>
                      <w:t xml:space="preserve">SECRETARY </w:t>
                    </w:r>
                  </w:p>
                </w:txbxContent>
              </v:textbox>
            </v:rect>
            <v:rect id="_x0000_s1031" style="position:absolute;left:1055;top:12819;width:4382;height:438">
              <v:textbox style="mso-next-textbox:#_x0000_s1031">
                <w:txbxContent>
                  <w:p w:rsidR="00845200" w:rsidRPr="00AE038E" w:rsidRDefault="00845200" w:rsidP="00845200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845200" w:rsidRPr="00AE038E" w:rsidRDefault="00845200" w:rsidP="00845200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050;top:10014;width:19;height:576;flip:x" o:connectortype="straight">
              <v:stroke startarrow="block" endarrow="block"/>
            </v:shape>
            <v:shape id="_x0000_s1033" type="#_x0000_t32" style="position:absolute;left:2534;top:12140;width:12;height:691;flip:x" o:connectortype="straight">
              <v:stroke startarrow="block" endarrow="block"/>
            </v:shape>
            <v:shape id="_x0000_s1034" type="#_x0000_t32" style="position:absolute;left:3053;top:11360;width:3709;height:0" o:connectortype="straight"/>
            <v:shape id="_x0000_s1035" type="#_x0000_t32" style="position:absolute;left:6755;top:11352;width:0;height:345" o:connectortype="straight">
              <v:stroke startarrow="block" endarrow="block"/>
            </v:shape>
            <v:shape id="_x0000_s1036" type="#_x0000_t32" style="position:absolute;left:3053;top:11360;width:0;height:345" o:connectortype="straight">
              <v:stroke startarrow="block" endarrow="block"/>
            </v:shape>
            <v:shape id="_x0000_s1037" type="#_x0000_t32" style="position:absolute;left:5050;top:11015;width:0;height:345" o:connectortype="straight">
              <v:stroke startarrow="block" endarrow="block"/>
            </v:shape>
            <v:rect id="_x0000_s1038" style="position:absolute;left:6541;top:12661;width:1624;height:438">
              <v:textbox style="mso-next-textbox:#_x0000_s1038">
                <w:txbxContent>
                  <w:p w:rsidR="00845200" w:rsidRDefault="00845200" w:rsidP="00845200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39" type="#_x0000_t32" style="position:absolute;left:7392;top:12080;width:19;height:576;flip:x" o:connectortype="straight">
              <v:stroke startarrow="block" endarrow="block"/>
            </v:shape>
          </v:group>
        </w:pict>
      </w:r>
    </w:p>
    <w:p w:rsidR="00845200" w:rsidRDefault="00845200" w:rsidP="0084520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845200" w:rsidRDefault="00845200" w:rsidP="0084520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845200" w:rsidRDefault="00845200" w:rsidP="0084520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845200" w:rsidRDefault="00845200" w:rsidP="0084520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845200" w:rsidRDefault="00845200" w:rsidP="0084520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845200" w:rsidRDefault="00845200" w:rsidP="00845200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845200" w:rsidRPr="00183703" w:rsidRDefault="00845200" w:rsidP="00845200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845200" w:rsidRPr="00183703" w:rsidRDefault="00845200" w:rsidP="00845200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845200" w:rsidRPr="00183703" w:rsidRDefault="00845200" w:rsidP="00845200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845200" w:rsidRDefault="00845200" w:rsidP="00845200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845200" w:rsidRDefault="00845200" w:rsidP="0084520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845200" w:rsidRPr="00183703" w:rsidRDefault="00845200" w:rsidP="00845200">
      <w:pPr>
        <w:spacing w:before="100" w:beforeAutospacing="1" w:after="100" w:afterAutospacing="1" w:line="480" w:lineRule="auto"/>
        <w:ind w:left="360"/>
        <w:contextualSpacing/>
        <w:rPr>
          <w:rFonts w:ascii="Arial" w:eastAsia="Times New Roman" w:hAnsi="Arial" w:cs="Arial"/>
          <w:sz w:val="26"/>
          <w:szCs w:val="28"/>
        </w:rPr>
      </w:pPr>
    </w:p>
    <w:p w:rsidR="00845200" w:rsidRDefault="00845200" w:rsidP="00845200">
      <w:pPr>
        <w:spacing w:line="480" w:lineRule="auto"/>
      </w:pPr>
      <w:r>
        <w:rPr>
          <w:noProof/>
        </w:rPr>
        <w:drawing>
          <wp:inline distT="0" distB="0" distL="0" distR="0">
            <wp:extent cx="2464950" cy="1769394"/>
            <wp:effectExtent l="19050" t="0" r="0" b="0"/>
            <wp:docPr id="6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200" w:rsidRDefault="00845200" w:rsidP="00845200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845200" w:rsidRDefault="00845200" w:rsidP="00845200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7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200" w:rsidRPr="00871348" w:rsidRDefault="00845200" w:rsidP="00845200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845200" w:rsidRDefault="00845200" w:rsidP="00845200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8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200" w:rsidRPr="00AF7DFA" w:rsidRDefault="00845200" w:rsidP="00845200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845200" w:rsidRDefault="00845200" w:rsidP="00845200">
      <w:pPr>
        <w:spacing w:line="480" w:lineRule="auto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845200" w:rsidRDefault="00845200" w:rsidP="0084520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845200" w:rsidRPr="00183703" w:rsidRDefault="00845200" w:rsidP="00845200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845200" w:rsidRPr="00183703" w:rsidRDefault="00845200" w:rsidP="00845200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845200" w:rsidRPr="00183703" w:rsidRDefault="00845200" w:rsidP="00845200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845200" w:rsidRPr="00183703" w:rsidRDefault="00845200" w:rsidP="00845200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845200" w:rsidRPr="00183703" w:rsidRDefault="00845200" w:rsidP="00845200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845200" w:rsidRPr="00183703" w:rsidRDefault="00845200" w:rsidP="00845200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845200" w:rsidRPr="00183703" w:rsidRDefault="00845200" w:rsidP="00845200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845200" w:rsidRPr="00183703" w:rsidRDefault="00845200" w:rsidP="00845200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845200" w:rsidRPr="00183703" w:rsidRDefault="00845200" w:rsidP="00845200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845200" w:rsidRPr="00183703" w:rsidRDefault="00845200" w:rsidP="00845200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845200" w:rsidRDefault="00845200" w:rsidP="0084520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845200" w:rsidRDefault="00845200" w:rsidP="0084520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CHALLENGES, OBSERVATIONS &amp; LESSONS LEARNED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845200" w:rsidRPr="00183703" w:rsidRDefault="00845200" w:rsidP="00845200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845200" w:rsidRPr="00183703" w:rsidRDefault="00845200" w:rsidP="00845200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845200" w:rsidRPr="00183703" w:rsidRDefault="00845200" w:rsidP="00845200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845200" w:rsidRPr="00183703" w:rsidRDefault="00845200" w:rsidP="00845200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845200" w:rsidRPr="00183703" w:rsidRDefault="00845200" w:rsidP="00845200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845200" w:rsidRPr="00183703" w:rsidRDefault="00845200" w:rsidP="00845200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845200" w:rsidRPr="00183703" w:rsidRDefault="00845200" w:rsidP="00845200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845200" w:rsidRDefault="00845200" w:rsidP="00845200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845200" w:rsidRDefault="00845200" w:rsidP="0084520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FIVE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845200" w:rsidRPr="00183703" w:rsidRDefault="00845200" w:rsidP="00845200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845200" w:rsidRPr="00183703" w:rsidRDefault="00845200" w:rsidP="00845200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845200" w:rsidRPr="00183703" w:rsidRDefault="00845200" w:rsidP="00845200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FC4170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p w:rsidR="00845200" w:rsidRDefault="00845200" w:rsidP="00845200"/>
    <w:p w:rsidR="009112E3" w:rsidRDefault="009112E3"/>
    <w:p w:rsidR="002B78F3" w:rsidRDefault="002B78F3"/>
    <w:sectPr w:rsidR="002B78F3" w:rsidSect="001C02F9">
      <w:footerReference w:type="even" r:id="rId9"/>
      <w:footerReference w:type="default" r:id="rId10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DB2FCB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470" w:rsidRDefault="00DB2F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DB2FCB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8F3">
      <w:rPr>
        <w:rStyle w:val="PageNumber"/>
        <w:noProof/>
      </w:rPr>
      <w:t>14</w:t>
    </w:r>
    <w:r>
      <w:rPr>
        <w:rStyle w:val="PageNumber"/>
      </w:rPr>
      <w:fldChar w:fldCharType="end"/>
    </w:r>
  </w:p>
  <w:p w:rsidR="000A1470" w:rsidRDefault="00DB2FC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45200"/>
    <w:rsid w:val="002B78F3"/>
    <w:rsid w:val="00530C73"/>
    <w:rsid w:val="00845200"/>
    <w:rsid w:val="009112E3"/>
    <w:rsid w:val="00DB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33"/>
        <o:r id="V:Rule3" type="connector" idref="#_x0000_s1034"/>
        <o:r id="V:Rule4" type="connector" idref="#_x0000_s1032"/>
        <o:r id="V:Rule5" type="connector" idref="#_x0000_s1037"/>
        <o:r id="V:Rule6" type="connector" idref="#_x0000_s1036"/>
        <o:r id="V:Rule7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5200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845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200"/>
  </w:style>
  <w:style w:type="character" w:styleId="PageNumber">
    <w:name w:val="page number"/>
    <w:basedOn w:val="DefaultParagraphFont"/>
    <w:uiPriority w:val="99"/>
    <w:semiHidden/>
    <w:unhideWhenUsed/>
    <w:rsid w:val="00845200"/>
  </w:style>
  <w:style w:type="paragraph" w:styleId="BalloonText">
    <w:name w:val="Balloon Text"/>
    <w:basedOn w:val="Normal"/>
    <w:link w:val="BalloonTextChar"/>
    <w:uiPriority w:val="99"/>
    <w:semiHidden/>
    <w:unhideWhenUsed/>
    <w:rsid w:val="0084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3</cp:revision>
  <dcterms:created xsi:type="dcterms:W3CDTF">2025-03-15T01:47:00Z</dcterms:created>
  <dcterms:modified xsi:type="dcterms:W3CDTF">2025-03-15T01:52:00Z</dcterms:modified>
</cp:coreProperties>
</file>