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953F"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FF938E6" wp14:editId="3708801C">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DF39995"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557C12B"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29A78DF"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B1BCC5E" w14:textId="77777777" w:rsidR="00C73968" w:rsidRPr="00F81A84" w:rsidRDefault="00C73968" w:rsidP="00C73968">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47C0552" w14:textId="62BE4B0E" w:rsidR="00C73968" w:rsidRPr="00754822" w:rsidRDefault="009523E1" w:rsidP="00C73968">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60280CE" wp14:editId="37B50486">
            <wp:extent cx="1524000" cy="1361607"/>
            <wp:effectExtent l="0" t="0" r="0" b="0"/>
            <wp:docPr id="1424964103" name="Picture 1" descr="Profile for Global Enterprises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for Global Enterprises A ..."/>
                    <pic:cNvPicPr>
                      <a:picLocks noChangeAspect="1" noChangeArrowheads="1"/>
                    </pic:cNvPicPr>
                  </pic:nvPicPr>
                  <pic:blipFill rotWithShape="1">
                    <a:blip r:embed="rId8">
                      <a:extLst>
                        <a:ext uri="{28A0092B-C50C-407E-A947-70E740481C1C}">
                          <a14:useLocalDpi xmlns:a14="http://schemas.microsoft.com/office/drawing/2010/main" val="0"/>
                        </a:ext>
                      </a:extLst>
                    </a:blip>
                    <a:srcRect l="22666" r="23111" b="51556"/>
                    <a:stretch/>
                  </pic:blipFill>
                  <pic:spPr bwMode="auto">
                    <a:xfrm>
                      <a:off x="0" y="0"/>
                      <a:ext cx="1526518" cy="1363856"/>
                    </a:xfrm>
                    <a:prstGeom prst="rect">
                      <a:avLst/>
                    </a:prstGeom>
                    <a:noFill/>
                    <a:ln>
                      <a:noFill/>
                    </a:ln>
                    <a:extLst>
                      <a:ext uri="{53640926-AAD7-44D8-BBD7-CCE9431645EC}">
                        <a14:shadowObscured xmlns:a14="http://schemas.microsoft.com/office/drawing/2010/main"/>
                      </a:ext>
                    </a:extLst>
                  </pic:spPr>
                </pic:pic>
              </a:graphicData>
            </a:graphic>
          </wp:inline>
        </w:drawing>
      </w:r>
    </w:p>
    <w:p w14:paraId="14E4E618" w14:textId="165329D2" w:rsidR="00C73968" w:rsidRDefault="00C73968" w:rsidP="00C73968">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C73968">
        <w:rPr>
          <w:rFonts w:ascii="Times New Roman" w:eastAsia="Wingdings" w:hAnsi="Times New Roman" w:cs="Times New Roman"/>
          <w:b/>
          <w:bCs/>
          <w:kern w:val="0"/>
          <w:sz w:val="24"/>
          <w:szCs w:val="24"/>
          <w14:ligatures w14:val="none"/>
        </w:rPr>
        <w:t>RILAFIA MULTI-BIZ GLOBAL ENTERPRISES</w:t>
      </w:r>
      <w:r w:rsidRPr="00093212">
        <w:rPr>
          <w:rFonts w:ascii="Times New Roman" w:eastAsia="Wingdings" w:hAnsi="Times New Roman" w:cs="Times New Roman"/>
          <w:b/>
          <w:bCs/>
          <w:kern w:val="0"/>
          <w:sz w:val="24"/>
          <w:szCs w:val="24"/>
          <w14:ligatures w14:val="none"/>
        </w:rPr>
        <w:t xml:space="preserve"> </w:t>
      </w:r>
    </w:p>
    <w:p w14:paraId="2C5BEF40" w14:textId="7CDBFCD6" w:rsidR="00C73968" w:rsidRPr="00641021" w:rsidRDefault="00C73968" w:rsidP="00C73968">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OYUN, TIPPER GARAGE, ILORIN KWARA STATE</w:t>
      </w:r>
    </w:p>
    <w:p w14:paraId="5DF63D7E" w14:textId="77777777" w:rsidR="00C73968" w:rsidRPr="00754822" w:rsidRDefault="00C73968" w:rsidP="00C73968">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4AA20368" w14:textId="3605BFFC" w:rsidR="00C73968" w:rsidRDefault="00F52F32" w:rsidP="00C73968">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SHONOLA OLUWATOBI ADELEK</w:t>
      </w:r>
    </w:p>
    <w:p w14:paraId="4469978E" w14:textId="1F412845" w:rsidR="00C73968" w:rsidRDefault="00C73968" w:rsidP="00C73968">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ND/23/ACC/PT/0</w:t>
      </w:r>
      <w:r w:rsidR="00F52F32">
        <w:rPr>
          <w:rFonts w:ascii="Arial Black" w:eastAsia="Calibri" w:hAnsi="Arial Black" w:cs="SimSun"/>
          <w:b/>
          <w:kern w:val="0"/>
          <w:sz w:val="34"/>
          <w:szCs w:val="34"/>
          <w14:ligatures w14:val="none"/>
        </w:rPr>
        <w:t>127</w:t>
      </w:r>
    </w:p>
    <w:p w14:paraId="21E7F635" w14:textId="77777777" w:rsidR="00C73968" w:rsidRDefault="00C73968" w:rsidP="00C73968">
      <w:pPr>
        <w:spacing w:after="0" w:line="256" w:lineRule="auto"/>
        <w:jc w:val="center"/>
        <w:rPr>
          <w:rFonts w:ascii="Times New Roman" w:eastAsia="Calibri" w:hAnsi="Times New Roman" w:cs="Times New Roman"/>
          <w:b/>
          <w:kern w:val="0"/>
          <w:sz w:val="24"/>
          <w:szCs w:val="24"/>
          <w14:ligatures w14:val="none"/>
        </w:rPr>
      </w:pPr>
    </w:p>
    <w:p w14:paraId="5ADD1E01"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FD4E287" w14:textId="77777777" w:rsidR="00C73968" w:rsidRPr="00754822" w:rsidRDefault="00C73968" w:rsidP="00C73968">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550350E6" w14:textId="77777777" w:rsidR="00C73968" w:rsidRPr="00754822" w:rsidRDefault="00C73968" w:rsidP="00C73968">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7B436B22" w14:textId="77777777" w:rsidR="00C73968" w:rsidRPr="00754822" w:rsidRDefault="00C73968" w:rsidP="00C73968">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471E08D"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7FC05BF5" w14:textId="77777777" w:rsidR="00C73968" w:rsidRPr="00754822" w:rsidRDefault="00C73968" w:rsidP="00C73968">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1194C4F0" w14:textId="77777777" w:rsidR="00C73968" w:rsidRPr="00754822" w:rsidRDefault="00C73968" w:rsidP="00C73968">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353D347" w14:textId="77777777" w:rsidR="00C73968" w:rsidRPr="00754822" w:rsidRDefault="00C73968" w:rsidP="00C7396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1DD0517" w14:textId="77777777" w:rsidR="00C73968" w:rsidRPr="00754822" w:rsidRDefault="00C73968" w:rsidP="00C73968">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71902F8" w14:textId="77777777" w:rsidR="00C73968" w:rsidRPr="00754822" w:rsidRDefault="00C73968" w:rsidP="00C73968">
      <w:pPr>
        <w:spacing w:line="256" w:lineRule="auto"/>
        <w:rPr>
          <w:rFonts w:ascii="Times New Roman" w:eastAsia="Calibri" w:hAnsi="Times New Roman" w:cs="Times New Roman"/>
          <w:b/>
          <w:kern w:val="0"/>
          <w:sz w:val="24"/>
          <w:szCs w:val="24"/>
          <w14:ligatures w14:val="none"/>
        </w:rPr>
      </w:pPr>
    </w:p>
    <w:p w14:paraId="4593C61A"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1239D66" w14:textId="77777777" w:rsidR="00C73968" w:rsidRPr="00754822" w:rsidRDefault="00C73968" w:rsidP="00C7396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E5A369B" w14:textId="77777777" w:rsidR="00C73968" w:rsidRPr="00754822" w:rsidRDefault="00C73968" w:rsidP="00C7396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5EDCF5F" w14:textId="77777777" w:rsidR="00C73968" w:rsidRPr="00754822" w:rsidRDefault="00C73968" w:rsidP="00C7396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F393B0A" w14:textId="77777777" w:rsidR="00C73968" w:rsidRPr="00754822" w:rsidRDefault="00C73968" w:rsidP="00C73968">
      <w:pPr>
        <w:spacing w:line="256" w:lineRule="auto"/>
        <w:rPr>
          <w:rFonts w:ascii="Times New Roman" w:eastAsia="Calibri" w:hAnsi="Times New Roman" w:cs="Times New Roman"/>
          <w:bCs/>
          <w:kern w:val="0"/>
          <w:sz w:val="24"/>
          <w:szCs w:val="24"/>
          <w14:ligatures w14:val="none"/>
        </w:rPr>
      </w:pPr>
    </w:p>
    <w:p w14:paraId="619ACC11"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0A93956D"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5AD823A1"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30DBB7B3"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78230A31"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734AF488"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1D93F3A1"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4FF62275"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3094BA79"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54C270DF"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42710EB4"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064DD441"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72D47250"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5B3269D0"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3812290E"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2BBDC56B"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2A4B70B7"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2B2FE3F7"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67493925"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7F22260A"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5C1A5986"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p>
    <w:p w14:paraId="79E94850" w14:textId="77777777" w:rsidR="00C73968" w:rsidRPr="00754822" w:rsidRDefault="00C73968" w:rsidP="00C7396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43A1756" w14:textId="77777777" w:rsidR="00C73968" w:rsidRDefault="00C73968" w:rsidP="00C7396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C73968">
        <w:rPr>
          <w:rFonts w:ascii="Times New Roman" w:eastAsia="Wingdings" w:hAnsi="Times New Roman" w:cs="Times New Roman"/>
          <w:b/>
          <w:bCs/>
          <w:kern w:val="0"/>
          <w:sz w:val="24"/>
          <w:szCs w:val="24"/>
          <w14:ligatures w14:val="none"/>
        </w:rPr>
        <w:t>RILAFIA MULTI-BIZ GLOBAL ENTERPRISES</w:t>
      </w:r>
      <w:r>
        <w:rPr>
          <w:rFonts w:ascii="Times New Roman" w:eastAsia="Calibri" w:hAnsi="Times New Roman" w:cs="Times New Roman"/>
          <w:kern w:val="0"/>
          <w:sz w:val="24"/>
          <w:szCs w:val="24"/>
          <w14:ligatures w14:val="none"/>
        </w:rPr>
        <w:t>.</w:t>
      </w:r>
    </w:p>
    <w:p w14:paraId="4FA93A74" w14:textId="1189F2F3" w:rsidR="00C73968" w:rsidRPr="00754822" w:rsidRDefault="00C73968" w:rsidP="00C7396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A3441EB"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1D19CAE" w14:textId="77777777" w:rsidR="00C73968" w:rsidRPr="00754822" w:rsidRDefault="00C73968" w:rsidP="00C7396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1747D8D"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D0168DB"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A208335"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C566698"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9AA7CA1"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4C7C1B28"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p>
    <w:p w14:paraId="502AB23C"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104866F"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5A6139B"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F4B25DA"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p>
    <w:p w14:paraId="00F828D7"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p>
    <w:p w14:paraId="4B437155"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55FB0AE"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309F09A"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F604BA4"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C42AA9F"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p>
    <w:p w14:paraId="749859A5"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13B3FE83"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B37ACE5"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p>
    <w:p w14:paraId="21F0CE12"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E1E4C33"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B5E1B30"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445F866"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B57337A"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B5EA1AA"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86CE880" w14:textId="77777777" w:rsidR="00C73968" w:rsidRPr="00754822" w:rsidRDefault="00C73968" w:rsidP="00C7396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5204625" w14:textId="77777777" w:rsidR="00C73968" w:rsidRPr="00754822" w:rsidRDefault="00C73968" w:rsidP="00C7396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22FFCDD" w14:textId="77777777" w:rsidR="00C73968" w:rsidRPr="00754822" w:rsidRDefault="00C73968" w:rsidP="00C73968">
      <w:pPr>
        <w:spacing w:line="276" w:lineRule="auto"/>
        <w:rPr>
          <w:rFonts w:ascii="Times New Roman" w:eastAsia="Calibri" w:hAnsi="Times New Roman" w:cs="Times New Roman"/>
          <w:kern w:val="0"/>
          <w:sz w:val="24"/>
          <w:szCs w:val="24"/>
          <w14:ligatures w14:val="none"/>
        </w:rPr>
      </w:pPr>
    </w:p>
    <w:p w14:paraId="36049B34" w14:textId="77777777" w:rsidR="00C73968" w:rsidRPr="00754822" w:rsidRDefault="00C73968" w:rsidP="00C7396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9C2E98A" w14:textId="77777777" w:rsidR="00C73968" w:rsidRPr="00754822" w:rsidRDefault="00C73968" w:rsidP="00C73968">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5863031" w14:textId="77777777" w:rsidR="00C73968" w:rsidRPr="00754822" w:rsidRDefault="00C73968" w:rsidP="00C73968">
      <w:pPr>
        <w:spacing w:line="276" w:lineRule="auto"/>
        <w:rPr>
          <w:rFonts w:ascii="Times New Roman" w:eastAsia="Calibri" w:hAnsi="Times New Roman" w:cs="Times New Roman"/>
          <w:b/>
          <w:bCs/>
          <w:kern w:val="0"/>
          <w:sz w:val="24"/>
          <w:szCs w:val="24"/>
          <w14:ligatures w14:val="none"/>
        </w:rPr>
      </w:pPr>
    </w:p>
    <w:p w14:paraId="37F3B892" w14:textId="77777777" w:rsidR="00C73968" w:rsidRPr="00754822" w:rsidRDefault="00C73968" w:rsidP="00C7396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1BFC7AC1" w14:textId="77777777" w:rsidR="00C73968" w:rsidRPr="00754822" w:rsidRDefault="00C73968" w:rsidP="00C7396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FFDFD0E" w14:textId="77777777" w:rsidR="00C73968" w:rsidRPr="00754822" w:rsidRDefault="00C73968" w:rsidP="00C7396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DE1CBBE" w14:textId="77777777" w:rsidR="00C73968" w:rsidRPr="00754822" w:rsidRDefault="00C73968" w:rsidP="00C7396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2A5200B5" w14:textId="77777777" w:rsidR="00C73968" w:rsidRPr="00754822" w:rsidRDefault="00C73968" w:rsidP="00C7396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26F1DA93" w14:textId="77777777" w:rsidR="00C73968" w:rsidRPr="00754822" w:rsidRDefault="00C73968" w:rsidP="00C73968">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75B036F"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99F7E7B"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6C427A0"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4E30F107"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69B7375"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4A92825"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875E8B5"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5E6D5CB7"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48AC727"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B06E181"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20616DC"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EA7DFA5" w14:textId="77777777" w:rsidR="00C73968" w:rsidRPr="00754822" w:rsidRDefault="00C73968" w:rsidP="00C7396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93BA219" w14:textId="77777777" w:rsidR="00C73968" w:rsidRPr="00754822" w:rsidRDefault="00C73968" w:rsidP="00C73968">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FC654CD" w14:textId="77777777" w:rsidR="00C73968" w:rsidRPr="00754822" w:rsidRDefault="00C73968" w:rsidP="00C7396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6B00D66" w14:textId="77777777" w:rsidR="00C73968" w:rsidRPr="00754822" w:rsidRDefault="00C73968" w:rsidP="00C7396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AFEBC1F" w14:textId="77777777" w:rsidR="00C73968" w:rsidRPr="00754822" w:rsidRDefault="00C73968" w:rsidP="00C7396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983E8B3" w14:textId="77777777" w:rsidR="00C73968" w:rsidRPr="00754822" w:rsidRDefault="00C73968" w:rsidP="00C7396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7482E32E" w14:textId="77777777" w:rsidR="00C73968" w:rsidRPr="00754822" w:rsidRDefault="00C73968" w:rsidP="00C7396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5C5258D7" w14:textId="77777777" w:rsidR="00C73968" w:rsidRPr="00754822" w:rsidRDefault="00C73968" w:rsidP="00C73968">
      <w:pPr>
        <w:spacing w:line="276" w:lineRule="auto"/>
        <w:rPr>
          <w:rFonts w:ascii="Calibri" w:eastAsia="Calibri" w:hAnsi="Calibri" w:cs="SimSun"/>
          <w:kern w:val="0"/>
          <w:sz w:val="24"/>
          <w:szCs w:val="24"/>
          <w14:ligatures w14:val="none"/>
        </w:rPr>
      </w:pPr>
    </w:p>
    <w:p w14:paraId="5E271721" w14:textId="77777777" w:rsidR="00C73968" w:rsidRPr="00754822" w:rsidRDefault="00C73968" w:rsidP="00C7396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CAF43D4" w14:textId="77777777" w:rsidR="00C73968" w:rsidRPr="00754822" w:rsidRDefault="00C73968" w:rsidP="00C7396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AC9D2A4" w14:textId="77777777" w:rsidR="00C73968" w:rsidRPr="00754822" w:rsidRDefault="00C73968" w:rsidP="00C7396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BA2A103"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p>
    <w:p w14:paraId="2907DC37" w14:textId="77777777" w:rsidR="00C73968" w:rsidRPr="00754822" w:rsidRDefault="00C73968" w:rsidP="00C7396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D97E1A7"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6B89BEF"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6342F89D" w14:textId="77777777" w:rsidR="00C73968" w:rsidRPr="00754822" w:rsidRDefault="00C73968" w:rsidP="00C7396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B48823E"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7B94AE2"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A7A8915"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9E9C152" w14:textId="77777777" w:rsidR="00C73968" w:rsidRPr="00754822" w:rsidRDefault="00C73968" w:rsidP="00C7396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7AA46B2"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A6707AF"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D9EA96E" w14:textId="77777777" w:rsidR="00C73968" w:rsidRPr="00754822" w:rsidRDefault="00C73968" w:rsidP="00C7396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AD6A72B"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7D7FE07"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4439317A" w14:textId="77777777" w:rsidR="00C73968" w:rsidRPr="00754822" w:rsidRDefault="00C73968" w:rsidP="00C7396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612BF47A"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E4EE062" w14:textId="77777777" w:rsidR="00C73968" w:rsidRPr="00754822" w:rsidRDefault="00C73968" w:rsidP="00C7396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302F74D" w14:textId="77777777" w:rsidR="00C73968" w:rsidRPr="00754822" w:rsidRDefault="00C73968" w:rsidP="00C7396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3D62DCD" w14:textId="77777777" w:rsidR="00C73968" w:rsidRPr="00754822" w:rsidRDefault="00C73968" w:rsidP="00C73968">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AA7C95E" w14:textId="77777777" w:rsidR="00C73968" w:rsidRPr="00754822" w:rsidRDefault="00C73968" w:rsidP="00C7396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1E50852" w14:textId="77777777" w:rsidR="00C73968" w:rsidRPr="00754822" w:rsidRDefault="00C73968" w:rsidP="00C7396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A7CFE37" w14:textId="33F2B52D" w:rsidR="00C73968" w:rsidRDefault="00C73968" w:rsidP="00C73968">
      <w:pPr>
        <w:spacing w:line="256" w:lineRule="auto"/>
        <w:jc w:val="center"/>
        <w:rPr>
          <w:rFonts w:ascii="Times New Roman" w:eastAsia="Wingdings" w:hAnsi="Times New Roman" w:cs="Times New Roman"/>
          <w:b/>
          <w:kern w:val="0"/>
          <w:sz w:val="24"/>
          <w:szCs w:val="24"/>
          <w14:ligatures w14:val="none"/>
        </w:rPr>
      </w:pPr>
      <w:r w:rsidRPr="00C73968">
        <w:rPr>
          <w:rFonts w:ascii="Times New Roman" w:eastAsia="Wingdings" w:hAnsi="Times New Roman" w:cs="Times New Roman"/>
          <w:b/>
          <w:bCs/>
          <w:kern w:val="0"/>
          <w:sz w:val="24"/>
          <w:szCs w:val="24"/>
          <w14:ligatures w14:val="none"/>
        </w:rPr>
        <w:t>RILAFIA MULTI-BIZ GLOBAL ENTERPRISES</w:t>
      </w:r>
    </w:p>
    <w:p w14:paraId="658C8E15" w14:textId="77777777" w:rsidR="00C73968" w:rsidRDefault="00C73968" w:rsidP="00C73968">
      <w:pPr>
        <w:spacing w:line="256" w:lineRule="auto"/>
        <w:jc w:val="both"/>
        <w:rPr>
          <w:rFonts w:ascii="Times New Roman" w:eastAsia="Wingdings"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C73968">
        <w:rPr>
          <w:rFonts w:ascii="Times New Roman" w:eastAsia="Wingdings" w:hAnsi="Times New Roman" w:cs="Times New Roman"/>
          <w:b/>
          <w:bCs/>
          <w:kern w:val="0"/>
          <w:sz w:val="24"/>
          <w:szCs w:val="24"/>
          <w14:ligatures w14:val="none"/>
        </w:rPr>
        <w:t>RILAFIA MULTI-BIZ GLOBAL ENTERPRISES</w:t>
      </w:r>
      <w:r w:rsidRPr="00C73968">
        <w:rPr>
          <w:rFonts w:ascii="Times New Roman" w:eastAsia="Wingdings" w:hAnsi="Times New Roman" w:cs="Times New Roman"/>
          <w:kern w:val="0"/>
          <w:sz w:val="24"/>
          <w:szCs w:val="24"/>
          <w14:ligatures w14:val="none"/>
        </w:rPr>
        <w:t xml:space="preserve"> </w:t>
      </w:r>
    </w:p>
    <w:p w14:paraId="42E20AC7" w14:textId="3D97044B"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RILAFIA MULTI-BIZ GLOBAL ENTERPRISES is a trusted and customer-focused electronics retail company based in Ilorin, Kwara State. The company specializes in the sales of high-quality electronic gadgets, including mobile phones, laptops, desktop computers, and related accessories. Our mission is to provide reliable and affordable technological solutions that cater to the needs of individuals, students, professionals, and businesses.</w:t>
      </w:r>
    </w:p>
    <w:p w14:paraId="74C44896"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At RILAFIA MULTI-BIZ GLOBAL ENTERPRISES, we offer a wide range of electronic products and services, including mobile phones of various brands and models, including smartphones and feature phones. We provide laptops and desktop computers, both new and fairly used (UK-used) options, to accommodate customers with different budgetary considerations. Our inventory includes computer accessories such as keyboards, mice, external storage, chargers, and other essential accessories. We also supply phone accessories, including chargers, earphones, screen protectors, phone cases, and power banks. Our software and installation services cover the installation of operating systems, antivirus software, and essential applications. Additionally, we offer repair and maintenance services, including basic troubleshooting, phone and computer repairs, and software upgrades.</w:t>
      </w:r>
    </w:p>
    <w:p w14:paraId="29218998"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RILAFIA MULTI-BIZ GLOBAL ENTERPRISES is dedicated to providing top-notch customer service, ensuring that our customers get the best value for their money. We source our products from reputable manufacturers and suppliers to guarantee authenticity and durability. With a strong commitment to quality assurance, our customers can trust that they are purchasing genuine and high-quality electronics. Our store offers competitive pricing, ensuring that our customers get the most affordable rates without compromising on quality. We believe that technology should be accessible to everyone, and our pricing strategy reflects this belief.</w:t>
      </w:r>
    </w:p>
    <w:p w14:paraId="06A863AA"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Our customer-centric approach ensures that we provide excellent after-sales support. Whether customers need technical assistance, product recommendations, or troubleshooting advice, our knowledgeable team is always available to provide support. Our goal is to build long-lasting relationships with our customers by prioritizing their satisfaction and ensuring that they have a seamless shopping experience. Our store is designed to be a one-stop shop where customers can find all their electronic needs in one place, making shopping convenient and efficient.</w:t>
      </w:r>
    </w:p>
    <w:p w14:paraId="05042343"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One of the </w:t>
      </w:r>
      <w:proofErr w:type="gramStart"/>
      <w:r w:rsidRPr="00C73968">
        <w:rPr>
          <w:rFonts w:ascii="Times New Roman" w:eastAsia="Wingdings" w:hAnsi="Times New Roman" w:cs="Times New Roman"/>
          <w:kern w:val="0"/>
          <w:sz w:val="24"/>
          <w:szCs w:val="24"/>
          <w14:ligatures w14:val="none"/>
        </w:rPr>
        <w:t>standout</w:t>
      </w:r>
      <w:proofErr w:type="gramEnd"/>
      <w:r w:rsidRPr="00C73968">
        <w:rPr>
          <w:rFonts w:ascii="Times New Roman" w:eastAsia="Wingdings" w:hAnsi="Times New Roman" w:cs="Times New Roman"/>
          <w:kern w:val="0"/>
          <w:sz w:val="24"/>
          <w:szCs w:val="24"/>
          <w14:ligatures w14:val="none"/>
        </w:rPr>
        <w:t xml:space="preserve"> features of our business is our ability to adapt to the ever-evolving technology landscape. We continuously update our inventory to include the latest gadgets and accessories, ensuring that our customers have access to the most advanced and up-to-date technology. By staying ahead of industry trends, we ensure that we always provide the best products that align with modern demands. We understand that the electronics industry is highly dynamic, and we embrace innovation to stay competitive.</w:t>
      </w:r>
    </w:p>
    <w:p w14:paraId="0AC98527"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lastRenderedPageBreak/>
        <w:t>Customer feedback plays a vital role in shaping our services and offerings. We actively seek feedback from our customers and use it to improve our operations. By understanding the needs and preferences of our customers, we can tailor our services to meet their expectations effectively. Our customers' satisfaction is our top priority, and we are always looking for ways to enhance their shopping experience.</w:t>
      </w:r>
    </w:p>
    <w:p w14:paraId="7005EB67"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We have built a reputation for reliability and trustworthiness. Our commitment to honesty and transparency in all transactions has earned us the loyalty of many customers. Whether a customer is purchasing a new laptop, repairing a damaged phone, or seeking expert advice on software installation, they can trust that they will receive professional service and genuine products. We believe that integrity is the foundation of a successful business, and we uphold the highest ethical standards in all our dealings.</w:t>
      </w:r>
    </w:p>
    <w:p w14:paraId="2E24BE23"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We also understand the importance of accessibility, which is why we are conveniently located at Oyun Tipper Garage, Ilorin, Kwara State. Our strategic location makes it easy for customers from different parts of Ilorin and beyond to visit our store and explore our wide range of products. We also provide delivery services for customers who prefer to shop from the comfort of their homes or offices. Our goal is to make shopping for electronics as easy and convenient as possible.</w:t>
      </w:r>
    </w:p>
    <w:p w14:paraId="529F17F6"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As part of our commitment to community development, we actively engage in corporate social responsibility initiatives. We believe in giving back to the community that supports our business. From sponsoring educational programs to providing technical training for young people, we are dedicated to making a positive impact on society. We recognize the importance of education and technology in driving progress, and we are committed to supporting initiatives that promote digital literacy and skills development.</w:t>
      </w:r>
    </w:p>
    <w:p w14:paraId="3C670AA4"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Our business continues to grow and expand, thanks to the support of our loyal customers and the hard work of our dedicated team. We are constantly exploring new ways to improve our services, expand our product offerings, and enhance the overall customer experience. Our vision is to become a leading electronics retailer not just in Ilorin but across Nigeria. We aim to achieve this by maintaining our commitment to quality, affordability, and customer satisfaction.</w:t>
      </w:r>
    </w:p>
    <w:p w14:paraId="580FF9FD"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We believe that our success is driven by our passion for technology and our dedication to providing excellent service. Our team consists of experienced professionals who are knowledgeable about the latest trends in electronics and technology. Whether a customer needs advice on choosing the right laptop, assistance with phone repairs, or recommendations for the best accessories, our team is always ready to help.</w:t>
      </w:r>
    </w:p>
    <w:p w14:paraId="77F63287"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In addition to our retail operations, we also provide wholesale services for businesses and organizations looking to purchase electronics in bulk. We offer competitive wholesale pricing and flexible payment options to accommodate the needs of our wholesale clients. By catering to both individual customers and businesses, we ensure that our products and services are accessible to a wide range of customers.</w:t>
      </w:r>
    </w:p>
    <w:p w14:paraId="3AFD5A28"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Our online presence is also an essential aspect of our business. We leverage digital platforms to reach more customers and provide them with an easy and convenient shopping experience. </w:t>
      </w:r>
      <w:r w:rsidRPr="00C73968">
        <w:rPr>
          <w:rFonts w:ascii="Times New Roman" w:eastAsia="Wingdings" w:hAnsi="Times New Roman" w:cs="Times New Roman"/>
          <w:kern w:val="0"/>
          <w:sz w:val="24"/>
          <w:szCs w:val="24"/>
          <w14:ligatures w14:val="none"/>
        </w:rPr>
        <w:lastRenderedPageBreak/>
        <w:t>Customers can browse our inventory, place orders, and make inquiries through our online channels. We also use social media to engage with our customers, provide updates on new arrivals, and share valuable tech-related information. Our digital strategy is designed to enhance customer engagement and streamline the shopping experience.</w:t>
      </w:r>
    </w:p>
    <w:p w14:paraId="247886C7"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Looking ahead, we have ambitious plans for the future. We aim to expand our product offerings to include more advanced gadgets and smart devices. We are also exploring partnerships with leading tech brands to bring exclusive products and deals to our customers. Our goal is to continue evolving and adapting to the ever-changing technology landscape while maintaining our core values of quality, affordability, and customer satisfaction.</w:t>
      </w:r>
    </w:p>
    <w:p w14:paraId="3ED73664"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We appreciate the trust and support of our customers, and we remain committed to delivering the best electronic products and services. Our journey so far has been marked by growth, innovation, and a relentless focus on excellence. As we continue to expand and improve, we invite customers to be part of our success story. Whether you are looking for the latest smartphone, a reliable laptop, or expert repair services, RILAFIA MULTI-BIZ GLOBAL ENTERPRISES is your go-to destination for all things electronics.</w:t>
      </w:r>
    </w:p>
    <w:p w14:paraId="614E79B6"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For quality electronics at great prices, visit RILAFIA MULTI-BIZ GLOBAL ENTERPRISES today! Our store is open to serve you, and our team is always ready to assist you with your electronic needs. Thank you for choosing RILAFIA MULTI-BIZ GLOBAL ENTERPRISES as your trusted electronics retailer.</w:t>
      </w:r>
    </w:p>
    <w:p w14:paraId="4E1DC05A" w14:textId="77777777" w:rsidR="00C73968" w:rsidRPr="005F0499" w:rsidRDefault="00C73968" w:rsidP="00C73968">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MISSION:</w:t>
      </w:r>
    </w:p>
    <w:p w14:paraId="2F6EA4D1"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Our mission is to provide high-quality and affordable electronic products while delivering excellent customer service. We are committed to ensuring customer satisfaction, maintaining integrity, and staying updated with technological advancements to meet the evolving needs of our customers.</w:t>
      </w:r>
    </w:p>
    <w:p w14:paraId="68CBD4DA" w14:textId="77777777" w:rsidR="00C73968" w:rsidRPr="005F0499" w:rsidRDefault="00C73968" w:rsidP="00C73968">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614504EA"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Our vision is to become a leading and trusted electronics retailer, known for quality products, affordability, and exceptional customer service. We aim to expand our reach, embrace technological innovations, and positively impact our community by making modern technology accessible to everyone.</w:t>
      </w:r>
    </w:p>
    <w:p w14:paraId="7661A6EC" w14:textId="77777777" w:rsidR="00C73968" w:rsidRDefault="00C73968" w:rsidP="00C73968">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1B4DA7F8" w14:textId="7FF1891D" w:rsidR="00C73968" w:rsidRPr="0069340F" w:rsidRDefault="00C73968" w:rsidP="00C73968">
      <w:pPr>
        <w:tabs>
          <w:tab w:val="left" w:pos="4065"/>
          <w:tab w:val="center" w:pos="4680"/>
        </w:tabs>
        <w:spacing w:line="256" w:lineRule="auto"/>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OYUN, TIPPER GARAGE, ILORIN KWARA STATE</w:t>
      </w:r>
    </w:p>
    <w:p w14:paraId="0D318EDE" w14:textId="77777777" w:rsidR="00C73968" w:rsidRPr="00FE1F6E" w:rsidRDefault="00C73968" w:rsidP="00C73968">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5AEE336A" w14:textId="77777777" w:rsidR="00C73968" w:rsidRPr="00C73968" w:rsidRDefault="00C73968" w:rsidP="00C73968">
      <w:pPr>
        <w:numPr>
          <w:ilvl w:val="0"/>
          <w:numId w:val="12"/>
        </w:numPr>
        <w:spacing w:line="256" w:lineRule="auto"/>
        <w:jc w:val="both"/>
        <w:rPr>
          <w:rFonts w:ascii="Times New Roman" w:eastAsia="Times New Roman" w:hAnsi="Times New Roman" w:cs="Times New Roman"/>
          <w:kern w:val="0"/>
          <w:sz w:val="24"/>
          <w:szCs w:val="24"/>
          <w14:ligatures w14:val="none"/>
        </w:rPr>
      </w:pPr>
      <w:r w:rsidRPr="00C73968">
        <w:rPr>
          <w:rFonts w:ascii="Times New Roman" w:eastAsia="Times New Roman" w:hAnsi="Times New Roman" w:cs="Times New Roman"/>
          <w:kern w:val="0"/>
          <w:sz w:val="24"/>
          <w:szCs w:val="24"/>
          <w14:ligatures w14:val="none"/>
        </w:rPr>
        <w:t>To provide high-quality and affordable electronic products to customers.</w:t>
      </w:r>
    </w:p>
    <w:p w14:paraId="7F374451" w14:textId="77777777" w:rsidR="00C73968" w:rsidRPr="00C73968" w:rsidRDefault="00C73968" w:rsidP="00C73968">
      <w:pPr>
        <w:numPr>
          <w:ilvl w:val="0"/>
          <w:numId w:val="12"/>
        </w:numPr>
        <w:spacing w:line="256" w:lineRule="auto"/>
        <w:jc w:val="both"/>
        <w:rPr>
          <w:rFonts w:ascii="Times New Roman" w:eastAsia="Times New Roman" w:hAnsi="Times New Roman" w:cs="Times New Roman"/>
          <w:kern w:val="0"/>
          <w:sz w:val="24"/>
          <w:szCs w:val="24"/>
          <w14:ligatures w14:val="none"/>
        </w:rPr>
      </w:pPr>
      <w:r w:rsidRPr="00C73968">
        <w:rPr>
          <w:rFonts w:ascii="Times New Roman" w:eastAsia="Times New Roman" w:hAnsi="Times New Roman" w:cs="Times New Roman"/>
          <w:kern w:val="0"/>
          <w:sz w:val="24"/>
          <w:szCs w:val="24"/>
          <w14:ligatures w14:val="none"/>
        </w:rPr>
        <w:t>To ensure excellent customer service and satisfaction.</w:t>
      </w:r>
    </w:p>
    <w:p w14:paraId="0644DD54" w14:textId="77777777" w:rsidR="00C73968" w:rsidRPr="00C73968" w:rsidRDefault="00C73968" w:rsidP="00C73968">
      <w:pPr>
        <w:numPr>
          <w:ilvl w:val="0"/>
          <w:numId w:val="12"/>
        </w:numPr>
        <w:spacing w:line="256" w:lineRule="auto"/>
        <w:jc w:val="both"/>
        <w:rPr>
          <w:rFonts w:ascii="Times New Roman" w:eastAsia="Times New Roman" w:hAnsi="Times New Roman" w:cs="Times New Roman"/>
          <w:kern w:val="0"/>
          <w:sz w:val="24"/>
          <w:szCs w:val="24"/>
          <w14:ligatures w14:val="none"/>
        </w:rPr>
      </w:pPr>
      <w:r w:rsidRPr="00C73968">
        <w:rPr>
          <w:rFonts w:ascii="Times New Roman" w:eastAsia="Times New Roman" w:hAnsi="Times New Roman" w:cs="Times New Roman"/>
          <w:kern w:val="0"/>
          <w:sz w:val="24"/>
          <w:szCs w:val="24"/>
          <w14:ligatures w14:val="none"/>
        </w:rPr>
        <w:t>To stay updated with technological advancements and offer the latest products.</w:t>
      </w:r>
    </w:p>
    <w:p w14:paraId="1AEB8369" w14:textId="77777777" w:rsidR="00C73968" w:rsidRPr="00C73968" w:rsidRDefault="00C73968" w:rsidP="00C73968">
      <w:pPr>
        <w:numPr>
          <w:ilvl w:val="0"/>
          <w:numId w:val="12"/>
        </w:numPr>
        <w:spacing w:line="256" w:lineRule="auto"/>
        <w:jc w:val="both"/>
        <w:rPr>
          <w:rFonts w:ascii="Times New Roman" w:eastAsia="Times New Roman" w:hAnsi="Times New Roman" w:cs="Times New Roman"/>
          <w:kern w:val="0"/>
          <w:sz w:val="24"/>
          <w:szCs w:val="24"/>
          <w14:ligatures w14:val="none"/>
        </w:rPr>
      </w:pPr>
      <w:r w:rsidRPr="00C73968">
        <w:rPr>
          <w:rFonts w:ascii="Times New Roman" w:eastAsia="Times New Roman" w:hAnsi="Times New Roman" w:cs="Times New Roman"/>
          <w:kern w:val="0"/>
          <w:sz w:val="24"/>
          <w:szCs w:val="24"/>
          <w14:ligatures w14:val="none"/>
        </w:rPr>
        <w:lastRenderedPageBreak/>
        <w:t>To build a strong and trustworthy brand in the electronics retail industry.</w:t>
      </w:r>
    </w:p>
    <w:p w14:paraId="581D06D8" w14:textId="77777777" w:rsidR="00C73968" w:rsidRPr="00C73968" w:rsidRDefault="00C73968" w:rsidP="00C73968">
      <w:pPr>
        <w:numPr>
          <w:ilvl w:val="0"/>
          <w:numId w:val="12"/>
        </w:numPr>
        <w:spacing w:line="256" w:lineRule="auto"/>
        <w:jc w:val="both"/>
        <w:rPr>
          <w:rFonts w:ascii="Times New Roman" w:eastAsia="Times New Roman" w:hAnsi="Times New Roman" w:cs="Times New Roman"/>
          <w:kern w:val="0"/>
          <w:sz w:val="24"/>
          <w:szCs w:val="24"/>
          <w14:ligatures w14:val="none"/>
        </w:rPr>
      </w:pPr>
      <w:r w:rsidRPr="00C73968">
        <w:rPr>
          <w:rFonts w:ascii="Times New Roman" w:eastAsia="Times New Roman" w:hAnsi="Times New Roman" w:cs="Times New Roman"/>
          <w:kern w:val="0"/>
          <w:sz w:val="24"/>
          <w:szCs w:val="24"/>
          <w14:ligatures w14:val="none"/>
        </w:rPr>
        <w:t>To expand our reach and make technology accessible to a wider audience.</w:t>
      </w:r>
    </w:p>
    <w:p w14:paraId="6C9C730B" w14:textId="77777777" w:rsidR="00C73968" w:rsidRPr="00C73968" w:rsidRDefault="00C73968" w:rsidP="00C73968">
      <w:pPr>
        <w:numPr>
          <w:ilvl w:val="0"/>
          <w:numId w:val="12"/>
        </w:numPr>
        <w:spacing w:line="256" w:lineRule="auto"/>
        <w:jc w:val="both"/>
        <w:rPr>
          <w:rFonts w:ascii="Times New Roman" w:eastAsia="Times New Roman" w:hAnsi="Times New Roman" w:cs="Times New Roman"/>
          <w:kern w:val="0"/>
          <w:sz w:val="24"/>
          <w:szCs w:val="24"/>
          <w14:ligatures w14:val="none"/>
        </w:rPr>
      </w:pPr>
      <w:r w:rsidRPr="00C73968">
        <w:rPr>
          <w:rFonts w:ascii="Times New Roman" w:eastAsia="Times New Roman" w:hAnsi="Times New Roman" w:cs="Times New Roman"/>
          <w:kern w:val="0"/>
          <w:sz w:val="24"/>
          <w:szCs w:val="24"/>
          <w14:ligatures w14:val="none"/>
        </w:rPr>
        <w:t>To offer professional repair and maintenance services for electronic devices.</w:t>
      </w:r>
    </w:p>
    <w:p w14:paraId="48F66063" w14:textId="77777777" w:rsidR="00C73968" w:rsidRPr="00C73968" w:rsidRDefault="00C73968" w:rsidP="00C73968">
      <w:pPr>
        <w:numPr>
          <w:ilvl w:val="0"/>
          <w:numId w:val="12"/>
        </w:numPr>
        <w:spacing w:line="256" w:lineRule="auto"/>
        <w:jc w:val="both"/>
        <w:rPr>
          <w:rFonts w:ascii="Times New Roman" w:eastAsia="Times New Roman" w:hAnsi="Times New Roman" w:cs="Times New Roman"/>
          <w:kern w:val="0"/>
          <w:sz w:val="24"/>
          <w:szCs w:val="24"/>
          <w14:ligatures w14:val="none"/>
        </w:rPr>
      </w:pPr>
      <w:r w:rsidRPr="00C73968">
        <w:rPr>
          <w:rFonts w:ascii="Times New Roman" w:eastAsia="Times New Roman" w:hAnsi="Times New Roman" w:cs="Times New Roman"/>
          <w:kern w:val="0"/>
          <w:sz w:val="24"/>
          <w:szCs w:val="24"/>
          <w14:ligatures w14:val="none"/>
        </w:rPr>
        <w:t>To establish long-term relationships with customers through integrity and transparency.</w:t>
      </w:r>
    </w:p>
    <w:p w14:paraId="2EDC8551" w14:textId="77777777" w:rsidR="00C73968" w:rsidRPr="00C73968" w:rsidRDefault="00C73968" w:rsidP="00C73968">
      <w:pPr>
        <w:numPr>
          <w:ilvl w:val="0"/>
          <w:numId w:val="12"/>
        </w:numPr>
        <w:spacing w:line="256" w:lineRule="auto"/>
        <w:jc w:val="both"/>
        <w:rPr>
          <w:rFonts w:ascii="Times New Roman" w:eastAsia="Times New Roman" w:hAnsi="Times New Roman" w:cs="Times New Roman"/>
          <w:kern w:val="0"/>
          <w:sz w:val="24"/>
          <w:szCs w:val="24"/>
          <w14:ligatures w14:val="none"/>
        </w:rPr>
      </w:pPr>
      <w:r w:rsidRPr="00C73968">
        <w:rPr>
          <w:rFonts w:ascii="Times New Roman" w:eastAsia="Times New Roman" w:hAnsi="Times New Roman" w:cs="Times New Roman"/>
          <w:kern w:val="0"/>
          <w:sz w:val="24"/>
          <w:szCs w:val="24"/>
          <w14:ligatures w14:val="none"/>
        </w:rPr>
        <w:t>To contribute to community development by promoting digital literacy and empowerment.</w:t>
      </w:r>
    </w:p>
    <w:p w14:paraId="1674F51B" w14:textId="77777777" w:rsidR="00C73968" w:rsidRDefault="00C73968" w:rsidP="00C73968">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677D9768" w14:textId="77777777" w:rsidR="00C73968" w:rsidRPr="00C73968" w:rsidRDefault="00C73968" w:rsidP="00C73968">
      <w:pPr>
        <w:numPr>
          <w:ilvl w:val="0"/>
          <w:numId w:val="13"/>
        </w:numPr>
        <w:spacing w:line="256" w:lineRule="auto"/>
        <w:jc w:val="both"/>
        <w:rPr>
          <w:rFonts w:ascii="Times New Roman" w:eastAsia="Calibri" w:hAnsi="Times New Roman" w:cs="SimSun"/>
          <w:kern w:val="0"/>
          <w:sz w:val="24"/>
          <w:szCs w:val="24"/>
          <w14:ligatures w14:val="none"/>
        </w:rPr>
      </w:pPr>
      <w:r w:rsidRPr="00C73968">
        <w:rPr>
          <w:rFonts w:ascii="Times New Roman" w:eastAsia="Calibri" w:hAnsi="Times New Roman" w:cs="SimSun"/>
          <w:kern w:val="0"/>
          <w:sz w:val="24"/>
          <w:szCs w:val="24"/>
          <w14:ligatures w14:val="none"/>
        </w:rPr>
        <w:t>The Sales and Customer Service Department is responsible for handling customer interactions, processing sales, and ensuring a seamless buying experience. The staff assists customers in selecting the right electronic products, explaining product specifications, and providing recommendations based on their needs. They also handle complaints, process refunds and exchanges, and offer after-sales support to maintain customer satisfaction.</w:t>
      </w:r>
    </w:p>
    <w:p w14:paraId="5826576F" w14:textId="77777777" w:rsidR="00C73968" w:rsidRPr="00C73968" w:rsidRDefault="00C73968" w:rsidP="00C73968">
      <w:pPr>
        <w:numPr>
          <w:ilvl w:val="0"/>
          <w:numId w:val="13"/>
        </w:numPr>
        <w:spacing w:line="256" w:lineRule="auto"/>
        <w:jc w:val="both"/>
        <w:rPr>
          <w:rFonts w:ascii="Times New Roman" w:eastAsia="Calibri" w:hAnsi="Times New Roman" w:cs="SimSun"/>
          <w:kern w:val="0"/>
          <w:sz w:val="24"/>
          <w:szCs w:val="24"/>
          <w14:ligatures w14:val="none"/>
        </w:rPr>
      </w:pPr>
      <w:r w:rsidRPr="00C73968">
        <w:rPr>
          <w:rFonts w:ascii="Times New Roman" w:eastAsia="Calibri" w:hAnsi="Times New Roman" w:cs="SimSun"/>
          <w:kern w:val="0"/>
          <w:sz w:val="24"/>
          <w:szCs w:val="24"/>
          <w14:ligatures w14:val="none"/>
        </w:rPr>
        <w:t>The Procurement and Inventory Department ensures a steady supply of quality electronics by sourcing products from reputable manufacturers and suppliers. This department negotiates prices, manages stock levels, and monitors inventory movement to prevent overstocking or shortages. Additionally, they conduct quality control checks to ensure that all products meet the company’s standards before being displayed for sale.</w:t>
      </w:r>
    </w:p>
    <w:p w14:paraId="51F51151" w14:textId="77777777" w:rsidR="00C73968" w:rsidRPr="00C73968" w:rsidRDefault="00C73968" w:rsidP="00C73968">
      <w:pPr>
        <w:numPr>
          <w:ilvl w:val="0"/>
          <w:numId w:val="13"/>
        </w:numPr>
        <w:spacing w:line="256" w:lineRule="auto"/>
        <w:jc w:val="both"/>
        <w:rPr>
          <w:rFonts w:ascii="Times New Roman" w:eastAsia="Calibri" w:hAnsi="Times New Roman" w:cs="SimSun"/>
          <w:kern w:val="0"/>
          <w:sz w:val="24"/>
          <w:szCs w:val="24"/>
          <w14:ligatures w14:val="none"/>
        </w:rPr>
      </w:pPr>
      <w:r w:rsidRPr="00C73968">
        <w:rPr>
          <w:rFonts w:ascii="Times New Roman" w:eastAsia="Calibri" w:hAnsi="Times New Roman" w:cs="SimSun"/>
          <w:kern w:val="0"/>
          <w:sz w:val="24"/>
          <w:szCs w:val="24"/>
          <w14:ligatures w14:val="none"/>
        </w:rPr>
        <w:t>The Technical and Repairs Department is responsible for diagnosing, repairing, and maintaining electronic devices such as phones, laptops, and computers. Skilled technicians provide repair services for hardware and software issues, ensuring that customers receive reliable solutions. They also conduct routine maintenance, software updates, and troubleshooting for various electronic devices to enhance their performance and longevity.</w:t>
      </w:r>
    </w:p>
    <w:p w14:paraId="41A64204" w14:textId="77777777" w:rsidR="00C73968" w:rsidRPr="00C73968" w:rsidRDefault="00C73968" w:rsidP="00C73968">
      <w:pPr>
        <w:numPr>
          <w:ilvl w:val="0"/>
          <w:numId w:val="13"/>
        </w:numPr>
        <w:spacing w:line="256" w:lineRule="auto"/>
        <w:jc w:val="both"/>
        <w:rPr>
          <w:rFonts w:ascii="Times New Roman" w:eastAsia="Calibri" w:hAnsi="Times New Roman" w:cs="SimSun"/>
          <w:kern w:val="0"/>
          <w:sz w:val="24"/>
          <w:szCs w:val="24"/>
          <w14:ligatures w14:val="none"/>
        </w:rPr>
      </w:pPr>
      <w:r w:rsidRPr="00C73968">
        <w:rPr>
          <w:rFonts w:ascii="Times New Roman" w:eastAsia="Calibri" w:hAnsi="Times New Roman" w:cs="SimSun"/>
          <w:kern w:val="0"/>
          <w:sz w:val="24"/>
          <w:szCs w:val="24"/>
          <w14:ligatures w14:val="none"/>
        </w:rPr>
        <w:t>The Finance and Accounts Department oversees all financial activities, including budgeting, expense management, profit and loss analysis, and financial reporting. This department ensures proper bookkeeping, handles daily transactions, manages payroll, and maintains accurate financial records. They also work to ensure compliance with tax regulations and financial policies to promote the company’s financial stability.</w:t>
      </w:r>
    </w:p>
    <w:p w14:paraId="223F7B61" w14:textId="77777777" w:rsidR="00C73968" w:rsidRPr="00C73968" w:rsidRDefault="00C73968" w:rsidP="00C73968">
      <w:pPr>
        <w:numPr>
          <w:ilvl w:val="0"/>
          <w:numId w:val="13"/>
        </w:numPr>
        <w:spacing w:line="256" w:lineRule="auto"/>
        <w:jc w:val="both"/>
        <w:rPr>
          <w:rFonts w:ascii="Times New Roman" w:eastAsia="Calibri" w:hAnsi="Times New Roman" w:cs="SimSun"/>
          <w:kern w:val="0"/>
          <w:sz w:val="24"/>
          <w:szCs w:val="24"/>
          <w14:ligatures w14:val="none"/>
        </w:rPr>
      </w:pPr>
      <w:r w:rsidRPr="00C73968">
        <w:rPr>
          <w:rFonts w:ascii="Times New Roman" w:eastAsia="Calibri" w:hAnsi="Times New Roman" w:cs="SimSun"/>
          <w:kern w:val="0"/>
          <w:sz w:val="24"/>
          <w:szCs w:val="24"/>
          <w14:ligatures w14:val="none"/>
        </w:rPr>
        <w:t>The Marketing and Promotions Department is responsible for developing and executing marketing strategies to promote the company’s products and services. They design advertisements, manage social media campaigns, and organize promotional events to increase brand awareness. Additionally, the team conducts market research to understand customer preferences and trends, allowing the company to stay competitive in the electronics market.</w:t>
      </w:r>
    </w:p>
    <w:p w14:paraId="786D0F9A" w14:textId="77777777" w:rsidR="00C73968" w:rsidRPr="00C73968" w:rsidRDefault="00C73968" w:rsidP="00C73968">
      <w:pPr>
        <w:numPr>
          <w:ilvl w:val="0"/>
          <w:numId w:val="13"/>
        </w:numPr>
        <w:spacing w:line="256" w:lineRule="auto"/>
        <w:jc w:val="both"/>
        <w:rPr>
          <w:rFonts w:ascii="Times New Roman" w:eastAsia="Calibri" w:hAnsi="Times New Roman" w:cs="SimSun"/>
          <w:kern w:val="0"/>
          <w:sz w:val="24"/>
          <w:szCs w:val="24"/>
          <w14:ligatures w14:val="none"/>
        </w:rPr>
      </w:pPr>
      <w:r w:rsidRPr="00C73968">
        <w:rPr>
          <w:rFonts w:ascii="Times New Roman" w:eastAsia="Calibri" w:hAnsi="Times New Roman" w:cs="SimSun"/>
          <w:kern w:val="0"/>
          <w:sz w:val="24"/>
          <w:szCs w:val="24"/>
          <w14:ligatures w14:val="none"/>
        </w:rPr>
        <w:t>The Logistics and Delivery Department ensures the smooth transportation of goods from suppliers to the company and from the company to customers. This department manages the supply chain, coordinates delivery schedules, and ensures that orders are delivered on time. They also oversee the packaging of products and work closely with courier services to guarantee safe and secure deliveries to customers.</w:t>
      </w:r>
    </w:p>
    <w:p w14:paraId="0AFC7F35" w14:textId="77777777" w:rsidR="00C73968" w:rsidRPr="00C73968" w:rsidRDefault="00C73968" w:rsidP="00C73968">
      <w:pPr>
        <w:numPr>
          <w:ilvl w:val="0"/>
          <w:numId w:val="13"/>
        </w:numPr>
        <w:spacing w:line="256" w:lineRule="auto"/>
        <w:jc w:val="both"/>
        <w:rPr>
          <w:rFonts w:ascii="Times New Roman" w:eastAsia="Calibri" w:hAnsi="Times New Roman" w:cs="SimSun"/>
          <w:kern w:val="0"/>
          <w:sz w:val="24"/>
          <w:szCs w:val="24"/>
          <w14:ligatures w14:val="none"/>
        </w:rPr>
      </w:pPr>
      <w:r w:rsidRPr="00C73968">
        <w:rPr>
          <w:rFonts w:ascii="Times New Roman" w:eastAsia="Calibri" w:hAnsi="Times New Roman" w:cs="SimSun"/>
          <w:kern w:val="0"/>
          <w:sz w:val="24"/>
          <w:szCs w:val="24"/>
          <w14:ligatures w14:val="none"/>
        </w:rPr>
        <w:lastRenderedPageBreak/>
        <w:t>The Human Resources and Administration Department is responsible for recruiting, training, and managing employees. They handle staff welfare, payroll processing, performance evaluations, and conflict resolution within the company. Additionally, the administrative unit ensures that office operations run smoothly by managing company records, maintaining policies, and ensuring compliance with labor laws.</w:t>
      </w:r>
    </w:p>
    <w:p w14:paraId="13A8DC43" w14:textId="77777777" w:rsidR="00C73968" w:rsidRPr="00C73968" w:rsidRDefault="00C73968" w:rsidP="00C73968">
      <w:pPr>
        <w:numPr>
          <w:ilvl w:val="0"/>
          <w:numId w:val="13"/>
        </w:numPr>
        <w:spacing w:line="256" w:lineRule="auto"/>
        <w:jc w:val="both"/>
        <w:rPr>
          <w:rFonts w:ascii="Times New Roman" w:eastAsia="Calibri" w:hAnsi="Times New Roman" w:cs="SimSun"/>
          <w:kern w:val="0"/>
          <w:sz w:val="24"/>
          <w:szCs w:val="24"/>
          <w14:ligatures w14:val="none"/>
        </w:rPr>
      </w:pPr>
      <w:r w:rsidRPr="00C73968">
        <w:rPr>
          <w:rFonts w:ascii="Times New Roman" w:eastAsia="Calibri" w:hAnsi="Times New Roman" w:cs="SimSun"/>
          <w:kern w:val="0"/>
          <w:sz w:val="24"/>
          <w:szCs w:val="24"/>
          <w14:ligatures w14:val="none"/>
        </w:rPr>
        <w:t>The IT and Online Sales Department manages the company’s digital presence, including its website, online store, and social media platforms. This department ensures smooth e-commerce operations, processes online orders, and engages with customers through digital marketing. They also implement cybersecurity measures to protect customer data and ensure secure transactions, enhancing the company’s trustworthiness in the online marketplace.</w:t>
      </w:r>
    </w:p>
    <w:p w14:paraId="2E1C121A" w14:textId="77777777" w:rsidR="00C73968" w:rsidRDefault="00C73968" w:rsidP="00C73968">
      <w:pPr>
        <w:spacing w:line="256" w:lineRule="auto"/>
        <w:rPr>
          <w:rFonts w:ascii="Times New Roman" w:eastAsia="Calibri" w:hAnsi="Times New Roman" w:cs="SimSun"/>
          <w:kern w:val="0"/>
          <w:sz w:val="24"/>
          <w:szCs w:val="24"/>
          <w14:ligatures w14:val="none"/>
        </w:rPr>
      </w:pPr>
    </w:p>
    <w:p w14:paraId="05EF29AB" w14:textId="77777777" w:rsidR="00C73968" w:rsidRDefault="00C73968" w:rsidP="00C73968">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431E3DC4" w14:textId="77777777" w:rsidR="00C73968" w:rsidRPr="00754822" w:rsidRDefault="00C73968" w:rsidP="00C73968">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7A346E54" w14:textId="77777777" w:rsidR="00C73968" w:rsidRPr="005F0499" w:rsidRDefault="00C73968" w:rsidP="00C73968">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6F92BDF8"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Expanding the content to </w:t>
      </w:r>
      <w:r w:rsidRPr="00C73968">
        <w:rPr>
          <w:rFonts w:ascii="Times New Roman" w:eastAsia="Wingdings" w:hAnsi="Times New Roman" w:cs="Times New Roman"/>
          <w:b/>
          <w:bCs/>
          <w:kern w:val="0"/>
          <w:sz w:val="24"/>
          <w:szCs w:val="24"/>
          <w14:ligatures w14:val="none"/>
        </w:rPr>
        <w:t>5,000 words</w:t>
      </w:r>
      <w:r w:rsidRPr="00C73968">
        <w:rPr>
          <w:rFonts w:ascii="Times New Roman" w:eastAsia="Wingdings" w:hAnsi="Times New Roman" w:cs="Times New Roman"/>
          <w:kern w:val="0"/>
          <w:sz w:val="24"/>
          <w:szCs w:val="24"/>
          <w14:ligatures w14:val="none"/>
        </w:rPr>
        <w:t xml:space="preserve"> without headings requires a detailed narrative approach, incorporating real-life scenarios, daily responsibilities, lessons learned, challenges faced, and personal development aspects. Below is a comprehensive version:</w:t>
      </w:r>
    </w:p>
    <w:p w14:paraId="6B8EBC4A" w14:textId="77777777" w:rsidR="00C73968" w:rsidRPr="00C73968" w:rsidRDefault="00000000" w:rsidP="00C73968">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pict w14:anchorId="4F8655B4">
          <v:rect id="_x0000_i1025" style="width:0;height:1.5pt" o:hralign="center" o:hrstd="t" o:hr="t" fillcolor="#a0a0a0" stroked="f"/>
        </w:pict>
      </w:r>
    </w:p>
    <w:p w14:paraId="5DDA63FC"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During my </w:t>
      </w:r>
      <w:r w:rsidRPr="00C73968">
        <w:rPr>
          <w:rFonts w:ascii="Times New Roman" w:eastAsia="Wingdings" w:hAnsi="Times New Roman" w:cs="Times New Roman"/>
          <w:b/>
          <w:bCs/>
          <w:kern w:val="0"/>
          <w:sz w:val="24"/>
          <w:szCs w:val="24"/>
          <w14:ligatures w14:val="none"/>
        </w:rPr>
        <w:t>SIWES</w:t>
      </w:r>
      <w:r w:rsidRPr="00C73968">
        <w:rPr>
          <w:rFonts w:ascii="Times New Roman" w:eastAsia="Wingdings" w:hAnsi="Times New Roman" w:cs="Times New Roman"/>
          <w:kern w:val="0"/>
          <w:sz w:val="24"/>
          <w:szCs w:val="24"/>
          <w14:ligatures w14:val="none"/>
        </w:rPr>
        <w:t xml:space="preserve"> experience in the </w:t>
      </w:r>
      <w:r w:rsidRPr="00C73968">
        <w:rPr>
          <w:rFonts w:ascii="Times New Roman" w:eastAsia="Wingdings" w:hAnsi="Times New Roman" w:cs="Times New Roman"/>
          <w:b/>
          <w:bCs/>
          <w:kern w:val="0"/>
          <w:sz w:val="24"/>
          <w:szCs w:val="24"/>
          <w14:ligatures w14:val="none"/>
        </w:rPr>
        <w:t>Selling Department and Daily Records Management</w:t>
      </w:r>
      <w:r w:rsidRPr="00C73968">
        <w:rPr>
          <w:rFonts w:ascii="Times New Roman" w:eastAsia="Wingdings" w:hAnsi="Times New Roman" w:cs="Times New Roman"/>
          <w:kern w:val="0"/>
          <w:sz w:val="24"/>
          <w:szCs w:val="24"/>
          <w14:ligatures w14:val="none"/>
        </w:rPr>
        <w:t>, I was privileged to gain extensive knowledge and hands-on experience in various aspects of sales, customer service, and record-keeping. The experience exposed me to the practical operations of a business, particularly in the electronics industry, where efficiency, organization, and customer satisfaction are key components of success. Every day, I encountered different customers with varying preferences, demands, and questions about products such as phones, laptops, and other electronic devices. Through direct interactions with customers, I was able to sharpen my communication skills, understand different customer behaviors, and develop the ability to handle sales transactions smoothly and professionally.</w:t>
      </w:r>
    </w:p>
    <w:p w14:paraId="1E3A9330"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One of the first skills I developed during my internship was </w:t>
      </w:r>
      <w:r w:rsidRPr="00C73968">
        <w:rPr>
          <w:rFonts w:ascii="Times New Roman" w:eastAsia="Wingdings" w:hAnsi="Times New Roman" w:cs="Times New Roman"/>
          <w:b/>
          <w:bCs/>
          <w:kern w:val="0"/>
          <w:sz w:val="24"/>
          <w:szCs w:val="24"/>
          <w14:ligatures w14:val="none"/>
        </w:rPr>
        <w:t>product knowledge</w:t>
      </w:r>
      <w:r w:rsidRPr="00C73968">
        <w:rPr>
          <w:rFonts w:ascii="Times New Roman" w:eastAsia="Wingdings" w:hAnsi="Times New Roman" w:cs="Times New Roman"/>
          <w:kern w:val="0"/>
          <w:sz w:val="24"/>
          <w:szCs w:val="24"/>
          <w14:ligatures w14:val="none"/>
        </w:rPr>
        <w:t>. I quickly realized that to be effective in the selling department, I needed to have a deep understanding of the specifications, features, and advantages of the electronic products we sold. This involved learning about different phone brands, laptop models, accessories, and their functionalities. Customers often asked technical questions about battery life, storage capacity, processor speed, and other technical aspects of electronic devices. Being able to provide clear and precise answers helped build customer trust and encouraged them to make purchases. I also learned that some customers needed guidance in making purchasing decisions, especially when they were unsure about which product best suited their needs. This required patience, attentiveness, and the ability to explain technical details in a way that was easy to understand.</w:t>
      </w:r>
    </w:p>
    <w:p w14:paraId="482D6DB5"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Another important aspect of my experience was </w:t>
      </w:r>
      <w:r w:rsidRPr="00C73968">
        <w:rPr>
          <w:rFonts w:ascii="Times New Roman" w:eastAsia="Wingdings" w:hAnsi="Times New Roman" w:cs="Times New Roman"/>
          <w:b/>
          <w:bCs/>
          <w:kern w:val="0"/>
          <w:sz w:val="24"/>
          <w:szCs w:val="24"/>
          <w14:ligatures w14:val="none"/>
        </w:rPr>
        <w:t>customer service</w:t>
      </w:r>
      <w:r w:rsidRPr="00C73968">
        <w:rPr>
          <w:rFonts w:ascii="Times New Roman" w:eastAsia="Wingdings" w:hAnsi="Times New Roman" w:cs="Times New Roman"/>
          <w:kern w:val="0"/>
          <w:sz w:val="24"/>
          <w:szCs w:val="24"/>
          <w14:ligatures w14:val="none"/>
        </w:rPr>
        <w:t>. I learned that in the retail business, especially in the electronics industry, customers expect not only quality products but also excellent service. Some customers came into the store with complaints about faulty devices or issues they encountered after purchasing a product. Handling such situations required diplomacy, problem-solving skills, and a calm approach to ensure the customer felt heard and valued. There were instances when customers became frustrated due to delays, technical difficulties, or dissatisfaction with a product. In such cases, I learned to manage their concerns by offering solutions, escalating the issue to my supervisors when necessary, and ensuring that customers left with a positive impression of the business.</w:t>
      </w:r>
    </w:p>
    <w:p w14:paraId="11D6875B"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Apart from interacting with customers, I was actively involved in </w:t>
      </w:r>
      <w:r w:rsidRPr="00C73968">
        <w:rPr>
          <w:rFonts w:ascii="Times New Roman" w:eastAsia="Wingdings" w:hAnsi="Times New Roman" w:cs="Times New Roman"/>
          <w:b/>
          <w:bCs/>
          <w:kern w:val="0"/>
          <w:sz w:val="24"/>
          <w:szCs w:val="24"/>
          <w14:ligatures w14:val="none"/>
        </w:rPr>
        <w:t>daily sales record-keeping</w:t>
      </w:r>
      <w:r w:rsidRPr="00C73968">
        <w:rPr>
          <w:rFonts w:ascii="Times New Roman" w:eastAsia="Wingdings" w:hAnsi="Times New Roman" w:cs="Times New Roman"/>
          <w:kern w:val="0"/>
          <w:sz w:val="24"/>
          <w:szCs w:val="24"/>
          <w14:ligatures w14:val="none"/>
        </w:rPr>
        <w:t xml:space="preserve">, which played a critical role in maintaining accurate financial records and ensuring business transparency. Every transaction made, whether cash or electronic, needed to be documented properly to ensure accountability. I assisted in maintaining a sales ledger where each item sold was </w:t>
      </w:r>
      <w:r w:rsidRPr="00C73968">
        <w:rPr>
          <w:rFonts w:ascii="Times New Roman" w:eastAsia="Wingdings" w:hAnsi="Times New Roman" w:cs="Times New Roman"/>
          <w:kern w:val="0"/>
          <w:sz w:val="24"/>
          <w:szCs w:val="24"/>
          <w14:ligatures w14:val="none"/>
        </w:rPr>
        <w:lastRenderedPageBreak/>
        <w:t>recorded along with its price, mode of payment, and date of sale. At the end of each day, I was responsible for cross-checking the sales records to ensure that all transactions were accurately captured and that there were no discrepancies between the recorded sales and the actual cash or bank receipts received. This aspect of my experience helped me develop strong attention to detail, accuracy, and accountability in financial management.</w:t>
      </w:r>
    </w:p>
    <w:p w14:paraId="6E137649"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One of the challenges I encountered while keeping daily records was ensuring that all sales were properly documented, especially during busy hours when multiple customers were making purchases simultaneously. There were times when customers paid in cash while others made payments through bank transfers or POS transactions. Ensuring that each transaction was recorded correctly required focus and efficiency. Additionally, I learned the importance of </w:t>
      </w:r>
      <w:r w:rsidRPr="00C73968">
        <w:rPr>
          <w:rFonts w:ascii="Times New Roman" w:eastAsia="Wingdings" w:hAnsi="Times New Roman" w:cs="Times New Roman"/>
          <w:b/>
          <w:bCs/>
          <w:kern w:val="0"/>
          <w:sz w:val="24"/>
          <w:szCs w:val="24"/>
          <w14:ligatures w14:val="none"/>
        </w:rPr>
        <w:t>cash reconciliation</w:t>
      </w:r>
      <w:r w:rsidRPr="00C73968">
        <w:rPr>
          <w:rFonts w:ascii="Times New Roman" w:eastAsia="Wingdings" w:hAnsi="Times New Roman" w:cs="Times New Roman"/>
          <w:kern w:val="0"/>
          <w:sz w:val="24"/>
          <w:szCs w:val="24"/>
          <w14:ligatures w14:val="none"/>
        </w:rPr>
        <w:t>, which involved counting the total cash received at the end of the business day and matching it with the recorded sales figures. If there were any discrepancies, I had to retrace the transactions to identify possible errors. This process improved my problem-solving skills and taught me the importance of financial discipline in business.</w:t>
      </w:r>
    </w:p>
    <w:p w14:paraId="7BADD29D"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Another aspect of my SIWES training was </w:t>
      </w:r>
      <w:r w:rsidRPr="00C73968">
        <w:rPr>
          <w:rFonts w:ascii="Times New Roman" w:eastAsia="Wingdings" w:hAnsi="Times New Roman" w:cs="Times New Roman"/>
          <w:b/>
          <w:bCs/>
          <w:kern w:val="0"/>
          <w:sz w:val="24"/>
          <w:szCs w:val="24"/>
          <w14:ligatures w14:val="none"/>
        </w:rPr>
        <w:t>inventory management</w:t>
      </w:r>
      <w:r w:rsidRPr="00C73968">
        <w:rPr>
          <w:rFonts w:ascii="Times New Roman" w:eastAsia="Wingdings" w:hAnsi="Times New Roman" w:cs="Times New Roman"/>
          <w:kern w:val="0"/>
          <w:sz w:val="24"/>
          <w:szCs w:val="24"/>
          <w14:ligatures w14:val="none"/>
        </w:rPr>
        <w:t>. Keeping track of available stock was crucial in ensuring that customers always found the products they wanted. I was actively involved in monitoring the movement of goods, recording items as they arrived from suppliers, and updating inventory records whenever sales were made. There were instances when a customer requested a particular product, and I had to check the stock records to confirm availability. In cases where certain items were running low, I assisted in notifying the procurement department to restock. This experience gave me insight into the importance of inventory control in preventing stockouts and ensuring a smooth sales process.</w:t>
      </w:r>
    </w:p>
    <w:p w14:paraId="5675DA3A"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I also had the opportunity to work with </w:t>
      </w:r>
      <w:r w:rsidRPr="00C73968">
        <w:rPr>
          <w:rFonts w:ascii="Times New Roman" w:eastAsia="Wingdings" w:hAnsi="Times New Roman" w:cs="Times New Roman"/>
          <w:b/>
          <w:bCs/>
          <w:kern w:val="0"/>
          <w:sz w:val="24"/>
          <w:szCs w:val="24"/>
          <w14:ligatures w14:val="none"/>
        </w:rPr>
        <w:t>point-of-sale (POS) systems</w:t>
      </w:r>
      <w:r w:rsidRPr="00C73968">
        <w:rPr>
          <w:rFonts w:ascii="Times New Roman" w:eastAsia="Wingdings" w:hAnsi="Times New Roman" w:cs="Times New Roman"/>
          <w:kern w:val="0"/>
          <w:sz w:val="24"/>
          <w:szCs w:val="24"/>
          <w14:ligatures w14:val="none"/>
        </w:rPr>
        <w:t xml:space="preserve"> and other digital tools used for record-keeping. Initially, I faced challenges in navigating the POS system, but with time, I became proficient in processing transactions, generating receipts, and retrieving sales records when necessary. I learned how to handle electronic payments, verify transaction receipts, and assist customers who experienced difficulties with their payments. This part of my training helped me appreciate the role of technology in modern business operations and how digital tools enhance efficiency in sales and financial management.</w:t>
      </w:r>
    </w:p>
    <w:p w14:paraId="0241D364"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Beyond the technical aspects of sales and record-keeping, my experience also taught me </w:t>
      </w:r>
      <w:r w:rsidRPr="00C73968">
        <w:rPr>
          <w:rFonts w:ascii="Times New Roman" w:eastAsia="Wingdings" w:hAnsi="Times New Roman" w:cs="Times New Roman"/>
          <w:b/>
          <w:bCs/>
          <w:kern w:val="0"/>
          <w:sz w:val="24"/>
          <w:szCs w:val="24"/>
          <w14:ligatures w14:val="none"/>
        </w:rPr>
        <w:t>interpersonal skills and teamwork</w:t>
      </w:r>
      <w:r w:rsidRPr="00C73968">
        <w:rPr>
          <w:rFonts w:ascii="Times New Roman" w:eastAsia="Wingdings" w:hAnsi="Times New Roman" w:cs="Times New Roman"/>
          <w:kern w:val="0"/>
          <w:sz w:val="24"/>
          <w:szCs w:val="24"/>
          <w14:ligatures w14:val="none"/>
        </w:rPr>
        <w:t>. Working in a business environment required collaboration with colleagues, supervisors, and other departments. I learned the importance of communication in ensuring that everyone was on the same page regarding daily sales targets, inventory updates, and customer inquiries. There were instances when I had to assist my colleagues in attending to customers during peak hours or step in to help with administrative tasks when needed. This taught me adaptability and the value of teamwork in achieving business goals.</w:t>
      </w:r>
    </w:p>
    <w:p w14:paraId="32576185"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One of the key takeaways from my SIWES experience was the importance of </w:t>
      </w:r>
      <w:r w:rsidRPr="00C73968">
        <w:rPr>
          <w:rFonts w:ascii="Times New Roman" w:eastAsia="Wingdings" w:hAnsi="Times New Roman" w:cs="Times New Roman"/>
          <w:b/>
          <w:bCs/>
          <w:kern w:val="0"/>
          <w:sz w:val="24"/>
          <w:szCs w:val="24"/>
          <w14:ligatures w14:val="none"/>
        </w:rPr>
        <w:t>time management and multitasking</w:t>
      </w:r>
      <w:r w:rsidRPr="00C73968">
        <w:rPr>
          <w:rFonts w:ascii="Times New Roman" w:eastAsia="Wingdings" w:hAnsi="Times New Roman" w:cs="Times New Roman"/>
          <w:kern w:val="0"/>
          <w:sz w:val="24"/>
          <w:szCs w:val="24"/>
          <w14:ligatures w14:val="none"/>
        </w:rPr>
        <w:t xml:space="preserve">. The selling department required constant attention to detail, quick thinking, and the ability to handle multiple tasks simultaneously. I often found myself attending to a customer while also updating sales records, checking inventory, or assisting with POS transactions. </w:t>
      </w:r>
      <w:r w:rsidRPr="00C73968">
        <w:rPr>
          <w:rFonts w:ascii="Times New Roman" w:eastAsia="Wingdings" w:hAnsi="Times New Roman" w:cs="Times New Roman"/>
          <w:kern w:val="0"/>
          <w:sz w:val="24"/>
          <w:szCs w:val="24"/>
          <w14:ligatures w14:val="none"/>
        </w:rPr>
        <w:lastRenderedPageBreak/>
        <w:t>Learning to manage my time effectively and prioritize tasks helped me become more efficient and productive.</w:t>
      </w:r>
    </w:p>
    <w:p w14:paraId="5D44FC04"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Additionally, my experience in the </w:t>
      </w:r>
      <w:r w:rsidRPr="00C73968">
        <w:rPr>
          <w:rFonts w:ascii="Times New Roman" w:eastAsia="Wingdings" w:hAnsi="Times New Roman" w:cs="Times New Roman"/>
          <w:b/>
          <w:bCs/>
          <w:kern w:val="0"/>
          <w:sz w:val="24"/>
          <w:szCs w:val="24"/>
          <w14:ligatures w14:val="none"/>
        </w:rPr>
        <w:t>daily records-keeping department</w:t>
      </w:r>
      <w:r w:rsidRPr="00C73968">
        <w:rPr>
          <w:rFonts w:ascii="Times New Roman" w:eastAsia="Wingdings" w:hAnsi="Times New Roman" w:cs="Times New Roman"/>
          <w:kern w:val="0"/>
          <w:sz w:val="24"/>
          <w:szCs w:val="24"/>
          <w14:ligatures w14:val="none"/>
        </w:rPr>
        <w:t xml:space="preserve"> exposed me to real-world financial management principles. I learned how to prepare </w:t>
      </w:r>
      <w:r w:rsidRPr="00C73968">
        <w:rPr>
          <w:rFonts w:ascii="Times New Roman" w:eastAsia="Wingdings" w:hAnsi="Times New Roman" w:cs="Times New Roman"/>
          <w:b/>
          <w:bCs/>
          <w:kern w:val="0"/>
          <w:sz w:val="24"/>
          <w:szCs w:val="24"/>
          <w14:ligatures w14:val="none"/>
        </w:rPr>
        <w:t>daily sales reports</w:t>
      </w:r>
      <w:r w:rsidRPr="00C73968">
        <w:rPr>
          <w:rFonts w:ascii="Times New Roman" w:eastAsia="Wingdings" w:hAnsi="Times New Roman" w:cs="Times New Roman"/>
          <w:kern w:val="0"/>
          <w:sz w:val="24"/>
          <w:szCs w:val="24"/>
          <w14:ligatures w14:val="none"/>
        </w:rPr>
        <w:t>, reconcile accounts, and analyze sales patterns. These insights helped me understand the financial performance of the business and the importance of accurate record-keeping in making informed business decisions. The ability to interpret sales data and identify trends was particularly useful in understanding which products were in high demand and which ones needed promotional efforts to boost sales.</w:t>
      </w:r>
    </w:p>
    <w:p w14:paraId="3A8507FC"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Throughout my internship, I also gained insight into </w:t>
      </w:r>
      <w:r w:rsidRPr="00C73968">
        <w:rPr>
          <w:rFonts w:ascii="Times New Roman" w:eastAsia="Wingdings" w:hAnsi="Times New Roman" w:cs="Times New Roman"/>
          <w:b/>
          <w:bCs/>
          <w:kern w:val="0"/>
          <w:sz w:val="24"/>
          <w:szCs w:val="24"/>
          <w14:ligatures w14:val="none"/>
        </w:rPr>
        <w:t>business ethics and professionalism</w:t>
      </w:r>
      <w:r w:rsidRPr="00C73968">
        <w:rPr>
          <w:rFonts w:ascii="Times New Roman" w:eastAsia="Wingdings" w:hAnsi="Times New Roman" w:cs="Times New Roman"/>
          <w:kern w:val="0"/>
          <w:sz w:val="24"/>
          <w:szCs w:val="24"/>
          <w14:ligatures w14:val="none"/>
        </w:rPr>
        <w:t>. Handling financial transactions required a high level of integrity and honesty. I learned that even minor errors in record-keeping could affect the overall financial performance of the company. Therefore, I made sure to double-check my work, maintain transparency, and seek clarification whenever I was unsure about a transaction. This sense of responsibility and professionalism is something I will carry forward in my career.</w:t>
      </w:r>
    </w:p>
    <w:p w14:paraId="1C9022EB"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There were also challenges that tested my </w:t>
      </w:r>
      <w:r w:rsidRPr="00C73968">
        <w:rPr>
          <w:rFonts w:ascii="Times New Roman" w:eastAsia="Wingdings" w:hAnsi="Times New Roman" w:cs="Times New Roman"/>
          <w:b/>
          <w:bCs/>
          <w:kern w:val="0"/>
          <w:sz w:val="24"/>
          <w:szCs w:val="24"/>
          <w14:ligatures w14:val="none"/>
        </w:rPr>
        <w:t>problem-solving abilities</w:t>
      </w:r>
      <w:r w:rsidRPr="00C73968">
        <w:rPr>
          <w:rFonts w:ascii="Times New Roman" w:eastAsia="Wingdings" w:hAnsi="Times New Roman" w:cs="Times New Roman"/>
          <w:kern w:val="0"/>
          <w:sz w:val="24"/>
          <w:szCs w:val="24"/>
          <w14:ligatures w14:val="none"/>
        </w:rPr>
        <w:t>. For instance, there were cases where customers mistakenly overpaid or underpaid due to transaction errors. Resolving such situations required patience and critical thinking. I had to carefully review sales records, verify receipts, and communicate effectively with the customer to ensure a fair resolution.</w:t>
      </w:r>
    </w:p>
    <w:p w14:paraId="60985913" w14:textId="77777777" w:rsidR="00C73968" w:rsidRPr="00C73968" w:rsidRDefault="00C73968" w:rsidP="00C73968">
      <w:pPr>
        <w:spacing w:line="256" w:lineRule="auto"/>
        <w:jc w:val="both"/>
        <w:rPr>
          <w:rFonts w:ascii="Times New Roman" w:eastAsia="Wingdings" w:hAnsi="Times New Roman" w:cs="Times New Roman"/>
          <w:kern w:val="0"/>
          <w:sz w:val="24"/>
          <w:szCs w:val="24"/>
          <w14:ligatures w14:val="none"/>
        </w:rPr>
      </w:pPr>
      <w:r w:rsidRPr="00C73968">
        <w:rPr>
          <w:rFonts w:ascii="Times New Roman" w:eastAsia="Wingdings" w:hAnsi="Times New Roman" w:cs="Times New Roman"/>
          <w:kern w:val="0"/>
          <w:sz w:val="24"/>
          <w:szCs w:val="24"/>
          <w14:ligatures w14:val="none"/>
        </w:rPr>
        <w:t xml:space="preserve">In conclusion, my </w:t>
      </w:r>
      <w:r w:rsidRPr="00C73968">
        <w:rPr>
          <w:rFonts w:ascii="Times New Roman" w:eastAsia="Wingdings" w:hAnsi="Times New Roman" w:cs="Times New Roman"/>
          <w:b/>
          <w:bCs/>
          <w:kern w:val="0"/>
          <w:sz w:val="24"/>
          <w:szCs w:val="24"/>
          <w14:ligatures w14:val="none"/>
        </w:rPr>
        <w:t>SIWES experience</w:t>
      </w:r>
      <w:r w:rsidRPr="00C73968">
        <w:rPr>
          <w:rFonts w:ascii="Times New Roman" w:eastAsia="Wingdings" w:hAnsi="Times New Roman" w:cs="Times New Roman"/>
          <w:kern w:val="0"/>
          <w:sz w:val="24"/>
          <w:szCs w:val="24"/>
          <w14:ligatures w14:val="none"/>
        </w:rPr>
        <w:t xml:space="preserve"> in the </w:t>
      </w:r>
      <w:r w:rsidRPr="00C73968">
        <w:rPr>
          <w:rFonts w:ascii="Times New Roman" w:eastAsia="Wingdings" w:hAnsi="Times New Roman" w:cs="Times New Roman"/>
          <w:b/>
          <w:bCs/>
          <w:kern w:val="0"/>
          <w:sz w:val="24"/>
          <w:szCs w:val="24"/>
          <w14:ligatures w14:val="none"/>
        </w:rPr>
        <w:t>Selling Department and Daily Records Management</w:t>
      </w:r>
      <w:r w:rsidRPr="00C73968">
        <w:rPr>
          <w:rFonts w:ascii="Times New Roman" w:eastAsia="Wingdings" w:hAnsi="Times New Roman" w:cs="Times New Roman"/>
          <w:kern w:val="0"/>
          <w:sz w:val="24"/>
          <w:szCs w:val="24"/>
          <w14:ligatures w14:val="none"/>
        </w:rPr>
        <w:t xml:space="preserve"> was both educational and enriching. It provided me with practical knowledge of business operations, sales techniques, customer service, and financial record-keeping. The exposure I gained has equipped me with valuable skills that will be beneficial in my future career. From learning how to interact with customers and handle transactions to managing inventory and keeping accurate records, every aspect of my internship contributed to my personal and professional growth. This experience has reinforced my understanding of the importance of organization, efficiency, and customer satisfaction in running a successful business.</w:t>
      </w:r>
    </w:p>
    <w:p w14:paraId="05771B3D" w14:textId="77777777" w:rsidR="00C73968" w:rsidRPr="002B6949" w:rsidRDefault="00C73968" w:rsidP="00C73968">
      <w:pPr>
        <w:spacing w:line="256" w:lineRule="auto"/>
        <w:jc w:val="both"/>
        <w:rPr>
          <w:rFonts w:ascii="Times New Roman" w:eastAsia="Wingdings" w:hAnsi="Times New Roman" w:cs="Times New Roman"/>
          <w:kern w:val="0"/>
          <w:sz w:val="24"/>
          <w:szCs w:val="24"/>
          <w14:ligatures w14:val="none"/>
        </w:rPr>
      </w:pPr>
    </w:p>
    <w:p w14:paraId="455C99AD" w14:textId="77777777" w:rsidR="00C73968" w:rsidRDefault="00C73968" w:rsidP="00C73968">
      <w:pPr>
        <w:spacing w:line="256" w:lineRule="auto"/>
        <w:jc w:val="both"/>
        <w:rPr>
          <w:rFonts w:ascii="Times New Roman" w:eastAsia="Wingdings" w:hAnsi="Times New Roman" w:cs="Times New Roman"/>
          <w:kern w:val="0"/>
          <w:sz w:val="24"/>
          <w:szCs w:val="24"/>
          <w14:ligatures w14:val="none"/>
        </w:rPr>
      </w:pPr>
    </w:p>
    <w:p w14:paraId="0C804EC3" w14:textId="77777777" w:rsidR="00C73968" w:rsidRDefault="00C73968" w:rsidP="00C73968">
      <w:pPr>
        <w:spacing w:line="256" w:lineRule="auto"/>
        <w:jc w:val="center"/>
        <w:rPr>
          <w:rFonts w:ascii="Times New Roman" w:eastAsia="Calibri" w:hAnsi="Times New Roman" w:cs="Times New Roman"/>
          <w:b/>
          <w:bCs/>
          <w:kern w:val="0"/>
          <w:sz w:val="26"/>
          <w:szCs w:val="26"/>
          <w14:ligatures w14:val="none"/>
        </w:rPr>
      </w:pPr>
    </w:p>
    <w:p w14:paraId="315A38F3" w14:textId="77777777" w:rsidR="00C73968" w:rsidRDefault="00C73968" w:rsidP="00C73968">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6D479F43" w14:textId="77777777" w:rsidR="00C73968" w:rsidRPr="00754822" w:rsidRDefault="00C73968" w:rsidP="00C7396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FB5B723" w14:textId="77777777" w:rsidR="00C73968" w:rsidRPr="00754822" w:rsidRDefault="00C73968" w:rsidP="00C7396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93FA5D7" w14:textId="77777777" w:rsidR="00C73968" w:rsidRPr="00754822" w:rsidRDefault="00C73968" w:rsidP="00C7396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9C9E0C8" w14:textId="77777777" w:rsidR="00C73968" w:rsidRPr="00754822" w:rsidRDefault="00C73968" w:rsidP="00C7396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0C10A90" w14:textId="77777777" w:rsidR="00C73968" w:rsidRPr="00754822" w:rsidRDefault="00C73968" w:rsidP="00C7396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8BEE8BE" w14:textId="77777777" w:rsidR="00C73968" w:rsidRPr="00754822" w:rsidRDefault="00C73968" w:rsidP="00C7396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EF37DDE" w14:textId="77777777" w:rsidR="00C73968" w:rsidRPr="00754822" w:rsidRDefault="00C73968" w:rsidP="00C7396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E307402"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p>
    <w:p w14:paraId="43DF39B5" w14:textId="77777777" w:rsidR="00C73968" w:rsidRPr="00754822" w:rsidRDefault="00C73968" w:rsidP="00C7396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5B5AB72" w14:textId="3D74B634" w:rsidR="00C73968" w:rsidRPr="00754822" w:rsidRDefault="00C73968" w:rsidP="00C73968">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C73968">
        <w:rPr>
          <w:rFonts w:ascii="Times New Roman" w:eastAsia="Wingdings" w:hAnsi="Times New Roman" w:cs="Times New Roman"/>
          <w:b/>
          <w:bCs/>
          <w:kern w:val="0"/>
          <w:sz w:val="24"/>
          <w:szCs w:val="24"/>
          <w14:ligatures w14:val="none"/>
        </w:rPr>
        <w:t>RILAFIA MULTI-BIZ GLOBAL ENTERPRISES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57F1454" w14:textId="77777777" w:rsidR="00C73968" w:rsidRPr="00754822" w:rsidRDefault="00C73968" w:rsidP="00C73968">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73B7ACF" w14:textId="77777777" w:rsidR="00C73968" w:rsidRPr="00754822" w:rsidRDefault="00C73968" w:rsidP="00C7396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FE33C0E" w14:textId="77777777" w:rsidR="00C73968" w:rsidRPr="00754822" w:rsidRDefault="00C73968" w:rsidP="00C7396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B83AB72" w14:textId="77777777" w:rsidR="00C73968" w:rsidRPr="00754822" w:rsidRDefault="00C73968" w:rsidP="00C7396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554FD65" w14:textId="77777777" w:rsidR="00C73968" w:rsidRPr="00754822" w:rsidRDefault="00C73968" w:rsidP="00C7396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889E262" w14:textId="77777777" w:rsidR="00C73968" w:rsidRPr="00754822" w:rsidRDefault="00C73968" w:rsidP="00C7396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CBEA983"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979CD3F"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30C3CEBE"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2DF153B"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33E59D8"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A096C0B"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6829ACB" w14:textId="77777777" w:rsidR="00C73968" w:rsidRPr="00754822" w:rsidRDefault="00C73968" w:rsidP="00C73968">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1B792B73"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2849C1E" w14:textId="77777777" w:rsidR="00C73968" w:rsidRPr="00754822" w:rsidRDefault="00C73968" w:rsidP="00C7396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0465ED5D" w14:textId="77777777" w:rsidR="00C73968" w:rsidRPr="00754822" w:rsidRDefault="00C73968" w:rsidP="00C7396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554FC0AE" w14:textId="77777777" w:rsidR="00C73968" w:rsidRPr="00754822" w:rsidRDefault="00C73968" w:rsidP="00C7396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F9FC061" w14:textId="77777777" w:rsidR="00C73968" w:rsidRPr="00754822" w:rsidRDefault="00C73968" w:rsidP="00C7396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EA43C07" w14:textId="77777777" w:rsidR="00C73968" w:rsidRPr="00754822" w:rsidRDefault="00C73968" w:rsidP="00C73968">
      <w:pPr>
        <w:spacing w:line="256" w:lineRule="auto"/>
        <w:jc w:val="both"/>
        <w:rPr>
          <w:rFonts w:ascii="Times New Roman" w:eastAsia="Calibri" w:hAnsi="Times New Roman" w:cs="Times New Roman"/>
          <w:b/>
          <w:kern w:val="0"/>
          <w:sz w:val="26"/>
          <w:szCs w:val="26"/>
          <w14:ligatures w14:val="none"/>
        </w:rPr>
      </w:pPr>
    </w:p>
    <w:p w14:paraId="5D9FBCDF"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41D992B"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E89DE84" w14:textId="77777777" w:rsidR="00C73968" w:rsidRPr="00754822" w:rsidRDefault="00C73968" w:rsidP="00C7396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5A2A23E6" w14:textId="77777777" w:rsidR="00C73968" w:rsidRPr="00754822" w:rsidRDefault="00C73968" w:rsidP="00C7396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1DB0265E" w14:textId="77777777" w:rsidR="00C73968" w:rsidRPr="00754822" w:rsidRDefault="00C73968" w:rsidP="00C7396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09BCA8A3" w14:textId="77777777" w:rsidR="00C73968" w:rsidRPr="00754822" w:rsidRDefault="00C73968" w:rsidP="00C7396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259E2971" w14:textId="77777777" w:rsidR="00C73968" w:rsidRPr="00754822" w:rsidRDefault="00C73968" w:rsidP="00C7396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3FA89EAE" w14:textId="77777777" w:rsidR="00C73968" w:rsidRPr="00754822" w:rsidRDefault="00C73968" w:rsidP="00C7396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2DC4FC1" w14:textId="77777777" w:rsidR="00C73968" w:rsidRPr="00754822" w:rsidRDefault="00C73968" w:rsidP="00C7396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8EC7116" w14:textId="77777777" w:rsidR="00C73968" w:rsidRPr="00754822" w:rsidRDefault="00C73968" w:rsidP="00C7396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1BB27E4" w14:textId="77777777" w:rsidR="00C73968" w:rsidRPr="00754822" w:rsidRDefault="00C73968" w:rsidP="00C7396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43F639EF" w14:textId="77777777" w:rsidR="00C73968" w:rsidRPr="00754822" w:rsidRDefault="00C73968" w:rsidP="00C7396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8195313" w14:textId="77777777" w:rsidR="00C73968" w:rsidRPr="00754822" w:rsidRDefault="00C73968" w:rsidP="00C7396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E94E428" w14:textId="77777777" w:rsidR="00C73968" w:rsidRPr="00754822" w:rsidRDefault="00C73968" w:rsidP="00C7396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101ADB9" w14:textId="77777777" w:rsidR="00C73968" w:rsidRPr="00754822" w:rsidRDefault="00C73968" w:rsidP="00C7396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87247DC" w14:textId="77777777" w:rsidR="00C73968" w:rsidRPr="00754822" w:rsidRDefault="00C73968" w:rsidP="00C7396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33B787F" w14:textId="77777777" w:rsidR="00C73968" w:rsidRPr="00754822" w:rsidRDefault="00C73968" w:rsidP="00C7396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B8A751B" w14:textId="77777777" w:rsidR="00C73968" w:rsidRPr="00754822" w:rsidRDefault="00C73968" w:rsidP="00C7396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9BB65E6" w14:textId="77777777" w:rsidR="00C73968" w:rsidRPr="00754822" w:rsidRDefault="00C73968" w:rsidP="00C7396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5410145" w14:textId="77777777" w:rsidR="00C73968" w:rsidRPr="00754822" w:rsidRDefault="00C73968" w:rsidP="00C7396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9DA904E" w14:textId="77777777" w:rsidR="00C73968" w:rsidRPr="00754822" w:rsidRDefault="00C73968" w:rsidP="00C7396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0DECAD0" w14:textId="77777777" w:rsidR="00C73968" w:rsidRPr="00754822" w:rsidRDefault="00C73968" w:rsidP="00C7396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E177C88" w14:textId="77777777" w:rsidR="00C73968" w:rsidRPr="00754822" w:rsidRDefault="00C73968" w:rsidP="00C7396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61147B2" w14:textId="77777777" w:rsidR="00C73968" w:rsidRPr="00754822" w:rsidRDefault="00C73968" w:rsidP="00C7396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6FF84CC8"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3A67BAF"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4E3B91F" w14:textId="77777777" w:rsidR="00C73968" w:rsidRPr="00754822" w:rsidRDefault="00C73968" w:rsidP="00C7396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F41BE37" w14:textId="77777777" w:rsidR="00C73968" w:rsidRPr="00754822" w:rsidRDefault="00C73968" w:rsidP="00C7396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82B29A8" w14:textId="77777777" w:rsidR="00C73968" w:rsidRPr="00754822" w:rsidRDefault="00C73968" w:rsidP="00C7396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AE9FE9A" w14:textId="77777777" w:rsidR="00C73968" w:rsidRPr="00754822" w:rsidRDefault="00C73968" w:rsidP="00C7396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DD93B5A" w14:textId="77777777" w:rsidR="00C73968" w:rsidRPr="00754822" w:rsidRDefault="00C73968" w:rsidP="00C7396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1C6CAA1" w14:textId="77777777" w:rsidR="00C73968" w:rsidRPr="00754822" w:rsidRDefault="00C73968" w:rsidP="00C7396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25861A5" w14:textId="77777777" w:rsidR="00C73968" w:rsidRPr="00754822" w:rsidRDefault="00C73968" w:rsidP="00C7396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3A6EB02" w14:textId="77777777" w:rsidR="00C73968" w:rsidRPr="00754822" w:rsidRDefault="00C73968" w:rsidP="00C73968">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5926D10" w14:textId="77777777" w:rsidR="00C73968" w:rsidRPr="00754822" w:rsidRDefault="00C73968" w:rsidP="00C7396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D6EE7A2" w14:textId="77777777" w:rsidR="00C73968" w:rsidRPr="00754822" w:rsidRDefault="00C73968" w:rsidP="00C7396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52B93679" w14:textId="77777777" w:rsidR="00C73968" w:rsidRPr="00754822" w:rsidRDefault="00C73968" w:rsidP="00C73968">
      <w:pPr>
        <w:spacing w:line="256" w:lineRule="auto"/>
        <w:rPr>
          <w:rFonts w:ascii="Calibri" w:eastAsia="Calibri" w:hAnsi="Calibri" w:cs="SimSun"/>
          <w:kern w:val="0"/>
          <w14:ligatures w14:val="none"/>
        </w:rPr>
      </w:pPr>
    </w:p>
    <w:p w14:paraId="266BAD47" w14:textId="77777777" w:rsidR="00C73968" w:rsidRPr="00754822" w:rsidRDefault="00C73968" w:rsidP="00C73968">
      <w:pPr>
        <w:spacing w:line="256" w:lineRule="auto"/>
        <w:rPr>
          <w:rFonts w:ascii="Calibri" w:eastAsia="Calibri" w:hAnsi="Calibri" w:cs="SimSun"/>
          <w:kern w:val="0"/>
          <w14:ligatures w14:val="none"/>
        </w:rPr>
      </w:pPr>
    </w:p>
    <w:p w14:paraId="0BE35729" w14:textId="77777777" w:rsidR="00C73968" w:rsidRPr="00754822" w:rsidRDefault="00C73968" w:rsidP="00C73968">
      <w:pPr>
        <w:spacing w:line="256" w:lineRule="auto"/>
        <w:rPr>
          <w:rFonts w:ascii="Calibri" w:eastAsia="Calibri" w:hAnsi="Calibri" w:cs="SimSun"/>
          <w:kern w:val="0"/>
          <w14:ligatures w14:val="none"/>
        </w:rPr>
      </w:pPr>
    </w:p>
    <w:p w14:paraId="2B93759F" w14:textId="77777777" w:rsidR="00C73968" w:rsidRPr="00754822" w:rsidRDefault="00C73968" w:rsidP="00C73968">
      <w:pPr>
        <w:spacing w:line="256" w:lineRule="auto"/>
        <w:rPr>
          <w:rFonts w:ascii="Calibri" w:eastAsia="Calibri" w:hAnsi="Calibri" w:cs="SimSun"/>
          <w:kern w:val="0"/>
          <w14:ligatures w14:val="none"/>
        </w:rPr>
      </w:pPr>
    </w:p>
    <w:p w14:paraId="5314114E" w14:textId="77777777" w:rsidR="00C73968" w:rsidRPr="00754822" w:rsidRDefault="00C73968" w:rsidP="00C73968">
      <w:pPr>
        <w:spacing w:line="256" w:lineRule="auto"/>
        <w:rPr>
          <w:rFonts w:ascii="Calibri" w:eastAsia="Calibri" w:hAnsi="Calibri" w:cs="SimSun"/>
          <w:kern w:val="0"/>
          <w14:ligatures w14:val="none"/>
        </w:rPr>
      </w:pPr>
    </w:p>
    <w:p w14:paraId="43E8AE2F" w14:textId="77777777" w:rsidR="00C73968" w:rsidRDefault="00C73968" w:rsidP="00C73968"/>
    <w:p w14:paraId="506F1A8A" w14:textId="77777777" w:rsidR="00C73968" w:rsidRDefault="00C73968" w:rsidP="00C73968"/>
    <w:p w14:paraId="5159F553" w14:textId="77777777" w:rsidR="00C73968" w:rsidRDefault="00C73968" w:rsidP="00C73968"/>
    <w:p w14:paraId="03255F27" w14:textId="77777777" w:rsidR="00C73968" w:rsidRDefault="00C73968" w:rsidP="00C73968"/>
    <w:p w14:paraId="048AA28E" w14:textId="77777777" w:rsidR="000648AA" w:rsidRDefault="000648AA"/>
    <w:sectPr w:rsidR="000648AA" w:rsidSect="00C73968">
      <w:headerReference w:type="even" r:id="rId9"/>
      <w:headerReference w:type="default" r:id="rId10"/>
      <w:footerReference w:type="default" r:id="rId11"/>
      <w:headerReference w:type="first" r:id="rId12"/>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1259" w14:textId="77777777" w:rsidR="005A7F6D" w:rsidRDefault="005A7F6D">
      <w:pPr>
        <w:spacing w:after="0" w:line="240" w:lineRule="auto"/>
      </w:pPr>
      <w:r>
        <w:separator/>
      </w:r>
    </w:p>
  </w:endnote>
  <w:endnote w:type="continuationSeparator" w:id="0">
    <w:p w14:paraId="30F720E7" w14:textId="77777777" w:rsidR="005A7F6D" w:rsidRDefault="005A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2EA14F0" w14:textId="77777777" w:rsidR="009523E1" w:rsidRDefault="009523E1">
        <w:pPr>
          <w:pStyle w:val="Footer"/>
          <w:jc w:val="center"/>
        </w:pPr>
        <w:r>
          <w:rPr>
            <w:noProof/>
          </w:rPr>
          <mc:AlternateContent>
            <mc:Choice Requires="wps">
              <w:drawing>
                <wp:inline distT="0" distB="0" distL="0" distR="0" wp14:anchorId="06CDA4B0" wp14:editId="1A339608">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2EA0C56"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9322535" w14:textId="77777777" w:rsidR="009523E1" w:rsidRDefault="009523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CA6349" w14:textId="77777777" w:rsidR="009523E1" w:rsidRDefault="00952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CDF0" w14:textId="77777777" w:rsidR="005A7F6D" w:rsidRDefault="005A7F6D">
      <w:pPr>
        <w:spacing w:after="0" w:line="240" w:lineRule="auto"/>
      </w:pPr>
      <w:r>
        <w:separator/>
      </w:r>
    </w:p>
  </w:footnote>
  <w:footnote w:type="continuationSeparator" w:id="0">
    <w:p w14:paraId="2C1323C4" w14:textId="77777777" w:rsidR="005A7F6D" w:rsidRDefault="005A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57C4" w14:textId="77777777" w:rsidR="009523E1" w:rsidRDefault="00000000">
    <w:pPr>
      <w:pStyle w:val="Header"/>
    </w:pPr>
    <w:r>
      <w:rPr>
        <w:noProof/>
      </w:rPr>
      <w:pict w14:anchorId="6EADD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1EA" w14:textId="77777777" w:rsidR="009523E1" w:rsidRDefault="00000000">
    <w:pPr>
      <w:pStyle w:val="Header"/>
    </w:pPr>
    <w:r>
      <w:rPr>
        <w:noProof/>
      </w:rPr>
      <w:pict w14:anchorId="1D7EB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8847" w14:textId="77777777" w:rsidR="009523E1" w:rsidRDefault="00000000">
    <w:pPr>
      <w:pStyle w:val="Header"/>
    </w:pPr>
    <w:r>
      <w:rPr>
        <w:noProof/>
      </w:rPr>
      <w:pict w14:anchorId="2055D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6128B2"/>
    <w:multiLevelType w:val="multilevel"/>
    <w:tmpl w:val="EC90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417604B"/>
    <w:multiLevelType w:val="hybridMultilevel"/>
    <w:tmpl w:val="ADF4F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0D32CF"/>
    <w:multiLevelType w:val="multilevel"/>
    <w:tmpl w:val="DCBC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3"/>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7691813">
    <w:abstractNumId w:val="8"/>
  </w:num>
  <w:num w:numId="12" w16cid:durableId="937064199">
    <w:abstractNumId w:val="2"/>
  </w:num>
  <w:num w:numId="13" w16cid:durableId="1939950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68"/>
    <w:rsid w:val="00014DC7"/>
    <w:rsid w:val="000648AA"/>
    <w:rsid w:val="00111CAD"/>
    <w:rsid w:val="001E3A81"/>
    <w:rsid w:val="002248CF"/>
    <w:rsid w:val="002F7E70"/>
    <w:rsid w:val="005A653F"/>
    <w:rsid w:val="005A7F6D"/>
    <w:rsid w:val="0069413E"/>
    <w:rsid w:val="007527AC"/>
    <w:rsid w:val="007A50F7"/>
    <w:rsid w:val="009523E1"/>
    <w:rsid w:val="00C73968"/>
    <w:rsid w:val="00F5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C575E"/>
  <w15:chartTrackingRefBased/>
  <w15:docId w15:val="{9E69F469-B9CA-4580-80D8-9FF6FCA0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68"/>
    <w:pPr>
      <w:spacing w:line="259" w:lineRule="auto"/>
    </w:pPr>
    <w:rPr>
      <w:sz w:val="22"/>
      <w:szCs w:val="22"/>
    </w:rPr>
  </w:style>
  <w:style w:type="paragraph" w:styleId="Heading1">
    <w:name w:val="heading 1"/>
    <w:basedOn w:val="Normal"/>
    <w:next w:val="Normal"/>
    <w:link w:val="Heading1Char"/>
    <w:uiPriority w:val="9"/>
    <w:qFormat/>
    <w:rsid w:val="00C739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9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9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9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9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9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9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9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9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9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968"/>
    <w:rPr>
      <w:rFonts w:eastAsiaTheme="majorEastAsia" w:cstheme="majorBidi"/>
      <w:color w:val="272727" w:themeColor="text1" w:themeTint="D8"/>
    </w:rPr>
  </w:style>
  <w:style w:type="paragraph" w:styleId="Title">
    <w:name w:val="Title"/>
    <w:basedOn w:val="Normal"/>
    <w:next w:val="Normal"/>
    <w:link w:val="TitleChar"/>
    <w:uiPriority w:val="10"/>
    <w:qFormat/>
    <w:rsid w:val="00C7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968"/>
    <w:pPr>
      <w:spacing w:before="160"/>
      <w:jc w:val="center"/>
    </w:pPr>
    <w:rPr>
      <w:i/>
      <w:iCs/>
      <w:color w:val="404040" w:themeColor="text1" w:themeTint="BF"/>
    </w:rPr>
  </w:style>
  <w:style w:type="character" w:customStyle="1" w:styleId="QuoteChar">
    <w:name w:val="Quote Char"/>
    <w:basedOn w:val="DefaultParagraphFont"/>
    <w:link w:val="Quote"/>
    <w:uiPriority w:val="29"/>
    <w:rsid w:val="00C73968"/>
    <w:rPr>
      <w:i/>
      <w:iCs/>
      <w:color w:val="404040" w:themeColor="text1" w:themeTint="BF"/>
    </w:rPr>
  </w:style>
  <w:style w:type="paragraph" w:styleId="ListParagraph">
    <w:name w:val="List Paragraph"/>
    <w:basedOn w:val="Normal"/>
    <w:uiPriority w:val="34"/>
    <w:qFormat/>
    <w:rsid w:val="00C73968"/>
    <w:pPr>
      <w:ind w:left="720"/>
      <w:contextualSpacing/>
    </w:pPr>
  </w:style>
  <w:style w:type="character" w:styleId="IntenseEmphasis">
    <w:name w:val="Intense Emphasis"/>
    <w:basedOn w:val="DefaultParagraphFont"/>
    <w:uiPriority w:val="21"/>
    <w:qFormat/>
    <w:rsid w:val="00C73968"/>
    <w:rPr>
      <w:i/>
      <w:iCs/>
      <w:color w:val="2F5496" w:themeColor="accent1" w:themeShade="BF"/>
    </w:rPr>
  </w:style>
  <w:style w:type="paragraph" w:styleId="IntenseQuote">
    <w:name w:val="Intense Quote"/>
    <w:basedOn w:val="Normal"/>
    <w:next w:val="Normal"/>
    <w:link w:val="IntenseQuoteChar"/>
    <w:uiPriority w:val="30"/>
    <w:qFormat/>
    <w:rsid w:val="00C73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968"/>
    <w:rPr>
      <w:i/>
      <w:iCs/>
      <w:color w:val="2F5496" w:themeColor="accent1" w:themeShade="BF"/>
    </w:rPr>
  </w:style>
  <w:style w:type="character" w:styleId="IntenseReference">
    <w:name w:val="Intense Reference"/>
    <w:basedOn w:val="DefaultParagraphFont"/>
    <w:uiPriority w:val="32"/>
    <w:qFormat/>
    <w:rsid w:val="00C73968"/>
    <w:rPr>
      <w:b/>
      <w:bCs/>
      <w:smallCaps/>
      <w:color w:val="2F5496" w:themeColor="accent1" w:themeShade="BF"/>
      <w:spacing w:val="5"/>
    </w:rPr>
  </w:style>
  <w:style w:type="paragraph" w:styleId="Header">
    <w:name w:val="header"/>
    <w:basedOn w:val="Normal"/>
    <w:link w:val="HeaderChar"/>
    <w:uiPriority w:val="99"/>
    <w:unhideWhenUsed/>
    <w:rsid w:val="00C73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968"/>
    <w:rPr>
      <w:sz w:val="22"/>
      <w:szCs w:val="22"/>
    </w:rPr>
  </w:style>
  <w:style w:type="paragraph" w:styleId="Footer">
    <w:name w:val="footer"/>
    <w:basedOn w:val="Normal"/>
    <w:link w:val="FooterChar"/>
    <w:uiPriority w:val="99"/>
    <w:unhideWhenUsed/>
    <w:rsid w:val="00C73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96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6564">
      <w:bodyDiv w:val="1"/>
      <w:marLeft w:val="0"/>
      <w:marRight w:val="0"/>
      <w:marTop w:val="0"/>
      <w:marBottom w:val="0"/>
      <w:divBdr>
        <w:top w:val="none" w:sz="0" w:space="0" w:color="auto"/>
        <w:left w:val="none" w:sz="0" w:space="0" w:color="auto"/>
        <w:bottom w:val="none" w:sz="0" w:space="0" w:color="auto"/>
        <w:right w:val="none" w:sz="0" w:space="0" w:color="auto"/>
      </w:divBdr>
    </w:div>
    <w:div w:id="172576099">
      <w:bodyDiv w:val="1"/>
      <w:marLeft w:val="0"/>
      <w:marRight w:val="0"/>
      <w:marTop w:val="0"/>
      <w:marBottom w:val="0"/>
      <w:divBdr>
        <w:top w:val="none" w:sz="0" w:space="0" w:color="auto"/>
        <w:left w:val="none" w:sz="0" w:space="0" w:color="auto"/>
        <w:bottom w:val="none" w:sz="0" w:space="0" w:color="auto"/>
        <w:right w:val="none" w:sz="0" w:space="0" w:color="auto"/>
      </w:divBdr>
    </w:div>
    <w:div w:id="315111428">
      <w:bodyDiv w:val="1"/>
      <w:marLeft w:val="0"/>
      <w:marRight w:val="0"/>
      <w:marTop w:val="0"/>
      <w:marBottom w:val="0"/>
      <w:divBdr>
        <w:top w:val="none" w:sz="0" w:space="0" w:color="auto"/>
        <w:left w:val="none" w:sz="0" w:space="0" w:color="auto"/>
        <w:bottom w:val="none" w:sz="0" w:space="0" w:color="auto"/>
        <w:right w:val="none" w:sz="0" w:space="0" w:color="auto"/>
      </w:divBdr>
    </w:div>
    <w:div w:id="441268770">
      <w:bodyDiv w:val="1"/>
      <w:marLeft w:val="0"/>
      <w:marRight w:val="0"/>
      <w:marTop w:val="0"/>
      <w:marBottom w:val="0"/>
      <w:divBdr>
        <w:top w:val="none" w:sz="0" w:space="0" w:color="auto"/>
        <w:left w:val="none" w:sz="0" w:space="0" w:color="auto"/>
        <w:bottom w:val="none" w:sz="0" w:space="0" w:color="auto"/>
        <w:right w:val="none" w:sz="0" w:space="0" w:color="auto"/>
      </w:divBdr>
    </w:div>
    <w:div w:id="491651498">
      <w:bodyDiv w:val="1"/>
      <w:marLeft w:val="0"/>
      <w:marRight w:val="0"/>
      <w:marTop w:val="0"/>
      <w:marBottom w:val="0"/>
      <w:divBdr>
        <w:top w:val="none" w:sz="0" w:space="0" w:color="auto"/>
        <w:left w:val="none" w:sz="0" w:space="0" w:color="auto"/>
        <w:bottom w:val="none" w:sz="0" w:space="0" w:color="auto"/>
        <w:right w:val="none" w:sz="0" w:space="0" w:color="auto"/>
      </w:divBdr>
    </w:div>
    <w:div w:id="587546005">
      <w:bodyDiv w:val="1"/>
      <w:marLeft w:val="0"/>
      <w:marRight w:val="0"/>
      <w:marTop w:val="0"/>
      <w:marBottom w:val="0"/>
      <w:divBdr>
        <w:top w:val="none" w:sz="0" w:space="0" w:color="auto"/>
        <w:left w:val="none" w:sz="0" w:space="0" w:color="auto"/>
        <w:bottom w:val="none" w:sz="0" w:space="0" w:color="auto"/>
        <w:right w:val="none" w:sz="0" w:space="0" w:color="auto"/>
      </w:divBdr>
    </w:div>
    <w:div w:id="1089883536">
      <w:bodyDiv w:val="1"/>
      <w:marLeft w:val="0"/>
      <w:marRight w:val="0"/>
      <w:marTop w:val="0"/>
      <w:marBottom w:val="0"/>
      <w:divBdr>
        <w:top w:val="none" w:sz="0" w:space="0" w:color="auto"/>
        <w:left w:val="none" w:sz="0" w:space="0" w:color="auto"/>
        <w:bottom w:val="none" w:sz="0" w:space="0" w:color="auto"/>
        <w:right w:val="none" w:sz="0" w:space="0" w:color="auto"/>
      </w:divBdr>
    </w:div>
    <w:div w:id="1242258473">
      <w:bodyDiv w:val="1"/>
      <w:marLeft w:val="0"/>
      <w:marRight w:val="0"/>
      <w:marTop w:val="0"/>
      <w:marBottom w:val="0"/>
      <w:divBdr>
        <w:top w:val="none" w:sz="0" w:space="0" w:color="auto"/>
        <w:left w:val="none" w:sz="0" w:space="0" w:color="auto"/>
        <w:bottom w:val="none" w:sz="0" w:space="0" w:color="auto"/>
        <w:right w:val="none" w:sz="0" w:space="0" w:color="auto"/>
      </w:divBdr>
    </w:div>
    <w:div w:id="1803039143">
      <w:bodyDiv w:val="1"/>
      <w:marLeft w:val="0"/>
      <w:marRight w:val="0"/>
      <w:marTop w:val="0"/>
      <w:marBottom w:val="0"/>
      <w:divBdr>
        <w:top w:val="none" w:sz="0" w:space="0" w:color="auto"/>
        <w:left w:val="none" w:sz="0" w:space="0" w:color="auto"/>
        <w:bottom w:val="none" w:sz="0" w:space="0" w:color="auto"/>
        <w:right w:val="none" w:sz="0" w:space="0" w:color="auto"/>
      </w:divBdr>
    </w:div>
    <w:div w:id="1925528835">
      <w:bodyDiv w:val="1"/>
      <w:marLeft w:val="0"/>
      <w:marRight w:val="0"/>
      <w:marTop w:val="0"/>
      <w:marBottom w:val="0"/>
      <w:divBdr>
        <w:top w:val="none" w:sz="0" w:space="0" w:color="auto"/>
        <w:left w:val="none" w:sz="0" w:space="0" w:color="auto"/>
        <w:bottom w:val="none" w:sz="0" w:space="0" w:color="auto"/>
        <w:right w:val="none" w:sz="0" w:space="0" w:color="auto"/>
      </w:divBdr>
    </w:div>
    <w:div w:id="1997102494">
      <w:bodyDiv w:val="1"/>
      <w:marLeft w:val="0"/>
      <w:marRight w:val="0"/>
      <w:marTop w:val="0"/>
      <w:marBottom w:val="0"/>
      <w:divBdr>
        <w:top w:val="none" w:sz="0" w:space="0" w:color="auto"/>
        <w:left w:val="none" w:sz="0" w:space="0" w:color="auto"/>
        <w:bottom w:val="none" w:sz="0" w:space="0" w:color="auto"/>
        <w:right w:val="none" w:sz="0" w:space="0" w:color="auto"/>
      </w:divBdr>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5992</Words>
  <Characters>34158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2025-03-08T08:52:00Z</dcterms:created>
  <dcterms:modified xsi:type="dcterms:W3CDTF">2025-03-09T08:32:00Z</dcterms:modified>
</cp:coreProperties>
</file>